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107A" w:rsidRPr="00D44F9E" w:rsidRDefault="00E15BA2" w:rsidP="00E15BA2">
      <w:pPr>
        <w:jc w:val="center"/>
        <w:rPr>
          <w:rFonts w:cstheme="minorHAnsi"/>
        </w:rPr>
      </w:pPr>
      <w:r w:rsidRPr="00D44F9E">
        <w:rPr>
          <w:rFonts w:cstheme="minorHAnsi"/>
        </w:rPr>
        <w:t>Luật chơi Tokaido</w:t>
      </w:r>
    </w:p>
    <w:p w:rsidR="00E15BA2" w:rsidRPr="00D44F9E" w:rsidRDefault="00E15BA2" w:rsidP="00E15BA2">
      <w:pPr>
        <w:jc w:val="center"/>
        <w:rPr>
          <w:rFonts w:cstheme="minorHAnsi"/>
        </w:rPr>
      </w:pPr>
    </w:p>
    <w:p w:rsidR="0008489A" w:rsidRPr="00D44F9E" w:rsidRDefault="0008489A" w:rsidP="00E15BA2">
      <w:pPr>
        <w:rPr>
          <w:rFonts w:cstheme="minorHAnsi"/>
        </w:rPr>
      </w:pPr>
      <w:r w:rsidRPr="00D44F9E">
        <w:rPr>
          <w:rFonts w:cstheme="minorHAnsi"/>
        </w:rPr>
        <w:t>Thành phần</w:t>
      </w:r>
    </w:p>
    <w:p w:rsidR="0008489A" w:rsidRPr="00D44F9E" w:rsidRDefault="0008489A" w:rsidP="0008489A">
      <w:pPr>
        <w:pStyle w:val="ListParagraph"/>
        <w:numPr>
          <w:ilvl w:val="0"/>
          <w:numId w:val="2"/>
        </w:numPr>
        <w:rPr>
          <w:rFonts w:cstheme="minorHAnsi"/>
        </w:rPr>
      </w:pPr>
      <w:r w:rsidRPr="00D44F9E">
        <w:rPr>
          <w:rFonts w:cstheme="minorHAnsi"/>
        </w:rPr>
        <w:t>1 bàn chơi</w:t>
      </w:r>
    </w:p>
    <w:p w:rsidR="0008489A" w:rsidRPr="00D44F9E" w:rsidRDefault="0008489A" w:rsidP="0008489A">
      <w:pPr>
        <w:pStyle w:val="ListParagraph"/>
        <w:numPr>
          <w:ilvl w:val="0"/>
          <w:numId w:val="2"/>
        </w:numPr>
        <w:rPr>
          <w:rFonts w:cstheme="minorHAnsi"/>
        </w:rPr>
      </w:pPr>
      <w:r w:rsidRPr="00D44F9E">
        <w:rPr>
          <w:rFonts w:cstheme="minorHAnsi"/>
        </w:rPr>
        <w:t xml:space="preserve">5 </w:t>
      </w:r>
      <w:r w:rsidR="00083F2A" w:rsidRPr="00D44F9E">
        <w:rPr>
          <w:rFonts w:cstheme="minorHAnsi"/>
        </w:rPr>
        <w:t>quân cờ</w:t>
      </w:r>
      <w:r w:rsidR="000352A8" w:rsidRPr="00D44F9E">
        <w:rPr>
          <w:rFonts w:cstheme="minorHAnsi"/>
        </w:rPr>
        <w:t xml:space="preserve"> du khách</w:t>
      </w:r>
    </w:p>
    <w:p w:rsidR="0008489A" w:rsidRPr="00D44F9E" w:rsidRDefault="0008489A" w:rsidP="0008489A">
      <w:pPr>
        <w:pStyle w:val="ListParagraph"/>
        <w:numPr>
          <w:ilvl w:val="0"/>
          <w:numId w:val="2"/>
        </w:numPr>
        <w:rPr>
          <w:rFonts w:cstheme="minorHAnsi"/>
        </w:rPr>
      </w:pPr>
      <w:r w:rsidRPr="00D44F9E">
        <w:rPr>
          <w:rFonts w:cstheme="minorHAnsi"/>
        </w:rPr>
        <w:t>5 con dấu tính điểm</w:t>
      </w:r>
    </w:p>
    <w:p w:rsidR="0008489A" w:rsidRPr="00D44F9E" w:rsidRDefault="0008489A" w:rsidP="0008489A">
      <w:pPr>
        <w:pStyle w:val="ListParagraph"/>
        <w:numPr>
          <w:ilvl w:val="0"/>
          <w:numId w:val="2"/>
        </w:numPr>
        <w:rPr>
          <w:rFonts w:cstheme="minorHAnsi"/>
        </w:rPr>
      </w:pPr>
      <w:r w:rsidRPr="00D44F9E">
        <w:rPr>
          <w:rFonts w:cstheme="minorHAnsi"/>
        </w:rPr>
        <w:t>5 con dấu tay nải</w:t>
      </w:r>
    </w:p>
    <w:p w:rsidR="0008489A" w:rsidRPr="00D44F9E" w:rsidRDefault="0008489A" w:rsidP="0008489A">
      <w:pPr>
        <w:pStyle w:val="ListParagraph"/>
        <w:numPr>
          <w:ilvl w:val="0"/>
          <w:numId w:val="2"/>
        </w:numPr>
        <w:rPr>
          <w:rFonts w:cstheme="minorHAnsi"/>
        </w:rPr>
      </w:pPr>
      <w:r w:rsidRPr="00D44F9E">
        <w:rPr>
          <w:rFonts w:cstheme="minorHAnsi"/>
        </w:rPr>
        <w:t>50 đồng tiền</w:t>
      </w:r>
    </w:p>
    <w:p w:rsidR="0008489A" w:rsidRPr="00D44F9E" w:rsidRDefault="0008489A" w:rsidP="0008489A">
      <w:pPr>
        <w:pStyle w:val="ListParagraph"/>
        <w:numPr>
          <w:ilvl w:val="0"/>
          <w:numId w:val="2"/>
        </w:numPr>
        <w:rPr>
          <w:rFonts w:cstheme="minorHAnsi"/>
        </w:rPr>
      </w:pPr>
      <w:r w:rsidRPr="00D44F9E">
        <w:rPr>
          <w:rFonts w:cstheme="minorHAnsi"/>
        </w:rPr>
        <w:t>10 thẻ Du khách</w:t>
      </w:r>
    </w:p>
    <w:p w:rsidR="0008489A" w:rsidRPr="00D44F9E" w:rsidRDefault="0008489A" w:rsidP="0008489A">
      <w:pPr>
        <w:pStyle w:val="ListParagraph"/>
        <w:numPr>
          <w:ilvl w:val="0"/>
          <w:numId w:val="2"/>
        </w:numPr>
        <w:rPr>
          <w:rFonts w:cstheme="minorHAnsi"/>
        </w:rPr>
      </w:pPr>
      <w:r w:rsidRPr="00D44F9E">
        <w:rPr>
          <w:rFonts w:cstheme="minorHAnsi"/>
        </w:rPr>
        <w:t>12 thẻ Suối nước nóng</w:t>
      </w:r>
    </w:p>
    <w:p w:rsidR="000104B9" w:rsidRPr="00D44F9E" w:rsidRDefault="000104B9" w:rsidP="0008489A">
      <w:pPr>
        <w:pStyle w:val="ListParagraph"/>
        <w:numPr>
          <w:ilvl w:val="0"/>
          <w:numId w:val="2"/>
        </w:numPr>
        <w:rPr>
          <w:rFonts w:cstheme="minorHAnsi"/>
        </w:rPr>
      </w:pPr>
      <w:r w:rsidRPr="00D44F9E">
        <w:rPr>
          <w:rFonts w:cstheme="minorHAnsi"/>
        </w:rPr>
        <w:t>60 thẻ Phong cảnh</w:t>
      </w:r>
    </w:p>
    <w:p w:rsidR="000104B9" w:rsidRPr="00D44F9E" w:rsidRDefault="000104B9" w:rsidP="0008489A">
      <w:pPr>
        <w:pStyle w:val="ListParagraph"/>
        <w:numPr>
          <w:ilvl w:val="0"/>
          <w:numId w:val="2"/>
        </w:numPr>
        <w:rPr>
          <w:rFonts w:cstheme="minorHAnsi"/>
        </w:rPr>
      </w:pPr>
      <w:r w:rsidRPr="00D44F9E">
        <w:rPr>
          <w:rFonts w:cstheme="minorHAnsi"/>
        </w:rPr>
        <w:t>25 thẻ Món ăn</w:t>
      </w:r>
    </w:p>
    <w:p w:rsidR="000104B9" w:rsidRPr="00D44F9E" w:rsidRDefault="000104B9" w:rsidP="0008489A">
      <w:pPr>
        <w:pStyle w:val="ListParagraph"/>
        <w:numPr>
          <w:ilvl w:val="0"/>
          <w:numId w:val="2"/>
        </w:numPr>
        <w:rPr>
          <w:rFonts w:cstheme="minorHAnsi"/>
        </w:rPr>
      </w:pPr>
      <w:r w:rsidRPr="00D44F9E">
        <w:rPr>
          <w:rFonts w:cstheme="minorHAnsi"/>
        </w:rPr>
        <w:t>24 thẻ Lưu niệm</w:t>
      </w:r>
    </w:p>
    <w:p w:rsidR="000104B9" w:rsidRPr="00D44F9E" w:rsidRDefault="000104B9" w:rsidP="0008489A">
      <w:pPr>
        <w:pStyle w:val="ListParagraph"/>
        <w:numPr>
          <w:ilvl w:val="0"/>
          <w:numId w:val="2"/>
        </w:numPr>
        <w:rPr>
          <w:rFonts w:cstheme="minorHAnsi"/>
        </w:rPr>
      </w:pPr>
      <w:r w:rsidRPr="00D44F9E">
        <w:rPr>
          <w:rFonts w:cstheme="minorHAnsi"/>
        </w:rPr>
        <w:t>14 thẻ Gặp gỡ</w:t>
      </w:r>
    </w:p>
    <w:p w:rsidR="000104B9" w:rsidRPr="00D44F9E" w:rsidRDefault="000104B9" w:rsidP="0008489A">
      <w:pPr>
        <w:pStyle w:val="ListParagraph"/>
        <w:numPr>
          <w:ilvl w:val="0"/>
          <w:numId w:val="2"/>
        </w:numPr>
        <w:rPr>
          <w:rFonts w:cstheme="minorHAnsi"/>
        </w:rPr>
      </w:pPr>
      <w:r w:rsidRPr="00D44F9E">
        <w:rPr>
          <w:rFonts w:cstheme="minorHAnsi"/>
        </w:rPr>
        <w:t>7 thẻ Danh hiệu</w:t>
      </w:r>
    </w:p>
    <w:p w:rsidR="00E15BA2" w:rsidRPr="00D44F9E" w:rsidRDefault="00CC04CE" w:rsidP="00E15BA2">
      <w:pPr>
        <w:rPr>
          <w:rFonts w:cstheme="minorHAnsi"/>
        </w:rPr>
      </w:pPr>
      <w:r w:rsidRPr="00D44F9E">
        <w:rPr>
          <w:rFonts w:cstheme="minorHAnsi"/>
        </w:rPr>
        <w:t>Mục tiêu của trò chơi</w:t>
      </w:r>
    </w:p>
    <w:p w:rsidR="00CC04CE" w:rsidRPr="00D44F9E" w:rsidRDefault="00CC04CE" w:rsidP="00E15BA2">
      <w:pPr>
        <w:rPr>
          <w:rFonts w:cstheme="minorHAnsi"/>
        </w:rPr>
      </w:pPr>
      <w:r w:rsidRPr="00D44F9E">
        <w:rPr>
          <w:rFonts w:cstheme="minorHAnsi"/>
        </w:rPr>
        <w:t>Người chơi trong vai những du khách tham gia vào chuyến du ngoạn dọc con đường huyền thoại Tokaido để có được những trải nghiệm tuyệt vời nhất cho bản thân tại nước Nhật cổ xưa.</w:t>
      </w:r>
    </w:p>
    <w:p w:rsidR="00CC04CE" w:rsidRPr="00D44F9E" w:rsidRDefault="00CC04CE" w:rsidP="00E15BA2">
      <w:pPr>
        <w:rPr>
          <w:rFonts w:cstheme="minorHAnsi"/>
        </w:rPr>
      </w:pPr>
      <w:r w:rsidRPr="00D44F9E">
        <w:rPr>
          <w:rFonts w:cstheme="minorHAnsi"/>
        </w:rPr>
        <w:t>Để khám phá nước Nhật thuở hồng hoang, bạn sẽ phải đi qua những vùng quê xinh đẹp, ăn những món ăn</w:t>
      </w:r>
      <w:r w:rsidR="0095120D" w:rsidRPr="00D44F9E">
        <w:rPr>
          <w:rFonts w:cstheme="minorHAnsi"/>
        </w:rPr>
        <w:t xml:space="preserve"> độc đáo, mua những món quà lưu niệm tuyệt đẹp, gặp gỡ những con người thú vị và đắm mình trong một con suối nước nóng để thư giãn sau một ngày khám phá.</w:t>
      </w:r>
    </w:p>
    <w:p w:rsidR="005A7EAD" w:rsidRPr="00D44F9E" w:rsidRDefault="005A7EAD" w:rsidP="00E15BA2">
      <w:pPr>
        <w:rPr>
          <w:rFonts w:cstheme="minorHAnsi"/>
        </w:rPr>
      </w:pPr>
    </w:p>
    <w:p w:rsidR="005A7EAD" w:rsidRPr="00D44F9E" w:rsidRDefault="005A7EAD" w:rsidP="00E15BA2">
      <w:pPr>
        <w:rPr>
          <w:rFonts w:cstheme="minorHAnsi"/>
        </w:rPr>
      </w:pPr>
      <w:r w:rsidRPr="00D44F9E">
        <w:rPr>
          <w:rFonts w:cstheme="minorHAnsi"/>
        </w:rPr>
        <w:t>Chuẩn bị</w:t>
      </w:r>
    </w:p>
    <w:p w:rsidR="005A7EAD" w:rsidRPr="00D44F9E" w:rsidRDefault="005A7EAD" w:rsidP="005A7EAD">
      <w:pPr>
        <w:pStyle w:val="ListParagraph"/>
        <w:numPr>
          <w:ilvl w:val="0"/>
          <w:numId w:val="1"/>
        </w:numPr>
        <w:rPr>
          <w:rFonts w:cstheme="minorHAnsi"/>
        </w:rPr>
      </w:pPr>
      <w:r w:rsidRPr="00D44F9E">
        <w:rPr>
          <w:rFonts w:cstheme="minorHAnsi"/>
        </w:rPr>
        <w:t>Đặt bàn chơi vào giữa</w:t>
      </w:r>
      <w:r w:rsidR="005C3195" w:rsidRPr="00D44F9E">
        <w:rPr>
          <w:rFonts w:cstheme="minorHAnsi"/>
        </w:rPr>
        <w:t xml:space="preserve"> bàn.</w:t>
      </w:r>
    </w:p>
    <w:p w:rsidR="005C3195" w:rsidRPr="00D44F9E" w:rsidRDefault="005C3195" w:rsidP="005A7EAD">
      <w:pPr>
        <w:pStyle w:val="ListParagraph"/>
        <w:numPr>
          <w:ilvl w:val="0"/>
          <w:numId w:val="1"/>
        </w:numPr>
        <w:rPr>
          <w:rFonts w:cstheme="minorHAnsi"/>
        </w:rPr>
      </w:pPr>
      <w:r w:rsidRPr="00D44F9E">
        <w:rPr>
          <w:rFonts w:cstheme="minorHAnsi"/>
        </w:rPr>
        <w:t xml:space="preserve">Lấy những thẻ </w:t>
      </w:r>
      <w:r w:rsidR="000104B9" w:rsidRPr="00D44F9E">
        <w:rPr>
          <w:rFonts w:cstheme="minorHAnsi"/>
        </w:rPr>
        <w:t>D</w:t>
      </w:r>
      <w:r w:rsidRPr="00D44F9E">
        <w:rPr>
          <w:rFonts w:cstheme="minorHAnsi"/>
        </w:rPr>
        <w:t>anh hiệu và đặt chúng bên cạnh bàn chơi.</w:t>
      </w:r>
    </w:p>
    <w:p w:rsidR="009F556A" w:rsidRPr="00D44F9E" w:rsidRDefault="005C3195" w:rsidP="005A7EAD">
      <w:pPr>
        <w:pStyle w:val="ListParagraph"/>
        <w:numPr>
          <w:ilvl w:val="0"/>
          <w:numId w:val="1"/>
        </w:numPr>
        <w:rPr>
          <w:rFonts w:cstheme="minorHAnsi"/>
        </w:rPr>
      </w:pPr>
      <w:r w:rsidRPr="00D44F9E">
        <w:rPr>
          <w:rFonts w:cstheme="minorHAnsi"/>
        </w:rPr>
        <w:t>Xào những lá bài Món ăn (mặt sau màu đỏ) và đặt úp thành chồng</w:t>
      </w:r>
      <w:r w:rsidR="009F556A" w:rsidRPr="00D44F9E">
        <w:rPr>
          <w:rFonts w:cstheme="minorHAnsi"/>
        </w:rPr>
        <w:t>.</w:t>
      </w:r>
    </w:p>
    <w:p w:rsidR="005C3195" w:rsidRPr="00D44F9E" w:rsidRDefault="005C3195" w:rsidP="005A7EAD">
      <w:pPr>
        <w:pStyle w:val="ListParagraph"/>
        <w:numPr>
          <w:ilvl w:val="0"/>
          <w:numId w:val="1"/>
        </w:numPr>
        <w:rPr>
          <w:rFonts w:cstheme="minorHAnsi"/>
        </w:rPr>
      </w:pPr>
      <w:r w:rsidRPr="00D44F9E">
        <w:rPr>
          <w:rFonts w:cstheme="minorHAnsi"/>
        </w:rPr>
        <w:t>Xào những lá bài Lưu niệm (mặt sau màu nâu) và đặt úp thành chồng</w:t>
      </w:r>
      <w:r w:rsidR="009F556A" w:rsidRPr="00D44F9E">
        <w:rPr>
          <w:rFonts w:cstheme="minorHAnsi"/>
        </w:rPr>
        <w:t>.</w:t>
      </w:r>
    </w:p>
    <w:p w:rsidR="005C3195" w:rsidRPr="00D44F9E" w:rsidRDefault="005C3195" w:rsidP="005A7EAD">
      <w:pPr>
        <w:pStyle w:val="ListParagraph"/>
        <w:numPr>
          <w:ilvl w:val="0"/>
          <w:numId w:val="1"/>
        </w:numPr>
        <w:rPr>
          <w:rFonts w:cstheme="minorHAnsi"/>
        </w:rPr>
      </w:pPr>
      <w:r w:rsidRPr="00D44F9E">
        <w:rPr>
          <w:rFonts w:cstheme="minorHAnsi"/>
        </w:rPr>
        <w:t>Xào những lá bài Gặp gỡ (mặt sau màu tím) và đặt úp thành chồn</w:t>
      </w:r>
      <w:r w:rsidR="009F556A" w:rsidRPr="00D44F9E">
        <w:rPr>
          <w:rFonts w:cstheme="minorHAnsi"/>
        </w:rPr>
        <w:t>g</w:t>
      </w:r>
    </w:p>
    <w:p w:rsidR="00CC2AEB" w:rsidRPr="00D44F9E" w:rsidRDefault="00CC2AEB" w:rsidP="005A7EAD">
      <w:pPr>
        <w:pStyle w:val="ListParagraph"/>
        <w:numPr>
          <w:ilvl w:val="0"/>
          <w:numId w:val="1"/>
        </w:numPr>
        <w:rPr>
          <w:rFonts w:cstheme="minorHAnsi"/>
        </w:rPr>
      </w:pPr>
      <w:r w:rsidRPr="00D44F9E">
        <w:rPr>
          <w:rFonts w:cstheme="minorHAnsi"/>
        </w:rPr>
        <w:t>Xào những lá bài</w:t>
      </w:r>
      <w:r w:rsidR="0008489A" w:rsidRPr="00D44F9E">
        <w:rPr>
          <w:rFonts w:cstheme="minorHAnsi"/>
        </w:rPr>
        <w:t xml:space="preserve"> Suối nước nóng</w:t>
      </w:r>
      <w:r w:rsidR="009F556A" w:rsidRPr="00D44F9E">
        <w:rPr>
          <w:rFonts w:cstheme="minorHAnsi"/>
        </w:rPr>
        <w:t xml:space="preserve"> (mặt sau màu xanh nhạt) và đặt úp thành chồng.</w:t>
      </w:r>
    </w:p>
    <w:p w:rsidR="009F556A" w:rsidRPr="00D44F9E" w:rsidRDefault="009F556A" w:rsidP="005A7EAD">
      <w:pPr>
        <w:pStyle w:val="ListParagraph"/>
        <w:numPr>
          <w:ilvl w:val="0"/>
          <w:numId w:val="1"/>
        </w:numPr>
        <w:rPr>
          <w:rFonts w:cstheme="minorHAnsi"/>
        </w:rPr>
      </w:pPr>
      <w:r w:rsidRPr="00D44F9E">
        <w:rPr>
          <w:rFonts w:cstheme="minorHAnsi"/>
        </w:rPr>
        <w:t>Phân loại những lá bài Phong cảnh dựa vào loại (Biển, Núi, Ruộng lúa) và giá trị (đặt chồng có giá trị 1 trên 2 và 2 trên 3…) của chúng.</w:t>
      </w:r>
      <w:r w:rsidRPr="00D44F9E">
        <w:rPr>
          <w:rFonts w:cstheme="minorHAnsi"/>
        </w:rPr>
        <w:br/>
        <w:t>Đặt 7 chồng bài vừa tạo vào những vùng tương ứng trên bàn chơi.</w:t>
      </w:r>
    </w:p>
    <w:p w:rsidR="009F556A" w:rsidRPr="00D44F9E" w:rsidRDefault="009F556A" w:rsidP="005A7EAD">
      <w:pPr>
        <w:pStyle w:val="ListParagraph"/>
        <w:numPr>
          <w:ilvl w:val="0"/>
          <w:numId w:val="1"/>
        </w:numPr>
        <w:rPr>
          <w:rFonts w:cstheme="minorHAnsi"/>
        </w:rPr>
      </w:pPr>
      <w:r w:rsidRPr="00D44F9E">
        <w:rPr>
          <w:rFonts w:cstheme="minorHAnsi"/>
        </w:rPr>
        <w:t>Đặt những đồng tiền bên cạnh bàn chơi tạo thành kho tiền.</w:t>
      </w:r>
    </w:p>
    <w:p w:rsidR="000E15E5" w:rsidRPr="00D44F9E" w:rsidRDefault="000E15E5" w:rsidP="000E15E5">
      <w:pPr>
        <w:rPr>
          <w:rFonts w:cstheme="minorHAnsi"/>
        </w:rPr>
      </w:pPr>
      <w:r w:rsidRPr="00D44F9E">
        <w:rPr>
          <w:rFonts w:cstheme="minorHAnsi"/>
        </w:rPr>
        <w:t xml:space="preserve">Mỗi người chơi chọn 1 </w:t>
      </w:r>
      <w:r w:rsidR="00083F2A" w:rsidRPr="00D44F9E">
        <w:rPr>
          <w:rFonts w:cstheme="minorHAnsi"/>
        </w:rPr>
        <w:t>quân cờ</w:t>
      </w:r>
      <w:r w:rsidR="000352A8" w:rsidRPr="00D44F9E">
        <w:rPr>
          <w:rFonts w:cstheme="minorHAnsi"/>
        </w:rPr>
        <w:t xml:space="preserve"> du khách, con dấu tính điểm và con dấu tay nải cùng màu với nhau</w:t>
      </w:r>
      <w:r w:rsidR="00783B73" w:rsidRPr="00D44F9E">
        <w:rPr>
          <w:rFonts w:cstheme="minorHAnsi"/>
        </w:rPr>
        <w:t xml:space="preserve"> đặt con dấu tính điểm vào vị trí số 0 trên thanh tính điểm.</w:t>
      </w:r>
      <w:r w:rsidR="00A611AE" w:rsidRPr="00D44F9E">
        <w:rPr>
          <w:rFonts w:cstheme="minorHAnsi"/>
        </w:rPr>
        <w:t xml:space="preserve"> Đây sẽ là phần để tính điểm</w:t>
      </w:r>
      <w:r w:rsidR="00EB47B9" w:rsidRPr="00D44F9E">
        <w:rPr>
          <w:rFonts w:cstheme="minorHAnsi"/>
        </w:rPr>
        <w:t xml:space="preserve"> trong hành trình của bạn.</w:t>
      </w:r>
    </w:p>
    <w:p w:rsidR="00D10ED5" w:rsidRPr="00D44F9E" w:rsidRDefault="00D10ED5" w:rsidP="000E15E5">
      <w:pPr>
        <w:rPr>
          <w:rFonts w:cstheme="minorHAnsi"/>
        </w:rPr>
      </w:pPr>
      <w:r w:rsidRPr="00D44F9E">
        <w:rPr>
          <w:rFonts w:cstheme="minorHAnsi"/>
        </w:rPr>
        <w:t>Mỗi người chơi sẽ lấy ngẫu nhiên 2 thẻ Du khách, chọn một trong 2 thẻ đấy và đặt trước mặt người chơi.</w:t>
      </w:r>
    </w:p>
    <w:p w:rsidR="00D10ED5" w:rsidRPr="00D44F9E" w:rsidRDefault="00B174EE" w:rsidP="000E15E5">
      <w:pPr>
        <w:rPr>
          <w:rFonts w:cstheme="minorHAnsi"/>
        </w:rPr>
      </w:pPr>
      <w:r w:rsidRPr="00D44F9E">
        <w:rPr>
          <w:rFonts w:cstheme="minorHAnsi"/>
        </w:rPr>
        <w:t>Sau đó người chơi đặt con dấu tay nải đã chọn vào lỗ ở trên thẻ Du khách của bản thân.</w:t>
      </w:r>
    </w:p>
    <w:p w:rsidR="00970365" w:rsidRPr="00D44F9E" w:rsidRDefault="00970365" w:rsidP="000E15E5">
      <w:pPr>
        <w:rPr>
          <w:rFonts w:cstheme="minorHAnsi"/>
        </w:rPr>
      </w:pPr>
      <w:r w:rsidRPr="00D44F9E">
        <w:rPr>
          <w:rFonts w:cstheme="minorHAnsi"/>
        </w:rPr>
        <w:t>Đặt tất cả các thẻ không được chọn và không sử dụng ra khỏi bàn chơi.</w:t>
      </w:r>
    </w:p>
    <w:p w:rsidR="00C663F8" w:rsidRPr="00D44F9E" w:rsidRDefault="00C663F8" w:rsidP="000E15E5">
      <w:pPr>
        <w:rPr>
          <w:rFonts w:cstheme="minorHAnsi"/>
        </w:rPr>
      </w:pPr>
      <w:r w:rsidRPr="00D44F9E">
        <w:rPr>
          <w:rFonts w:cstheme="minorHAnsi"/>
        </w:rPr>
        <w:lastRenderedPageBreak/>
        <w:t>Mỗi người chơi sẽ nhận về số tiền</w:t>
      </w:r>
      <w:r w:rsidR="00CC7D16">
        <w:rPr>
          <w:rFonts w:cstheme="minorHAnsi"/>
        </w:rPr>
        <w:t xml:space="preserve"> từ kho tiền</w:t>
      </w:r>
      <w:bookmarkStart w:id="0" w:name="_GoBack"/>
      <w:bookmarkEnd w:id="0"/>
      <w:r w:rsidRPr="00D44F9E">
        <w:rPr>
          <w:rFonts w:cstheme="minorHAnsi"/>
        </w:rPr>
        <w:t xml:space="preserve"> tương ứng với số được in trên thẻ Du khách mà người chơi đã chọn</w:t>
      </w:r>
      <w:r w:rsidR="005C21DB" w:rsidRPr="00D44F9E">
        <w:rPr>
          <w:rFonts w:cstheme="minorHAnsi"/>
        </w:rPr>
        <w:t>. Đây được xem là số tiền khởi đầu</w:t>
      </w:r>
      <w:r w:rsidR="00A863D9" w:rsidRPr="00D44F9E">
        <w:rPr>
          <w:rFonts w:cstheme="minorHAnsi"/>
        </w:rPr>
        <w:t xml:space="preserve"> trong hành trang</w:t>
      </w:r>
      <w:r w:rsidR="005C21DB" w:rsidRPr="00D44F9E">
        <w:rPr>
          <w:rFonts w:cstheme="minorHAnsi"/>
        </w:rPr>
        <w:t xml:space="preserve"> của mỗi người chơi.</w:t>
      </w:r>
    </w:p>
    <w:p w:rsidR="005C21DB" w:rsidRPr="00D44F9E" w:rsidRDefault="00BB0E64" w:rsidP="000E15E5">
      <w:pPr>
        <w:rPr>
          <w:rFonts w:cstheme="minorHAnsi"/>
        </w:rPr>
      </w:pPr>
      <w:r w:rsidRPr="00D44F9E">
        <w:rPr>
          <w:rFonts w:cstheme="minorHAnsi"/>
        </w:rPr>
        <w:t xml:space="preserve">Cuối cùng đặt tất cả quân cờ Du khách tại </w:t>
      </w:r>
      <w:r w:rsidR="00FE0E54" w:rsidRPr="00D44F9E">
        <w:rPr>
          <w:rFonts w:cstheme="minorHAnsi"/>
        </w:rPr>
        <w:t>Nhà trọ</w:t>
      </w:r>
      <w:r w:rsidRPr="00D44F9E">
        <w:rPr>
          <w:rFonts w:cstheme="minorHAnsi"/>
        </w:rPr>
        <w:t xml:space="preserve"> đầu tiên(Kyoto) trên bàn chơi.</w:t>
      </w:r>
    </w:p>
    <w:p w:rsidR="00F60566" w:rsidRPr="00D44F9E" w:rsidRDefault="00F60566" w:rsidP="000E15E5">
      <w:pPr>
        <w:rPr>
          <w:rFonts w:cstheme="minorHAnsi"/>
        </w:rPr>
      </w:pPr>
      <w:r w:rsidRPr="00D44F9E">
        <w:rPr>
          <w:rFonts w:cstheme="minorHAnsi"/>
        </w:rPr>
        <w:t>Cách chơi</w:t>
      </w:r>
    </w:p>
    <w:p w:rsidR="00F60566" w:rsidRPr="00D44F9E" w:rsidRDefault="00060B4F" w:rsidP="000E15E5">
      <w:pPr>
        <w:rPr>
          <w:rFonts w:cstheme="minorHAnsi"/>
        </w:rPr>
      </w:pPr>
      <w:r w:rsidRPr="00D44F9E">
        <w:rPr>
          <w:rFonts w:cstheme="minorHAnsi"/>
        </w:rPr>
        <w:t xml:space="preserve">Trong Tokaido, Du khách nào đang ở </w:t>
      </w:r>
      <w:r w:rsidR="00F80C63" w:rsidRPr="00D44F9E">
        <w:rPr>
          <w:rFonts w:cstheme="minorHAnsi"/>
        </w:rPr>
        <w:t>xa nhất so với điểm đến cuối cùng sẽ là người có lượt</w:t>
      </w:r>
      <w:r w:rsidR="00CD14B1" w:rsidRPr="00D44F9E">
        <w:rPr>
          <w:rFonts w:cstheme="minorHAnsi"/>
        </w:rPr>
        <w:t>.</w:t>
      </w:r>
    </w:p>
    <w:p w:rsidR="00CD14B1" w:rsidRPr="00D44F9E" w:rsidRDefault="00CD14B1" w:rsidP="000E15E5">
      <w:pPr>
        <w:rPr>
          <w:rFonts w:cstheme="minorHAnsi"/>
        </w:rPr>
      </w:pPr>
      <w:r w:rsidRPr="00D44F9E">
        <w:rPr>
          <w:rFonts w:cstheme="minorHAnsi"/>
        </w:rPr>
        <w:t>Người chơi có lượt sẽ lấy quân cờ của mình di chuyển đến</w:t>
      </w:r>
      <w:r w:rsidR="00275733" w:rsidRPr="00D44F9E">
        <w:rPr>
          <w:rFonts w:cstheme="minorHAnsi"/>
        </w:rPr>
        <w:t xml:space="preserve"> về phía trước – hướng về Edo, đặt nó vào một ô trống bất kỳ mà người chơi chọn, người chơi có thể </w:t>
      </w:r>
      <w:r w:rsidR="00B75A6D" w:rsidRPr="00D44F9E">
        <w:rPr>
          <w:rFonts w:cstheme="minorHAnsi"/>
        </w:rPr>
        <w:t>bỏ</w:t>
      </w:r>
      <w:r w:rsidR="00275733" w:rsidRPr="00D44F9E">
        <w:rPr>
          <w:rFonts w:cstheme="minorHAnsi"/>
        </w:rPr>
        <w:t xml:space="preserve"> qua một hoặc nhiều ô trống trên bàn chơi.</w:t>
      </w:r>
    </w:p>
    <w:p w:rsidR="00665949" w:rsidRPr="00D44F9E" w:rsidRDefault="00665949" w:rsidP="000E15E5">
      <w:pPr>
        <w:rPr>
          <w:rFonts w:cstheme="minorHAnsi"/>
        </w:rPr>
      </w:pPr>
      <w:r w:rsidRPr="00D44F9E">
        <w:rPr>
          <w:rFonts w:cstheme="minorHAnsi"/>
        </w:rPr>
        <w:t>Sau khi đã di chuyển quân cờ của bản thân</w:t>
      </w:r>
      <w:r w:rsidR="007B7418" w:rsidRPr="00D44F9E">
        <w:rPr>
          <w:rFonts w:cstheme="minorHAnsi"/>
        </w:rPr>
        <w:t>, người chơi có thể thực hiện hành động tương ứng với</w:t>
      </w:r>
      <w:r w:rsidR="005055A7" w:rsidRPr="00D44F9E">
        <w:rPr>
          <w:rFonts w:cstheme="minorHAnsi"/>
        </w:rPr>
        <w:t xml:space="preserve"> địa điểm mà quân cờ đang đứng.</w:t>
      </w:r>
      <w:r w:rsidR="008548FA" w:rsidRPr="00D44F9E">
        <w:rPr>
          <w:rFonts w:cstheme="minorHAnsi"/>
        </w:rPr>
        <w:t xml:space="preserve"> (chi tiết về chức năng của từng địa điểm được ghi tại trang này và trang sau của luật chơi).</w:t>
      </w:r>
    </w:p>
    <w:p w:rsidR="001750B8" w:rsidRPr="00D44F9E" w:rsidRDefault="001750B8" w:rsidP="000E15E5">
      <w:pPr>
        <w:rPr>
          <w:rFonts w:cstheme="minorHAnsi"/>
        </w:rPr>
      </w:pPr>
      <w:r w:rsidRPr="00D44F9E">
        <w:rPr>
          <w:rFonts w:cstheme="minorHAnsi"/>
        </w:rPr>
        <w:t>Thông thường, sau khi một người chơi di chuyển quân cờ của mình thì sẽ có một người chơi khác</w:t>
      </w:r>
      <w:r w:rsidR="0012048A" w:rsidRPr="00D44F9E">
        <w:rPr>
          <w:rFonts w:cstheme="minorHAnsi"/>
        </w:rPr>
        <w:t xml:space="preserve"> trở thành người chơi đứng xa nhất, </w:t>
      </w:r>
      <w:r w:rsidR="00777C44" w:rsidRPr="00D44F9E">
        <w:rPr>
          <w:rFonts w:cstheme="minorHAnsi"/>
        </w:rPr>
        <w:t xml:space="preserve">và </w:t>
      </w:r>
      <w:r w:rsidR="002C1521" w:rsidRPr="00D44F9E">
        <w:rPr>
          <w:rFonts w:cstheme="minorHAnsi"/>
        </w:rPr>
        <w:t>người chơi đó sẽ có lượt</w:t>
      </w:r>
      <w:r w:rsidR="00777C44" w:rsidRPr="00D44F9E">
        <w:rPr>
          <w:rFonts w:cstheme="minorHAnsi"/>
        </w:rPr>
        <w:t>.</w:t>
      </w:r>
    </w:p>
    <w:p w:rsidR="003040F4" w:rsidRPr="00D44F9E" w:rsidRDefault="00A447B5" w:rsidP="000E15E5">
      <w:pPr>
        <w:rPr>
          <w:rFonts w:cstheme="minorHAnsi"/>
        </w:rPr>
      </w:pPr>
      <w:r w:rsidRPr="00D44F9E">
        <w:rPr>
          <w:rFonts w:cstheme="minorHAnsi"/>
        </w:rPr>
        <w:t>Trong một vài trường hợp, sau khi người chơi</w:t>
      </w:r>
      <w:r w:rsidR="00B96955" w:rsidRPr="00D44F9E">
        <w:rPr>
          <w:rFonts w:cstheme="minorHAnsi"/>
        </w:rPr>
        <w:t xml:space="preserve"> di chuyển quân cờ của mình xong và vẫn ở xa nhất, thì người chơi đó sẽ </w:t>
      </w:r>
      <w:r w:rsidR="00340FE5" w:rsidRPr="00D44F9E">
        <w:rPr>
          <w:rFonts w:cstheme="minorHAnsi"/>
        </w:rPr>
        <w:t>được đi tiếp</w:t>
      </w:r>
      <w:r w:rsidR="003203CF" w:rsidRPr="00D44F9E">
        <w:rPr>
          <w:rFonts w:cstheme="minorHAnsi"/>
        </w:rPr>
        <w:t>.</w:t>
      </w:r>
    </w:p>
    <w:p w:rsidR="006E3470" w:rsidRPr="00D44F9E" w:rsidRDefault="006E3470" w:rsidP="000E15E5">
      <w:pPr>
        <w:rPr>
          <w:rFonts w:cstheme="minorHAnsi"/>
        </w:rPr>
      </w:pPr>
      <w:r w:rsidRPr="00D44F9E">
        <w:rPr>
          <w:rFonts w:cstheme="minorHAnsi"/>
        </w:rPr>
        <w:t>Địa điểm đơn/đôi</w:t>
      </w:r>
    </w:p>
    <w:p w:rsidR="00633A58" w:rsidRPr="00D44F9E" w:rsidRDefault="00633A58" w:rsidP="000E15E5">
      <w:pPr>
        <w:rPr>
          <w:rFonts w:cstheme="minorHAnsi"/>
        </w:rPr>
      </w:pPr>
      <w:r w:rsidRPr="00D44F9E">
        <w:rPr>
          <w:rFonts w:cstheme="minorHAnsi"/>
        </w:rPr>
        <w:t>Một số địa điểm trên bàn chơi cho phép 2 người chơi đứng cùng</w:t>
      </w:r>
      <w:r w:rsidR="0019187D" w:rsidRPr="00D44F9E">
        <w:rPr>
          <w:rFonts w:cstheme="minorHAnsi"/>
        </w:rPr>
        <w:t xml:space="preserve"> một lúc</w:t>
      </w:r>
      <w:r w:rsidR="00F72156" w:rsidRPr="00D44F9E">
        <w:rPr>
          <w:rFonts w:cstheme="minorHAnsi"/>
        </w:rPr>
        <w:t xml:space="preserve"> được gọi là địa điểm đôi</w:t>
      </w:r>
      <w:r w:rsidR="0019187D" w:rsidRPr="00D44F9E">
        <w:rPr>
          <w:rFonts w:cstheme="minorHAnsi"/>
        </w:rPr>
        <w:t>.</w:t>
      </w:r>
    </w:p>
    <w:p w:rsidR="00F72156" w:rsidRPr="00D44F9E" w:rsidRDefault="00F72156" w:rsidP="000E15E5">
      <w:pPr>
        <w:rPr>
          <w:rFonts w:cstheme="minorHAnsi"/>
        </w:rPr>
      </w:pPr>
      <w:r w:rsidRPr="00D44F9E">
        <w:rPr>
          <w:rFonts w:cstheme="minorHAnsi"/>
        </w:rPr>
        <w:t>Khi quân cờ di chuyển đến địa điểm đôi</w:t>
      </w:r>
      <w:r w:rsidR="00245BEC" w:rsidRPr="00D44F9E">
        <w:rPr>
          <w:rFonts w:cstheme="minorHAnsi"/>
        </w:rPr>
        <w:t>, quân cờ đó sẽ được đặt ở vị trí nằm phía trên con đường</w:t>
      </w:r>
      <w:r w:rsidR="00294E52" w:rsidRPr="00D44F9E">
        <w:rPr>
          <w:rFonts w:cstheme="minorHAnsi"/>
        </w:rPr>
        <w:t xml:space="preserve"> nếu có thể. Người chơi nào có quân cờ đến sau sẽ đặt vào vị trí còn lại.</w:t>
      </w:r>
    </w:p>
    <w:p w:rsidR="00294E52" w:rsidRPr="00D44F9E" w:rsidRDefault="00841914" w:rsidP="000E15E5">
      <w:pPr>
        <w:rPr>
          <w:rFonts w:cstheme="minorHAnsi"/>
        </w:rPr>
      </w:pPr>
      <w:r w:rsidRPr="00D44F9E">
        <w:rPr>
          <w:rFonts w:cstheme="minorHAnsi"/>
        </w:rPr>
        <w:t>Địa điểm đôi chỉ được sử dụng khi có 4 hoặc 5 người chơi.</w:t>
      </w:r>
    </w:p>
    <w:p w:rsidR="00F91583" w:rsidRPr="00D44F9E" w:rsidRDefault="00F91583" w:rsidP="000E15E5">
      <w:pPr>
        <w:rPr>
          <w:rFonts w:cstheme="minorHAnsi"/>
        </w:rPr>
      </w:pPr>
      <w:r w:rsidRPr="00D44F9E">
        <w:rPr>
          <w:rFonts w:cstheme="minorHAnsi"/>
        </w:rPr>
        <w:t>Chức năng của các địa điểm</w:t>
      </w:r>
    </w:p>
    <w:p w:rsidR="000C64A6" w:rsidRPr="00D44F9E" w:rsidRDefault="000C64A6" w:rsidP="000E15E5">
      <w:pPr>
        <w:rPr>
          <w:rFonts w:cstheme="minorHAnsi"/>
        </w:rPr>
      </w:pPr>
      <w:r w:rsidRPr="00D44F9E">
        <w:rPr>
          <w:rFonts w:cstheme="minorHAnsi"/>
        </w:rPr>
        <w:t>Mỗi khi di chuyển, người chơi sẽ dừng lại ở một trong 8 loại địa điểm</w:t>
      </w:r>
      <w:r w:rsidR="00925ACB" w:rsidRPr="00D44F9E">
        <w:rPr>
          <w:rFonts w:cstheme="minorHAnsi"/>
        </w:rPr>
        <w:t xml:space="preserve"> khác nhau</w:t>
      </w:r>
      <w:r w:rsidR="0027178E" w:rsidRPr="00D44F9E">
        <w:rPr>
          <w:rFonts w:cstheme="minorHAnsi"/>
        </w:rPr>
        <w:t xml:space="preserve"> hoặc là một trong những </w:t>
      </w:r>
      <w:r w:rsidR="00FE0E54" w:rsidRPr="00D44F9E">
        <w:rPr>
          <w:rFonts w:cstheme="minorHAnsi"/>
        </w:rPr>
        <w:t>Nhà trọ</w:t>
      </w:r>
      <w:r w:rsidR="0027178E" w:rsidRPr="00D44F9E">
        <w:rPr>
          <w:rFonts w:cstheme="minorHAnsi"/>
        </w:rPr>
        <w:t xml:space="preserve"> trên bàn chơi. </w:t>
      </w:r>
      <w:r w:rsidR="003E030D" w:rsidRPr="00D44F9E">
        <w:rPr>
          <w:rFonts w:cstheme="minorHAnsi"/>
        </w:rPr>
        <w:t>Trong phần chú thích bên dưới, cụm từ &lt;&lt;</w:t>
      </w:r>
      <w:r w:rsidR="00A835A3" w:rsidRPr="00D44F9E">
        <w:rPr>
          <w:rFonts w:cstheme="minorHAnsi"/>
        </w:rPr>
        <w:t>Bộ sưu tập</w:t>
      </w:r>
      <w:r w:rsidR="003E030D" w:rsidRPr="00D44F9E">
        <w:rPr>
          <w:rFonts w:cstheme="minorHAnsi"/>
        </w:rPr>
        <w:t xml:space="preserve">&gt;&gt; </w:t>
      </w:r>
      <w:r w:rsidR="00A835A3" w:rsidRPr="00D44F9E">
        <w:rPr>
          <w:rFonts w:cstheme="minorHAnsi"/>
        </w:rPr>
        <w:t>dùng để chỉ tất cả những lá bài(nằm ngửa) mà người chơi lấy được trong quá trình chơi.</w:t>
      </w:r>
    </w:p>
    <w:p w:rsidR="00F65136" w:rsidRPr="00D44F9E" w:rsidRDefault="00F65136" w:rsidP="000E15E5">
      <w:pPr>
        <w:rPr>
          <w:rFonts w:cstheme="minorHAnsi"/>
        </w:rPr>
      </w:pPr>
      <w:r w:rsidRPr="00D44F9E">
        <w:rPr>
          <w:rFonts w:cstheme="minorHAnsi"/>
        </w:rPr>
        <w:t>Lưu ý: Người chơi sẽ ngay lập tức nhận tất cả các số điểm đã giành được trong quá trình chơi.</w:t>
      </w:r>
    </w:p>
    <w:p w:rsidR="00E00A77" w:rsidRPr="00D44F9E" w:rsidRDefault="00E00A77" w:rsidP="000E15E5">
      <w:pPr>
        <w:rPr>
          <w:rFonts w:cstheme="minorHAnsi"/>
        </w:rPr>
      </w:pPr>
      <w:r w:rsidRPr="00D44F9E">
        <w:rPr>
          <w:rFonts w:cstheme="minorHAnsi"/>
        </w:rPr>
        <w:t>Làng</w:t>
      </w:r>
    </w:p>
    <w:p w:rsidR="00E00A77" w:rsidRPr="00D44F9E" w:rsidRDefault="00BB2A70" w:rsidP="000E15E5">
      <w:pPr>
        <w:rPr>
          <w:rFonts w:cstheme="minorHAnsi"/>
        </w:rPr>
      </w:pPr>
      <w:r w:rsidRPr="00D44F9E">
        <w:rPr>
          <w:rFonts w:cstheme="minorHAnsi"/>
        </w:rPr>
        <w:t>Người chơi sẽ rút 3 lá bài Lưu niệm trên đầu chồng bài Lưu niệm</w:t>
      </w:r>
      <w:r w:rsidR="005C46CA" w:rsidRPr="00D44F9E">
        <w:rPr>
          <w:rFonts w:cstheme="minorHAnsi"/>
        </w:rPr>
        <w:t xml:space="preserve"> và đặt trước mặt</w:t>
      </w:r>
      <w:r w:rsidR="00847696" w:rsidRPr="00D44F9E">
        <w:rPr>
          <w:rFonts w:cstheme="minorHAnsi"/>
        </w:rPr>
        <w:t xml:space="preserve"> bản thân. Sau đó người chơi đó có thể mua 1 hoặc nhiều</w:t>
      </w:r>
      <w:r w:rsidR="002D30A9" w:rsidRPr="00D44F9E">
        <w:rPr>
          <w:rFonts w:cstheme="minorHAnsi"/>
        </w:rPr>
        <w:t xml:space="preserve"> lá bài Lưu niệm bằng cách trả số tiền được in trên</w:t>
      </w:r>
      <w:r w:rsidR="004C576A" w:rsidRPr="00D44F9E">
        <w:rPr>
          <w:rFonts w:cstheme="minorHAnsi"/>
        </w:rPr>
        <w:t xml:space="preserve"> lá bài.</w:t>
      </w:r>
    </w:p>
    <w:p w:rsidR="004C576A" w:rsidRPr="00D44F9E" w:rsidRDefault="00775227" w:rsidP="000E15E5">
      <w:pPr>
        <w:rPr>
          <w:rFonts w:cstheme="minorHAnsi"/>
        </w:rPr>
      </w:pPr>
      <w:r w:rsidRPr="00D44F9E">
        <w:rPr>
          <w:rFonts w:cstheme="minorHAnsi"/>
        </w:rPr>
        <w:t>Sau đó, đặt những lá bài Lưu niệm xuống dưới cùng của chồng bài</w:t>
      </w:r>
      <w:r w:rsidR="00DF69BD" w:rsidRPr="00D44F9E">
        <w:rPr>
          <w:rFonts w:cstheme="minorHAnsi"/>
        </w:rPr>
        <w:t xml:space="preserve">. </w:t>
      </w:r>
      <w:r w:rsidR="00496CE7" w:rsidRPr="00D44F9E">
        <w:rPr>
          <w:rFonts w:cstheme="minorHAnsi"/>
        </w:rPr>
        <w:t xml:space="preserve">Các lá bài Lưu niệm sẽ không </w:t>
      </w:r>
      <w:r w:rsidR="00B65C1A" w:rsidRPr="00D44F9E">
        <w:rPr>
          <w:rFonts w:cstheme="minorHAnsi"/>
        </w:rPr>
        <w:t xml:space="preserve">bao giờ </w:t>
      </w:r>
      <w:r w:rsidR="00496CE7" w:rsidRPr="00D44F9E">
        <w:rPr>
          <w:rFonts w:cstheme="minorHAnsi"/>
        </w:rPr>
        <w:t>giống nhau và nằm trong 4 loại</w:t>
      </w:r>
      <w:r w:rsidR="00B65C1A" w:rsidRPr="00D44F9E">
        <w:rPr>
          <w:rFonts w:cstheme="minorHAnsi"/>
        </w:rPr>
        <w:t xml:space="preserve"> sau: Quà lưu niệm nhỏ, quần áo, tranh ảnh và thức ăn&amp;đồ uống.</w:t>
      </w:r>
    </w:p>
    <w:p w:rsidR="00C869E1" w:rsidRPr="00D44F9E" w:rsidRDefault="00C869E1" w:rsidP="000E15E5">
      <w:pPr>
        <w:rPr>
          <w:rFonts w:cstheme="minorHAnsi"/>
        </w:rPr>
      </w:pPr>
      <w:r w:rsidRPr="00D44F9E">
        <w:rPr>
          <w:rFonts w:cstheme="minorHAnsi"/>
        </w:rPr>
        <w:t>Để có thể lấy được số điểm tối đa</w:t>
      </w:r>
      <w:r w:rsidR="00F758DF" w:rsidRPr="00D44F9E">
        <w:rPr>
          <w:rFonts w:cstheme="minorHAnsi"/>
        </w:rPr>
        <w:t xml:space="preserve">, người chơi cần phải thu thập đủ tất cả các loại quà lưu niệm(Người chơi vẫn có thể </w:t>
      </w:r>
      <w:r w:rsidR="00702735" w:rsidRPr="00D44F9E">
        <w:rPr>
          <w:rFonts w:cstheme="minorHAnsi"/>
        </w:rPr>
        <w:t xml:space="preserve">mua và lấy điểm từ những món quà lưu niệm </w:t>
      </w:r>
      <w:r w:rsidR="0028256C" w:rsidRPr="00D44F9E">
        <w:rPr>
          <w:rFonts w:cstheme="minorHAnsi"/>
        </w:rPr>
        <w:t>thuộc loại bất kỳ</w:t>
      </w:r>
      <w:r w:rsidR="00702735" w:rsidRPr="00D44F9E">
        <w:rPr>
          <w:rFonts w:cstheme="minorHAnsi"/>
        </w:rPr>
        <w:t>)</w:t>
      </w:r>
      <w:r w:rsidR="00DD79BF" w:rsidRPr="00D44F9E">
        <w:rPr>
          <w:rFonts w:cstheme="minorHAnsi"/>
        </w:rPr>
        <w:t>.</w:t>
      </w:r>
    </w:p>
    <w:p w:rsidR="00DD79BF" w:rsidRPr="00D44F9E" w:rsidRDefault="0042748F" w:rsidP="000E15E5">
      <w:pPr>
        <w:rPr>
          <w:rFonts w:cstheme="minorHAnsi"/>
        </w:rPr>
      </w:pPr>
      <w:r w:rsidRPr="00D44F9E">
        <w:rPr>
          <w:rFonts w:cstheme="minorHAnsi"/>
        </w:rPr>
        <w:t>Khi mua thẻ Lưu niệm, đặt chúng</w:t>
      </w:r>
      <w:r w:rsidR="006A4039" w:rsidRPr="00D44F9E">
        <w:rPr>
          <w:rFonts w:cstheme="minorHAnsi"/>
        </w:rPr>
        <w:t xml:space="preserve"> nằm ngửa</w:t>
      </w:r>
      <w:r w:rsidR="002B4242" w:rsidRPr="00D44F9E">
        <w:rPr>
          <w:rFonts w:cstheme="minorHAnsi"/>
        </w:rPr>
        <w:t xml:space="preserve"> trước mặt người chơi và</w:t>
      </w:r>
      <w:r w:rsidRPr="00D44F9E">
        <w:rPr>
          <w:rFonts w:cstheme="minorHAnsi"/>
        </w:rPr>
        <w:t xml:space="preserve"> theo từng </w:t>
      </w:r>
      <w:r w:rsidR="00641E14" w:rsidRPr="00D44F9E">
        <w:rPr>
          <w:rFonts w:cstheme="minorHAnsi"/>
        </w:rPr>
        <w:t>bộ</w:t>
      </w:r>
      <w:r w:rsidRPr="00D44F9E">
        <w:rPr>
          <w:rFonts w:cstheme="minorHAnsi"/>
        </w:rPr>
        <w:t xml:space="preserve"> </w:t>
      </w:r>
      <w:r w:rsidR="007A623F" w:rsidRPr="00D44F9E">
        <w:rPr>
          <w:rFonts w:cstheme="minorHAnsi"/>
        </w:rPr>
        <w:t xml:space="preserve">ở </w:t>
      </w:r>
      <w:r w:rsidRPr="00D44F9E">
        <w:rPr>
          <w:rFonts w:cstheme="minorHAnsi"/>
        </w:rPr>
        <w:t>trên bàn chơi</w:t>
      </w:r>
      <w:r w:rsidR="007E2F97" w:rsidRPr="00D44F9E">
        <w:rPr>
          <w:rFonts w:cstheme="minorHAnsi"/>
        </w:rPr>
        <w:t>. Mỗi bộ chỉ có thể có 1 thẻ Lưu niệm của mỗi loại</w:t>
      </w:r>
    </w:p>
    <w:p w:rsidR="00B65161" w:rsidRPr="00D44F9E" w:rsidRDefault="00B65161" w:rsidP="00B65161">
      <w:pPr>
        <w:pStyle w:val="ListParagraph"/>
        <w:numPr>
          <w:ilvl w:val="0"/>
          <w:numId w:val="3"/>
        </w:numPr>
        <w:rPr>
          <w:rFonts w:cstheme="minorHAnsi"/>
        </w:rPr>
      </w:pPr>
      <w:r w:rsidRPr="00D44F9E">
        <w:rPr>
          <w:rFonts w:cstheme="minorHAnsi"/>
        </w:rPr>
        <w:lastRenderedPageBreak/>
        <w:t xml:space="preserve">Lá bài đầu tiên trong bộ, </w:t>
      </w:r>
      <w:r w:rsidR="00F54EA2" w:rsidRPr="00D44F9E">
        <w:rPr>
          <w:rFonts w:cstheme="minorHAnsi"/>
        </w:rPr>
        <w:t>không quan tâm loại của lá bài là gì, lá bài này sẽ cho người chơi 1 điểm.</w:t>
      </w:r>
    </w:p>
    <w:p w:rsidR="00F54EA2" w:rsidRPr="00D44F9E" w:rsidRDefault="006A542D" w:rsidP="00B65161">
      <w:pPr>
        <w:pStyle w:val="ListParagraph"/>
        <w:numPr>
          <w:ilvl w:val="0"/>
          <w:numId w:val="3"/>
        </w:numPr>
        <w:rPr>
          <w:rFonts w:cstheme="minorHAnsi"/>
        </w:rPr>
      </w:pPr>
      <w:r w:rsidRPr="00D44F9E">
        <w:rPr>
          <w:rFonts w:cstheme="minorHAnsi"/>
        </w:rPr>
        <w:t>Lá bài thứ 2 trong bộ, khác loại với lá bài trước đó, lá bài này sẽ cho người chơi 3 điểm.</w:t>
      </w:r>
    </w:p>
    <w:p w:rsidR="006A542D" w:rsidRPr="00D44F9E" w:rsidRDefault="004E571C" w:rsidP="00B65161">
      <w:pPr>
        <w:pStyle w:val="ListParagraph"/>
        <w:numPr>
          <w:ilvl w:val="0"/>
          <w:numId w:val="3"/>
        </w:numPr>
        <w:rPr>
          <w:rFonts w:cstheme="minorHAnsi"/>
        </w:rPr>
      </w:pPr>
      <w:r w:rsidRPr="00D44F9E">
        <w:rPr>
          <w:rFonts w:cstheme="minorHAnsi"/>
        </w:rPr>
        <w:t>Lá bài thứ 3 trong bộ, khác loại với 2 lá bài trước đó, lá bài này sẽ cho người chơi 5 điểm.</w:t>
      </w:r>
    </w:p>
    <w:p w:rsidR="004E571C" w:rsidRPr="00D44F9E" w:rsidRDefault="004E571C" w:rsidP="00B65161">
      <w:pPr>
        <w:pStyle w:val="ListParagraph"/>
        <w:numPr>
          <w:ilvl w:val="0"/>
          <w:numId w:val="3"/>
        </w:numPr>
        <w:rPr>
          <w:rFonts w:cstheme="minorHAnsi"/>
        </w:rPr>
      </w:pPr>
      <w:r w:rsidRPr="00D44F9E">
        <w:rPr>
          <w:rFonts w:cstheme="minorHAnsi"/>
        </w:rPr>
        <w:t>Lá bài thứ 4 trong bộ, khác loại với những lá bài trước đó, lá bài này sẽ cho người chơi 7 điểm.</w:t>
      </w:r>
    </w:p>
    <w:p w:rsidR="005A757F" w:rsidRPr="00D44F9E" w:rsidRDefault="007C7D7C" w:rsidP="005A757F">
      <w:pPr>
        <w:rPr>
          <w:rFonts w:cstheme="minorHAnsi"/>
        </w:rPr>
      </w:pPr>
      <w:r w:rsidRPr="00D44F9E">
        <w:rPr>
          <w:rFonts w:cstheme="minorHAnsi"/>
        </w:rPr>
        <w:t xml:space="preserve">Người chơi sẽ nhận về số điểm ngay sau khi </w:t>
      </w:r>
      <w:r w:rsidR="005B4070" w:rsidRPr="00D44F9E">
        <w:rPr>
          <w:rFonts w:cstheme="minorHAnsi"/>
        </w:rPr>
        <w:t xml:space="preserve">mua lá bài lưu niệm và đặt vào bộ sưu tập của bản thân. </w:t>
      </w:r>
      <w:r w:rsidR="00660C4B" w:rsidRPr="00D44F9E">
        <w:rPr>
          <w:rFonts w:cstheme="minorHAnsi"/>
        </w:rPr>
        <w:t>(Ví dụ về thu thập thẻ Lưu niệm và nhận điểm có ở bên dưới).</w:t>
      </w:r>
    </w:p>
    <w:p w:rsidR="00441127" w:rsidRPr="00D44F9E" w:rsidRDefault="00590EBE" w:rsidP="005A757F">
      <w:pPr>
        <w:rPr>
          <w:rFonts w:cstheme="minorHAnsi"/>
        </w:rPr>
      </w:pPr>
      <w:r w:rsidRPr="00D44F9E">
        <w:rPr>
          <w:rFonts w:cstheme="minorHAnsi"/>
        </w:rPr>
        <w:t>Một số ví dụ về thu thập quà lưu niệm</w:t>
      </w:r>
    </w:p>
    <w:p w:rsidR="00590EBE" w:rsidRPr="00D44F9E" w:rsidRDefault="00290FBE" w:rsidP="005A757F">
      <w:pPr>
        <w:rPr>
          <w:rFonts w:cstheme="minorHAnsi"/>
        </w:rPr>
      </w:pPr>
      <w:r w:rsidRPr="00D44F9E">
        <w:rPr>
          <w:rFonts w:cstheme="minorHAnsi"/>
        </w:rPr>
        <w:t>Ruộng</w:t>
      </w:r>
    </w:p>
    <w:p w:rsidR="001777AB" w:rsidRPr="00D44F9E" w:rsidRDefault="00290FBE" w:rsidP="005A757F">
      <w:pPr>
        <w:rPr>
          <w:rFonts w:cstheme="minorHAnsi"/>
        </w:rPr>
      </w:pPr>
      <w:r w:rsidRPr="00D44F9E">
        <w:rPr>
          <w:rFonts w:cstheme="minorHAnsi"/>
        </w:rPr>
        <w:t>Người chơi</w:t>
      </w:r>
      <w:r w:rsidR="00605277" w:rsidRPr="00D44F9E">
        <w:rPr>
          <w:rFonts w:cstheme="minorHAnsi"/>
        </w:rPr>
        <w:t xml:space="preserve"> dừng chân tại đây</w:t>
      </w:r>
      <w:r w:rsidRPr="00D44F9E">
        <w:rPr>
          <w:rFonts w:cstheme="minorHAnsi"/>
        </w:rPr>
        <w:t xml:space="preserve"> sẽ</w:t>
      </w:r>
      <w:r w:rsidR="00605277" w:rsidRPr="00D44F9E">
        <w:rPr>
          <w:rFonts w:cstheme="minorHAnsi"/>
        </w:rPr>
        <w:t xml:space="preserve"> lấy 3 đồng tiền và đặt vào hành trang của người chơi đó</w:t>
      </w:r>
      <w:r w:rsidR="001777AB" w:rsidRPr="00D44F9E">
        <w:rPr>
          <w:rFonts w:cstheme="minorHAnsi"/>
        </w:rPr>
        <w:t xml:space="preserve">. </w:t>
      </w:r>
      <w:r w:rsidR="00715941" w:rsidRPr="00D44F9E">
        <w:rPr>
          <w:rFonts w:cstheme="minorHAnsi"/>
        </w:rPr>
        <w:t>Không giới hạn số tiền mà người chơi có thể giữ trong hành trang của bản thân.</w:t>
      </w:r>
    </w:p>
    <w:p w:rsidR="000D67EC" w:rsidRPr="00D44F9E" w:rsidRDefault="000D67EC" w:rsidP="005A757F">
      <w:pPr>
        <w:rPr>
          <w:rFonts w:cstheme="minorHAnsi"/>
        </w:rPr>
      </w:pPr>
      <w:r w:rsidRPr="00D44F9E">
        <w:rPr>
          <w:rFonts w:cstheme="minorHAnsi"/>
        </w:rPr>
        <w:t>Phong cảnh</w:t>
      </w:r>
    </w:p>
    <w:p w:rsidR="000D67EC" w:rsidRPr="00D44F9E" w:rsidRDefault="007620F4" w:rsidP="005A757F">
      <w:pPr>
        <w:rPr>
          <w:rFonts w:cstheme="minorHAnsi"/>
        </w:rPr>
      </w:pPr>
      <w:r w:rsidRPr="00D44F9E">
        <w:rPr>
          <w:rFonts w:cstheme="minorHAnsi"/>
        </w:rPr>
        <w:t>Một bộ phong cảnh được tạo nên từ 3, 4 hoặc 5 lá bài khác nhau.</w:t>
      </w:r>
    </w:p>
    <w:p w:rsidR="00F07554" w:rsidRPr="00D44F9E" w:rsidRDefault="00A2524C" w:rsidP="005A757F">
      <w:pPr>
        <w:rPr>
          <w:rFonts w:cstheme="minorHAnsi"/>
        </w:rPr>
      </w:pPr>
      <w:r w:rsidRPr="00D44F9E">
        <w:rPr>
          <w:rFonts w:cstheme="minorHAnsi"/>
        </w:rPr>
        <w:t>Khi người chơi dừng chân tại một trạm phong cảnh, nếu như người chơi chưa có</w:t>
      </w:r>
      <w:r w:rsidR="00F00425" w:rsidRPr="00D44F9E">
        <w:rPr>
          <w:rFonts w:cstheme="minorHAnsi"/>
        </w:rPr>
        <w:t xml:space="preserve"> lá bài phong cảnh nào của loại địa điểm mà người chân dừng chân, lấy lá bài phong cảnh có giá trị 1</w:t>
      </w:r>
      <w:r w:rsidR="0090722D" w:rsidRPr="00D44F9E">
        <w:rPr>
          <w:rFonts w:cstheme="minorHAnsi"/>
        </w:rPr>
        <w:t>.</w:t>
      </w:r>
    </w:p>
    <w:p w:rsidR="0090722D" w:rsidRPr="00D44F9E" w:rsidRDefault="0090722D" w:rsidP="005A757F">
      <w:pPr>
        <w:rPr>
          <w:rFonts w:cstheme="minorHAnsi"/>
        </w:rPr>
      </w:pPr>
      <w:r w:rsidRPr="00D44F9E">
        <w:rPr>
          <w:rFonts w:cstheme="minorHAnsi"/>
        </w:rPr>
        <w:t>Ngược lại, người chơi đó lấy lá bài có giá trị lớn hơn theo thứ tự tăng dần.</w:t>
      </w:r>
    </w:p>
    <w:p w:rsidR="006E11F1" w:rsidRPr="00D44F9E" w:rsidRDefault="006E11F1" w:rsidP="005A757F">
      <w:pPr>
        <w:rPr>
          <w:rFonts w:cstheme="minorHAnsi"/>
        </w:rPr>
      </w:pPr>
      <w:r w:rsidRPr="00D44F9E">
        <w:rPr>
          <w:rFonts w:cstheme="minorHAnsi"/>
        </w:rPr>
        <w:t xml:space="preserve">Người chơi ngay lập tức nhận về số điểm bằng với </w:t>
      </w:r>
      <w:r w:rsidR="00484DDB" w:rsidRPr="00D44F9E">
        <w:rPr>
          <w:rFonts w:cstheme="minorHAnsi"/>
        </w:rPr>
        <w:t>giá trị của lá bài phong cảnh vừa lấy được. (1, 2, 3, 4, 5 dựa vào lá bài mà người chơi lấy về).</w:t>
      </w:r>
    </w:p>
    <w:p w:rsidR="00EE5270" w:rsidRPr="00D44F9E" w:rsidRDefault="00EE5270" w:rsidP="005A757F">
      <w:pPr>
        <w:rPr>
          <w:rFonts w:cstheme="minorHAnsi"/>
        </w:rPr>
      </w:pPr>
      <w:r w:rsidRPr="00D44F9E">
        <w:rPr>
          <w:rFonts w:cstheme="minorHAnsi"/>
        </w:rPr>
        <w:t>Lưu ý: Mỗi người chơi chỉ có thể có mỗi loại</w:t>
      </w:r>
      <w:r w:rsidR="00853083" w:rsidRPr="00D44F9E">
        <w:rPr>
          <w:rFonts w:cstheme="minorHAnsi"/>
        </w:rPr>
        <w:t xml:space="preserve"> một bộ Phong cảnh; khi người chơi hoàn thành bộ Phong cảnh của loại nào, người chơi đó không thể dừng chân tại loại phong cảnh đó trên bàn chơi</w:t>
      </w:r>
      <w:r w:rsidR="00B22339" w:rsidRPr="00D44F9E">
        <w:rPr>
          <w:rFonts w:cstheme="minorHAnsi"/>
        </w:rPr>
        <w:t xml:space="preserve"> </w:t>
      </w:r>
      <w:r w:rsidR="005C0268" w:rsidRPr="00D44F9E">
        <w:rPr>
          <w:rFonts w:cstheme="minorHAnsi"/>
        </w:rPr>
        <w:t>(</w:t>
      </w:r>
      <w:r w:rsidR="00853083" w:rsidRPr="00D44F9E">
        <w:rPr>
          <w:rFonts w:cstheme="minorHAnsi"/>
        </w:rPr>
        <w:t>Biển, Núi, Ruộng lúa).</w:t>
      </w:r>
    </w:p>
    <w:p w:rsidR="0048268E" w:rsidRPr="00D44F9E" w:rsidRDefault="00B848C8" w:rsidP="005A757F">
      <w:pPr>
        <w:rPr>
          <w:rFonts w:cstheme="minorHAnsi"/>
        </w:rPr>
      </w:pPr>
      <w:r w:rsidRPr="00D44F9E">
        <w:rPr>
          <w:rFonts w:cstheme="minorHAnsi"/>
        </w:rPr>
        <w:t>Suối nước nóng</w:t>
      </w:r>
    </w:p>
    <w:p w:rsidR="00B848C8" w:rsidRPr="00D44F9E" w:rsidRDefault="00E241E1" w:rsidP="005A757F">
      <w:pPr>
        <w:rPr>
          <w:rFonts w:cstheme="minorHAnsi"/>
        </w:rPr>
      </w:pPr>
      <w:r w:rsidRPr="00D44F9E">
        <w:rPr>
          <w:rFonts w:cstheme="minorHAnsi"/>
        </w:rPr>
        <w:t>Người chơi lấy lá bài Suối nước nóng từ đầu chồng bài và đặt vào bộ sưu tập của bản thân.</w:t>
      </w:r>
    </w:p>
    <w:p w:rsidR="00E241E1" w:rsidRPr="00D44F9E" w:rsidRDefault="00E241E1" w:rsidP="005A757F">
      <w:pPr>
        <w:rPr>
          <w:rFonts w:cstheme="minorHAnsi"/>
        </w:rPr>
      </w:pPr>
      <w:r w:rsidRPr="00D44F9E">
        <w:rPr>
          <w:rFonts w:cstheme="minorHAnsi"/>
        </w:rPr>
        <w:t>Mỗi lá bài suối nước nóng có thể có 2 hoặc 3 điểm.</w:t>
      </w:r>
    </w:p>
    <w:p w:rsidR="00E241E1" w:rsidRPr="00D44F9E" w:rsidRDefault="00443394" w:rsidP="005A757F">
      <w:pPr>
        <w:rPr>
          <w:rFonts w:cstheme="minorHAnsi"/>
        </w:rPr>
      </w:pPr>
      <w:r w:rsidRPr="00D44F9E">
        <w:rPr>
          <w:rFonts w:cstheme="minorHAnsi"/>
        </w:rPr>
        <w:t>Đền</w:t>
      </w:r>
    </w:p>
    <w:p w:rsidR="00443394" w:rsidRPr="00D44F9E" w:rsidRDefault="004148EF" w:rsidP="005A757F">
      <w:pPr>
        <w:rPr>
          <w:rFonts w:cstheme="minorHAnsi"/>
        </w:rPr>
      </w:pPr>
      <w:r w:rsidRPr="00D44F9E">
        <w:rPr>
          <w:rFonts w:cstheme="minorHAnsi"/>
        </w:rPr>
        <w:t xml:space="preserve">Người chơi có thể cúng 1, 2 hoặc 3 đồng cho đền, </w:t>
      </w:r>
      <w:r w:rsidR="0098775B" w:rsidRPr="00D44F9E">
        <w:rPr>
          <w:rFonts w:cstheme="minorHAnsi"/>
        </w:rPr>
        <w:t>đặt số tiền người chơi cúng vào vị trí tiền cúng cho đền trên bàn chơi có màu cùng với màu của người chơi. Người chơi nhận về 1 điểm với mỗi đồng cúng cho đền.</w:t>
      </w:r>
    </w:p>
    <w:p w:rsidR="0098775B" w:rsidRPr="00D44F9E" w:rsidRDefault="00934B7A" w:rsidP="005A757F">
      <w:pPr>
        <w:rPr>
          <w:rFonts w:cstheme="minorHAnsi"/>
        </w:rPr>
      </w:pPr>
      <w:r w:rsidRPr="00D44F9E">
        <w:rPr>
          <w:rFonts w:cstheme="minorHAnsi"/>
        </w:rPr>
        <w:t xml:space="preserve">Lưu ý: </w:t>
      </w:r>
      <w:r w:rsidR="00C0123B" w:rsidRPr="00D44F9E">
        <w:rPr>
          <w:rFonts w:cstheme="minorHAnsi"/>
        </w:rPr>
        <w:t>Người chơi dừng chân tại đền buộc phải cúng ít nhất 1 đồng và không được cúng quá 3 đồng.</w:t>
      </w:r>
    </w:p>
    <w:p w:rsidR="002024B0" w:rsidRPr="00D44F9E" w:rsidRDefault="00855B01" w:rsidP="005A757F">
      <w:pPr>
        <w:rPr>
          <w:rFonts w:cstheme="minorHAnsi"/>
        </w:rPr>
      </w:pPr>
      <w:r w:rsidRPr="00D44F9E">
        <w:rPr>
          <w:rFonts w:cstheme="minorHAnsi"/>
        </w:rPr>
        <w:t>Gặp gỡ</w:t>
      </w:r>
    </w:p>
    <w:p w:rsidR="00D647B9" w:rsidRPr="00D44F9E" w:rsidRDefault="00D647B9" w:rsidP="005A757F">
      <w:pPr>
        <w:rPr>
          <w:rFonts w:cstheme="minorHAnsi"/>
        </w:rPr>
      </w:pPr>
      <w:r w:rsidRPr="00D44F9E">
        <w:rPr>
          <w:rFonts w:cstheme="minorHAnsi"/>
        </w:rPr>
        <w:t>Người chơi lật lá bài trên cùng của chồng bài Gặp gỡ</w:t>
      </w:r>
      <w:r w:rsidR="006F7DFF" w:rsidRPr="00D44F9E">
        <w:rPr>
          <w:rFonts w:cstheme="minorHAnsi"/>
        </w:rPr>
        <w:t xml:space="preserve"> và thực hiện chức năng của lá bài vừa được lật lên</w:t>
      </w:r>
      <w:r w:rsidR="00DF46B2" w:rsidRPr="00D44F9E">
        <w:rPr>
          <w:rFonts w:cstheme="minorHAnsi"/>
        </w:rPr>
        <w:t xml:space="preserve">. Chức năng của những lá bài đó được ghi dưới đây. </w:t>
      </w:r>
      <w:r w:rsidR="00DC1F28" w:rsidRPr="00D44F9E">
        <w:rPr>
          <w:rFonts w:cstheme="minorHAnsi"/>
        </w:rPr>
        <w:t>Sau khi thực hiện chức năng của lá bài xong người chơi có thể lấy lá bài và đặt vào bộ sưu tập của mình.</w:t>
      </w:r>
    </w:p>
    <w:p w:rsidR="00DC1F28" w:rsidRPr="00D44F9E" w:rsidRDefault="00356863" w:rsidP="005A757F">
      <w:pPr>
        <w:rPr>
          <w:rFonts w:cstheme="minorHAnsi"/>
        </w:rPr>
      </w:pPr>
      <w:r w:rsidRPr="00D44F9E">
        <w:rPr>
          <w:rFonts w:cstheme="minorHAnsi"/>
        </w:rPr>
        <w:t>Thợ</w:t>
      </w:r>
      <w:r w:rsidR="000D46B9" w:rsidRPr="00D44F9E">
        <w:rPr>
          <w:rFonts w:cstheme="minorHAnsi"/>
        </w:rPr>
        <w:t xml:space="preserve"> thủ công</w:t>
      </w:r>
    </w:p>
    <w:p w:rsidR="000F2D9E" w:rsidRPr="00D44F9E" w:rsidRDefault="00BB492D" w:rsidP="005A757F">
      <w:pPr>
        <w:rPr>
          <w:rFonts w:cstheme="minorHAnsi"/>
        </w:rPr>
      </w:pPr>
      <w:r w:rsidRPr="00D44F9E">
        <w:rPr>
          <w:rFonts w:cstheme="minorHAnsi"/>
        </w:rPr>
        <w:lastRenderedPageBreak/>
        <w:t xml:space="preserve">Người chơi rút lá bài trên cùng chồng bài Lưu niệm và đặt vào bộ sưu tập của bản thân. </w:t>
      </w:r>
      <w:r w:rsidR="00853557" w:rsidRPr="00D44F9E">
        <w:rPr>
          <w:rFonts w:cstheme="minorHAnsi"/>
        </w:rPr>
        <w:t>Người chơi nhận về 1, 3, 5 hoặc 7 tùy vào số lượng lá bài Lưu niệm đã có trong bộ của người chơi đó.</w:t>
      </w:r>
    </w:p>
    <w:p w:rsidR="000175A2" w:rsidRPr="00D44F9E" w:rsidRDefault="00D46EBF" w:rsidP="005A757F">
      <w:pPr>
        <w:rPr>
          <w:rFonts w:cstheme="minorHAnsi"/>
        </w:rPr>
      </w:pPr>
      <w:r w:rsidRPr="00D44F9E">
        <w:rPr>
          <w:rFonts w:cstheme="minorHAnsi"/>
        </w:rPr>
        <w:t>Người dẫn đường</w:t>
      </w:r>
    </w:p>
    <w:p w:rsidR="00D46EBF" w:rsidRPr="00D44F9E" w:rsidRDefault="001B749F" w:rsidP="005A757F">
      <w:pPr>
        <w:rPr>
          <w:rFonts w:cstheme="minorHAnsi"/>
        </w:rPr>
      </w:pPr>
      <w:r w:rsidRPr="00D44F9E">
        <w:rPr>
          <w:rFonts w:cstheme="minorHAnsi"/>
        </w:rPr>
        <w:t xml:space="preserve">Nếu người chơi chưa có lá bài Phong cảnh </w:t>
      </w:r>
      <w:r w:rsidR="000C70D6" w:rsidRPr="00D44F9E">
        <w:rPr>
          <w:rFonts w:cstheme="minorHAnsi"/>
        </w:rPr>
        <w:t>cùng</w:t>
      </w:r>
      <w:r w:rsidR="004456E1" w:rsidRPr="00D44F9E">
        <w:rPr>
          <w:rFonts w:cstheme="minorHAnsi"/>
        </w:rPr>
        <w:t xml:space="preserve"> loại được in trên lá bài Annaibito, người chơi lấy lá bài Phong cảnh giá trị 1 </w:t>
      </w:r>
      <w:r w:rsidR="002472D5" w:rsidRPr="00D44F9E">
        <w:rPr>
          <w:rFonts w:cstheme="minorHAnsi"/>
        </w:rPr>
        <w:t>của loại đó</w:t>
      </w:r>
      <w:r w:rsidR="004456E1" w:rsidRPr="00D44F9E">
        <w:rPr>
          <w:rFonts w:cstheme="minorHAnsi"/>
        </w:rPr>
        <w:t>. Nếu đã có, người chơi sẽ lấy lá bài có giá trị kế tiếp</w:t>
      </w:r>
      <w:r w:rsidR="00FA7E42" w:rsidRPr="00D44F9E">
        <w:rPr>
          <w:rFonts w:cstheme="minorHAnsi"/>
        </w:rPr>
        <w:t>. Nếu như người chơi đã hoàn thành bộ cùng loại với loại được in trên Annaibito, người chơi có thể lấy lá bài Phong cảnh bất kỳ đặt vào bộ sưu tập của bản thân. Người chơi sau đó nhận về số điểm tương ứng với số điểm in trên lá bài Phong cảnh vừa lấy.</w:t>
      </w:r>
    </w:p>
    <w:p w:rsidR="00F6706A" w:rsidRPr="00D44F9E" w:rsidRDefault="00106877" w:rsidP="005A757F">
      <w:pPr>
        <w:rPr>
          <w:rFonts w:cstheme="minorHAnsi"/>
        </w:rPr>
      </w:pPr>
      <w:r w:rsidRPr="00D44F9E">
        <w:rPr>
          <w:rFonts w:cstheme="minorHAnsi"/>
        </w:rPr>
        <w:t>Võ sĩ</w:t>
      </w:r>
    </w:p>
    <w:p w:rsidR="00087466" w:rsidRPr="00D44F9E" w:rsidRDefault="006B1E34" w:rsidP="005A757F">
      <w:pPr>
        <w:rPr>
          <w:rFonts w:cstheme="minorHAnsi"/>
        </w:rPr>
      </w:pPr>
      <w:r w:rsidRPr="00D44F9E">
        <w:rPr>
          <w:rFonts w:cstheme="minorHAnsi"/>
        </w:rPr>
        <w:t>Người chơi nhận về 3 điểm</w:t>
      </w:r>
      <w:r w:rsidR="000A0B90" w:rsidRPr="00D44F9E">
        <w:rPr>
          <w:rFonts w:cstheme="minorHAnsi"/>
        </w:rPr>
        <w:t>.</w:t>
      </w:r>
    </w:p>
    <w:p w:rsidR="006B1E34" w:rsidRPr="00D44F9E" w:rsidRDefault="002450E8" w:rsidP="005A757F">
      <w:pPr>
        <w:rPr>
          <w:rFonts w:cstheme="minorHAnsi"/>
        </w:rPr>
      </w:pPr>
      <w:r w:rsidRPr="00D44F9E">
        <w:rPr>
          <w:rFonts w:cstheme="minorHAnsi"/>
        </w:rPr>
        <w:t>Công gia</w:t>
      </w:r>
    </w:p>
    <w:p w:rsidR="005A2FFA" w:rsidRPr="00D44F9E" w:rsidRDefault="00F5040C" w:rsidP="005A757F">
      <w:pPr>
        <w:rPr>
          <w:rFonts w:cstheme="minorHAnsi"/>
        </w:rPr>
      </w:pPr>
      <w:r w:rsidRPr="00D44F9E">
        <w:rPr>
          <w:rFonts w:cstheme="minorHAnsi"/>
        </w:rPr>
        <w:t>Người chơi nhận về 3 tiền.</w:t>
      </w:r>
    </w:p>
    <w:p w:rsidR="00F5040C" w:rsidRPr="00D44F9E" w:rsidRDefault="00B92490" w:rsidP="005A757F">
      <w:pPr>
        <w:rPr>
          <w:rFonts w:cstheme="minorHAnsi"/>
        </w:rPr>
      </w:pPr>
      <w:r w:rsidRPr="00D44F9E">
        <w:rPr>
          <w:rFonts w:cstheme="minorHAnsi"/>
        </w:rPr>
        <w:t>Vu nữ</w:t>
      </w:r>
    </w:p>
    <w:p w:rsidR="00B92490" w:rsidRPr="00D44F9E" w:rsidRDefault="00B92490" w:rsidP="005A757F">
      <w:pPr>
        <w:rPr>
          <w:rFonts w:cstheme="minorHAnsi"/>
        </w:rPr>
      </w:pPr>
      <w:r w:rsidRPr="00D44F9E">
        <w:rPr>
          <w:rFonts w:cstheme="minorHAnsi"/>
        </w:rPr>
        <w:t xml:space="preserve">Người chơi lấy một đồng trong </w:t>
      </w:r>
      <w:r w:rsidR="0070676B">
        <w:rPr>
          <w:rFonts w:cstheme="minorHAnsi"/>
        </w:rPr>
        <w:t>kho tiền</w:t>
      </w:r>
      <w:r w:rsidRPr="00D44F9E">
        <w:rPr>
          <w:rFonts w:cstheme="minorHAnsi"/>
        </w:rPr>
        <w:t xml:space="preserve"> và cúng cho đền.</w:t>
      </w:r>
    </w:p>
    <w:p w:rsidR="002450E8" w:rsidRPr="00D44F9E" w:rsidRDefault="000F450E" w:rsidP="005A757F">
      <w:pPr>
        <w:rPr>
          <w:rFonts w:cstheme="minorHAnsi"/>
        </w:rPr>
      </w:pPr>
      <w:r w:rsidRPr="00D44F9E">
        <w:rPr>
          <w:rFonts w:cstheme="minorHAnsi"/>
        </w:rPr>
        <w:t>Người chơi đó nhận về 1 điểm</w:t>
      </w:r>
      <w:r w:rsidR="00CB0615" w:rsidRPr="00D44F9E">
        <w:rPr>
          <w:rFonts w:cstheme="minorHAnsi"/>
        </w:rPr>
        <w:t xml:space="preserve"> sau khi cúng.</w:t>
      </w:r>
    </w:p>
    <w:p w:rsidR="00B92490" w:rsidRPr="00D44F9E" w:rsidRDefault="00FE0E54" w:rsidP="005A757F">
      <w:pPr>
        <w:rPr>
          <w:rFonts w:cstheme="minorHAnsi"/>
        </w:rPr>
      </w:pPr>
      <w:r w:rsidRPr="00D44F9E">
        <w:rPr>
          <w:rFonts w:cstheme="minorHAnsi"/>
        </w:rPr>
        <w:t>Nhà trọ</w:t>
      </w:r>
    </w:p>
    <w:p w:rsidR="00FE0E54" w:rsidRPr="00D44F9E" w:rsidRDefault="003C4388" w:rsidP="005A757F">
      <w:pPr>
        <w:rPr>
          <w:rFonts w:cstheme="minorHAnsi"/>
        </w:rPr>
      </w:pPr>
      <w:r w:rsidRPr="00D44F9E">
        <w:rPr>
          <w:rFonts w:cstheme="minorHAnsi"/>
        </w:rPr>
        <w:t xml:space="preserve">Nhà trọ là một địa điểm đặc biệt, </w:t>
      </w:r>
      <w:r w:rsidR="001E72B1" w:rsidRPr="00D44F9E">
        <w:rPr>
          <w:rFonts w:cstheme="minorHAnsi"/>
        </w:rPr>
        <w:t>và tất cả mọi người chơi phải dừng chân tại nhà trọ.</w:t>
      </w:r>
    </w:p>
    <w:p w:rsidR="001E72B1" w:rsidRPr="00D44F9E" w:rsidRDefault="00420AB6" w:rsidP="005A757F">
      <w:pPr>
        <w:rPr>
          <w:rFonts w:cstheme="minorHAnsi"/>
        </w:rPr>
      </w:pPr>
      <w:r w:rsidRPr="00D44F9E">
        <w:rPr>
          <w:rFonts w:cstheme="minorHAnsi"/>
        </w:rPr>
        <w:t>Tại nhà trọ người chơi có thể mua các lá bài món ăn, các lá bài này</w:t>
      </w:r>
      <w:r w:rsidR="007B2175" w:rsidRPr="00D44F9E">
        <w:rPr>
          <w:rFonts w:cstheme="minorHAnsi"/>
        </w:rPr>
        <w:t xml:space="preserve"> có giá 1, 2 hoặc 3 đồng và mang về cho người chơi 6 điểm.</w:t>
      </w:r>
    </w:p>
    <w:p w:rsidR="003E208C" w:rsidRPr="00D44F9E" w:rsidRDefault="003E208C" w:rsidP="005A757F">
      <w:pPr>
        <w:rPr>
          <w:rFonts w:cstheme="minorHAnsi"/>
        </w:rPr>
      </w:pPr>
      <w:r w:rsidRPr="00D44F9E">
        <w:rPr>
          <w:rFonts w:cstheme="minorHAnsi"/>
        </w:rPr>
        <w:t>Dừng chân tại nhà trọ</w:t>
      </w:r>
    </w:p>
    <w:p w:rsidR="003E208C" w:rsidRPr="00D44F9E" w:rsidRDefault="00351D74" w:rsidP="005A757F">
      <w:pPr>
        <w:rPr>
          <w:rFonts w:cstheme="minorHAnsi"/>
        </w:rPr>
      </w:pPr>
      <w:r w:rsidRPr="00D44F9E">
        <w:rPr>
          <w:rFonts w:cstheme="minorHAnsi"/>
        </w:rPr>
        <w:t xml:space="preserve">Nhà trọ là một nơi dừng chân bắt buộc của tất cả các du khách, </w:t>
      </w:r>
      <w:r w:rsidR="004111B5" w:rsidRPr="00D44F9E">
        <w:rPr>
          <w:rFonts w:cstheme="minorHAnsi"/>
        </w:rPr>
        <w:t xml:space="preserve">đây sẽ là nơi mà người chơi </w:t>
      </w:r>
      <w:r w:rsidR="00983FB6" w:rsidRPr="00D44F9E">
        <w:rPr>
          <w:rFonts w:cstheme="minorHAnsi"/>
        </w:rPr>
        <w:t xml:space="preserve">nghỉ ngơi và </w:t>
      </w:r>
      <w:r w:rsidR="004111B5" w:rsidRPr="00D44F9E">
        <w:rPr>
          <w:rFonts w:cstheme="minorHAnsi"/>
        </w:rPr>
        <w:t xml:space="preserve">thưởng thức những món ăn đặc sản, những nét ẩm thực độc đáo tại nơi mà người chơi dừng chân. </w:t>
      </w:r>
    </w:p>
    <w:p w:rsidR="00983FB6" w:rsidRPr="00D44F9E" w:rsidRDefault="00983FB6" w:rsidP="005A757F">
      <w:pPr>
        <w:rPr>
          <w:rFonts w:cstheme="minorHAnsi"/>
        </w:rPr>
      </w:pPr>
      <w:r w:rsidRPr="00D44F9E">
        <w:rPr>
          <w:rFonts w:cstheme="minorHAnsi"/>
        </w:rPr>
        <w:t>Người chơi phải dừng chân tại 4 nhà trọ</w:t>
      </w:r>
      <w:r w:rsidR="00184174" w:rsidRPr="00D44F9E">
        <w:rPr>
          <w:rFonts w:cstheme="minorHAnsi"/>
        </w:rPr>
        <w:t xml:space="preserve"> khác nhau trên đường đi đến Edo, </w:t>
      </w:r>
      <w:r w:rsidR="00CD4ED6" w:rsidRPr="00D44F9E">
        <w:rPr>
          <w:rFonts w:cstheme="minorHAnsi"/>
        </w:rPr>
        <w:t>nhà trọ sẽ là nơi cho phép tất cả mọi người chơi đứng cùng một lúc.</w:t>
      </w:r>
    </w:p>
    <w:p w:rsidR="00C732AD" w:rsidRPr="00D44F9E" w:rsidRDefault="00C732AD" w:rsidP="005A757F">
      <w:pPr>
        <w:rPr>
          <w:rFonts w:cstheme="minorHAnsi"/>
        </w:rPr>
      </w:pPr>
      <w:r w:rsidRPr="00D44F9E">
        <w:rPr>
          <w:rFonts w:cstheme="minorHAnsi"/>
        </w:rPr>
        <w:t>Màu của nhà trọ trên bàn chơi là màu đỏ.</w:t>
      </w:r>
    </w:p>
    <w:p w:rsidR="00C732AD" w:rsidRPr="00D44F9E" w:rsidRDefault="00C732AD" w:rsidP="005A757F">
      <w:pPr>
        <w:rPr>
          <w:rFonts w:cstheme="minorHAnsi"/>
        </w:rPr>
      </w:pPr>
      <w:r w:rsidRPr="00D44F9E">
        <w:rPr>
          <w:rFonts w:cstheme="minorHAnsi"/>
        </w:rPr>
        <w:t>Vị trí khi đến nhà trọ của mỗi người chơi rất quan trọng.</w:t>
      </w:r>
    </w:p>
    <w:p w:rsidR="006F1ECB" w:rsidRPr="00D44F9E" w:rsidRDefault="006F1ECB" w:rsidP="005A757F">
      <w:pPr>
        <w:rPr>
          <w:rFonts w:cstheme="minorHAnsi"/>
        </w:rPr>
      </w:pPr>
      <w:r w:rsidRPr="00D44F9E">
        <w:rPr>
          <w:rFonts w:cstheme="minorHAnsi"/>
        </w:rPr>
        <w:t xml:space="preserve">Người chơi nào đến đầu tiên sẽ đứng vào vị trí với con đường nhất, những người đến sau sẽ đứng vào </w:t>
      </w:r>
      <w:r w:rsidR="00875974" w:rsidRPr="00D44F9E">
        <w:rPr>
          <w:rFonts w:cstheme="minorHAnsi"/>
        </w:rPr>
        <w:t>vị trí sau người chơi đến trước</w:t>
      </w:r>
      <w:r w:rsidRPr="00D44F9E">
        <w:rPr>
          <w:rFonts w:cstheme="minorHAnsi"/>
        </w:rPr>
        <w:t xml:space="preserve">. </w:t>
      </w:r>
    </w:p>
    <w:p w:rsidR="005E4F7C" w:rsidRPr="00D44F9E" w:rsidRDefault="005E4F7C" w:rsidP="005A757F">
      <w:pPr>
        <w:rPr>
          <w:rFonts w:cstheme="minorHAnsi"/>
        </w:rPr>
      </w:pPr>
      <w:r w:rsidRPr="00D44F9E">
        <w:rPr>
          <w:rFonts w:cstheme="minorHAnsi"/>
        </w:rPr>
        <w:t>Người chơi đi đến nhà trọ đầu tiên sẽ rút số lá bài thức ăn bằng với số người chơi cộng 1(Ví du: Một ván chơi có 3 người thì người đến đầu tiên sẽ rút 4 lá).</w:t>
      </w:r>
    </w:p>
    <w:p w:rsidR="00845BE0" w:rsidRPr="00D44F9E" w:rsidRDefault="00845BE0" w:rsidP="005A757F">
      <w:pPr>
        <w:rPr>
          <w:rFonts w:cstheme="minorHAnsi"/>
        </w:rPr>
      </w:pPr>
      <w:r w:rsidRPr="00D44F9E">
        <w:rPr>
          <w:rFonts w:cstheme="minorHAnsi"/>
        </w:rPr>
        <w:t>Người chơi bí mật xem các lá bài đó.</w:t>
      </w:r>
    </w:p>
    <w:p w:rsidR="00845BE0" w:rsidRPr="00D44F9E" w:rsidRDefault="00845BE0" w:rsidP="005A757F">
      <w:pPr>
        <w:rPr>
          <w:rFonts w:cstheme="minorHAnsi"/>
        </w:rPr>
      </w:pPr>
      <w:r w:rsidRPr="00D44F9E">
        <w:rPr>
          <w:rFonts w:cstheme="minorHAnsi"/>
        </w:rPr>
        <w:t>Người chơi đó có thể mua 1 lá bài thức ăn bằng cách trả số tiền</w:t>
      </w:r>
      <w:r w:rsidR="0072623F" w:rsidRPr="00D44F9E">
        <w:rPr>
          <w:rFonts w:cstheme="minorHAnsi"/>
        </w:rPr>
        <w:t>(1, 2 hoặc 3 đồng)</w:t>
      </w:r>
      <w:r w:rsidRPr="00D44F9E">
        <w:rPr>
          <w:rFonts w:cstheme="minorHAnsi"/>
        </w:rPr>
        <w:t xml:space="preserve"> được in trên lá bài.</w:t>
      </w:r>
    </w:p>
    <w:p w:rsidR="00FE0E54" w:rsidRPr="00D44F9E" w:rsidRDefault="003D1B87" w:rsidP="005A757F">
      <w:pPr>
        <w:rPr>
          <w:rFonts w:cstheme="minorHAnsi"/>
        </w:rPr>
      </w:pPr>
      <w:r w:rsidRPr="00D44F9E">
        <w:rPr>
          <w:rFonts w:cstheme="minorHAnsi"/>
        </w:rPr>
        <w:t>Sau đó, lấy lá bài vừa mua đặt(nằm ngửa) vào bộ sưu tập của bản thân, đặt những lá bài không mua</w:t>
      </w:r>
      <w:r w:rsidR="0096638C" w:rsidRPr="00D44F9E">
        <w:rPr>
          <w:rFonts w:cstheme="minorHAnsi"/>
        </w:rPr>
        <w:t>(úp mặt)</w:t>
      </w:r>
      <w:r w:rsidRPr="00D44F9E">
        <w:rPr>
          <w:rFonts w:cstheme="minorHAnsi"/>
        </w:rPr>
        <w:t xml:space="preserve"> bên cạnh bàn chơi.</w:t>
      </w:r>
    </w:p>
    <w:p w:rsidR="0084117B" w:rsidRPr="00D44F9E" w:rsidRDefault="0084117B" w:rsidP="005A757F">
      <w:pPr>
        <w:rPr>
          <w:rFonts w:cstheme="minorHAnsi"/>
        </w:rPr>
      </w:pPr>
      <w:r w:rsidRPr="00D44F9E">
        <w:rPr>
          <w:rFonts w:cstheme="minorHAnsi"/>
        </w:rPr>
        <w:lastRenderedPageBreak/>
        <w:t>Mỗi lá bài thức ăn sẽ cho người chơi 6 điểm</w:t>
      </w:r>
      <w:r w:rsidR="00EF63E3" w:rsidRPr="00D44F9E">
        <w:rPr>
          <w:rFonts w:cstheme="minorHAnsi"/>
        </w:rPr>
        <w:t>, và người chơi sẽ ngay lập tức nhận số điểm đó sau khi đặt lá bài thức ăn vào bộ sưu tập của bản thân.</w:t>
      </w:r>
    </w:p>
    <w:p w:rsidR="00EF63E3" w:rsidRPr="00D44F9E" w:rsidRDefault="006E0BF6" w:rsidP="005A757F">
      <w:pPr>
        <w:rPr>
          <w:rFonts w:cstheme="minorHAnsi"/>
        </w:rPr>
      </w:pPr>
      <w:r w:rsidRPr="00D44F9E">
        <w:rPr>
          <w:rFonts w:cstheme="minorHAnsi"/>
        </w:rPr>
        <w:t>Sau đó, chờ những người chơi còn lại đ</w:t>
      </w:r>
      <w:r w:rsidR="00C33A3A" w:rsidRPr="00D44F9E">
        <w:rPr>
          <w:rFonts w:cstheme="minorHAnsi"/>
        </w:rPr>
        <w:t>i đến nhà trọ. Khi những người chơi khác đến nhà trọ, những người chơi đó có thể mua một món ăn trong số những món còn lại mà người đến trước đó không mua.</w:t>
      </w:r>
    </w:p>
    <w:p w:rsidR="00881A2A" w:rsidRPr="00D44F9E" w:rsidRDefault="00881A2A" w:rsidP="005A757F">
      <w:pPr>
        <w:rPr>
          <w:rFonts w:cstheme="minorHAnsi"/>
        </w:rPr>
      </w:pPr>
      <w:r w:rsidRPr="00D44F9E">
        <w:rPr>
          <w:rFonts w:cstheme="minorHAnsi"/>
        </w:rPr>
        <w:t xml:space="preserve">Người chơi đầu tiên đến nhà trọ sẽ có nhiều lựa chọn hơn trong việc mua </w:t>
      </w:r>
      <w:r w:rsidR="00D77486" w:rsidRPr="00D44F9E">
        <w:rPr>
          <w:rFonts w:cstheme="minorHAnsi"/>
        </w:rPr>
        <w:t>các món ăn hơn những người đến sau.</w:t>
      </w:r>
    </w:p>
    <w:p w:rsidR="00D77486" w:rsidRPr="00D44F9E" w:rsidRDefault="00ED53DD" w:rsidP="005A757F">
      <w:pPr>
        <w:rPr>
          <w:rFonts w:cstheme="minorHAnsi"/>
        </w:rPr>
      </w:pPr>
      <w:r w:rsidRPr="00D44F9E">
        <w:rPr>
          <w:rFonts w:cstheme="minorHAnsi"/>
        </w:rPr>
        <w:t>Lưu ý:</w:t>
      </w:r>
    </w:p>
    <w:p w:rsidR="00ED53DD" w:rsidRPr="00D44F9E" w:rsidRDefault="007427AB" w:rsidP="007427AB">
      <w:pPr>
        <w:pStyle w:val="ListParagraph"/>
        <w:numPr>
          <w:ilvl w:val="0"/>
          <w:numId w:val="4"/>
        </w:numPr>
        <w:rPr>
          <w:rFonts w:cstheme="minorHAnsi"/>
        </w:rPr>
      </w:pPr>
      <w:r w:rsidRPr="00D44F9E">
        <w:rPr>
          <w:rFonts w:cstheme="minorHAnsi"/>
        </w:rPr>
        <w:t>Người chơi không thể ăn 2 món ăn giống nhau trong cuộc hành trình của bản thân.</w:t>
      </w:r>
    </w:p>
    <w:p w:rsidR="007427AB" w:rsidRPr="00D44F9E" w:rsidRDefault="00BF53FD" w:rsidP="007427AB">
      <w:pPr>
        <w:pStyle w:val="ListParagraph"/>
        <w:numPr>
          <w:ilvl w:val="0"/>
          <w:numId w:val="4"/>
        </w:numPr>
        <w:rPr>
          <w:rFonts w:cstheme="minorHAnsi"/>
        </w:rPr>
      </w:pPr>
      <w:r w:rsidRPr="00D44F9E">
        <w:rPr>
          <w:rFonts w:cstheme="minorHAnsi"/>
        </w:rPr>
        <w:t>Người chơi không thể mua 2 món ăn cùng 1 lúc.</w:t>
      </w:r>
    </w:p>
    <w:p w:rsidR="00BF53FD" w:rsidRPr="00D44F9E" w:rsidRDefault="00BC756D" w:rsidP="007427AB">
      <w:pPr>
        <w:pStyle w:val="ListParagraph"/>
        <w:numPr>
          <w:ilvl w:val="0"/>
          <w:numId w:val="4"/>
        </w:numPr>
        <w:rPr>
          <w:rFonts w:cstheme="minorHAnsi"/>
        </w:rPr>
      </w:pPr>
      <w:r w:rsidRPr="00D44F9E">
        <w:rPr>
          <w:rFonts w:cstheme="minorHAnsi"/>
        </w:rPr>
        <w:t>Người chơi không bắt buộc phải mua món ăn khi đến nhà trọ.</w:t>
      </w:r>
    </w:p>
    <w:p w:rsidR="00BC756D" w:rsidRPr="00D44F9E" w:rsidRDefault="0003426E" w:rsidP="00BC756D">
      <w:pPr>
        <w:rPr>
          <w:rFonts w:cstheme="minorHAnsi"/>
        </w:rPr>
      </w:pPr>
      <w:r w:rsidRPr="00D44F9E">
        <w:rPr>
          <w:rFonts w:cstheme="minorHAnsi"/>
        </w:rPr>
        <w:t>Ví dụ:</w:t>
      </w:r>
      <w:r w:rsidRPr="00D44F9E">
        <w:rPr>
          <w:rFonts w:cstheme="minorHAnsi"/>
        </w:rPr>
        <w:br/>
        <w:t>Một ván chơi</w:t>
      </w:r>
      <w:r w:rsidR="005B24B4" w:rsidRPr="00D44F9E">
        <w:rPr>
          <w:rFonts w:cstheme="minorHAnsi"/>
        </w:rPr>
        <w:t xml:space="preserve"> có 4 người chơi. Người chơi đầu tiên khi đến nhà trọ rút 5 lá bài món ăn</w:t>
      </w:r>
      <w:r w:rsidR="004061E2" w:rsidRPr="00D44F9E">
        <w:rPr>
          <w:rFonts w:cstheme="minorHAnsi"/>
        </w:rPr>
        <w:t>(4 người chơi + 1)</w:t>
      </w:r>
      <w:r w:rsidR="00D514DE" w:rsidRPr="00D44F9E">
        <w:rPr>
          <w:rFonts w:cstheme="minorHAnsi"/>
        </w:rPr>
        <w:t xml:space="preserve"> và chọn 1 món ăn để thưởng thức trong 5 lá bài vừa rút.</w:t>
      </w:r>
    </w:p>
    <w:p w:rsidR="00D514DE" w:rsidRPr="00D44F9E" w:rsidRDefault="003C1F94" w:rsidP="00BC756D">
      <w:pPr>
        <w:rPr>
          <w:rFonts w:cstheme="minorHAnsi"/>
        </w:rPr>
      </w:pPr>
      <w:r w:rsidRPr="00D44F9E">
        <w:rPr>
          <w:rFonts w:cstheme="minorHAnsi"/>
        </w:rPr>
        <w:t>Người chơi đến thứ 2 sẽ chọn 1 món ăn trong 4 món còn lại từ người chơi đầu tiên.</w:t>
      </w:r>
    </w:p>
    <w:p w:rsidR="003C1F94" w:rsidRPr="00D44F9E" w:rsidRDefault="000A2407" w:rsidP="00BC756D">
      <w:pPr>
        <w:rPr>
          <w:rFonts w:cstheme="minorHAnsi"/>
        </w:rPr>
      </w:pPr>
      <w:r w:rsidRPr="00D44F9E">
        <w:rPr>
          <w:rFonts w:cstheme="minorHAnsi"/>
        </w:rPr>
        <w:t>Người chơi thứ 3 đến nhà trọ, và muốn thưởng thức một trong 3 món ăn còn lại nhưng không đủ tiền để trả.</w:t>
      </w:r>
    </w:p>
    <w:p w:rsidR="000A2407" w:rsidRPr="00D44F9E" w:rsidRDefault="00764921" w:rsidP="00BC756D">
      <w:pPr>
        <w:rPr>
          <w:rFonts w:cstheme="minorHAnsi"/>
        </w:rPr>
      </w:pPr>
      <w:r w:rsidRPr="00D44F9E">
        <w:rPr>
          <w:rFonts w:cstheme="minorHAnsi"/>
        </w:rPr>
        <w:t>Vì thế, người chơi đó sẽ không thể lấy món ăn và nhịn đói tại nhà trọ này.</w:t>
      </w:r>
    </w:p>
    <w:p w:rsidR="00764921" w:rsidRPr="00D44F9E" w:rsidRDefault="00764921" w:rsidP="00BC756D">
      <w:pPr>
        <w:rPr>
          <w:rFonts w:cstheme="minorHAnsi"/>
        </w:rPr>
      </w:pPr>
      <w:r w:rsidRPr="00D44F9E">
        <w:rPr>
          <w:rFonts w:cstheme="minorHAnsi"/>
        </w:rPr>
        <w:t xml:space="preserve">Người chơi cuối cùng đến nhà trọ và chọn 1 trong 3 món ăn còn lại </w:t>
      </w:r>
      <w:r w:rsidR="001C133B" w:rsidRPr="00D44F9E">
        <w:rPr>
          <w:rFonts w:cstheme="minorHAnsi"/>
        </w:rPr>
        <w:t>từ người chơi trước đó không mua lá bài món ăn.</w:t>
      </w:r>
    </w:p>
    <w:p w:rsidR="001C133B" w:rsidRPr="00D44F9E" w:rsidRDefault="001C133B" w:rsidP="00BC756D">
      <w:pPr>
        <w:rPr>
          <w:rFonts w:cstheme="minorHAnsi"/>
        </w:rPr>
      </w:pPr>
      <w:r w:rsidRPr="00D44F9E">
        <w:rPr>
          <w:rFonts w:cstheme="minorHAnsi"/>
        </w:rPr>
        <w:t>Người chơi cuối cùng mua 1 món ăn và đặt tất cả lá bài còn lại xuống cuối chồng bài món ăn.</w:t>
      </w:r>
    </w:p>
    <w:p w:rsidR="001C133B" w:rsidRPr="00D44F9E" w:rsidRDefault="00F26F85" w:rsidP="00BC756D">
      <w:pPr>
        <w:rPr>
          <w:rFonts w:cstheme="minorHAnsi"/>
        </w:rPr>
      </w:pPr>
      <w:r w:rsidRPr="00D44F9E">
        <w:rPr>
          <w:rFonts w:cstheme="minorHAnsi"/>
        </w:rPr>
        <w:t>Tiếp tục cuộc hành trình</w:t>
      </w:r>
    </w:p>
    <w:p w:rsidR="00D96989" w:rsidRPr="00D44F9E" w:rsidRDefault="00D96989" w:rsidP="00BC756D">
      <w:pPr>
        <w:rPr>
          <w:rFonts w:cstheme="minorHAnsi"/>
        </w:rPr>
      </w:pPr>
      <w:r w:rsidRPr="00D44F9E">
        <w:rPr>
          <w:rFonts w:cstheme="minorHAnsi"/>
        </w:rPr>
        <w:t>Khi tất cả người chơi dừng chân tại nhà trọ và có cơ hội thưởng thức những món ăn địa phương, cuộc hành trình sẽ được tiếp tục:</w:t>
      </w:r>
    </w:p>
    <w:p w:rsidR="007911F0" w:rsidRPr="00D44F9E" w:rsidRDefault="004609B7" w:rsidP="004609B7">
      <w:pPr>
        <w:pStyle w:val="ListParagraph"/>
        <w:numPr>
          <w:ilvl w:val="0"/>
          <w:numId w:val="5"/>
        </w:numPr>
        <w:rPr>
          <w:rFonts w:cstheme="minorHAnsi"/>
        </w:rPr>
      </w:pPr>
      <w:r w:rsidRPr="00D44F9E">
        <w:rPr>
          <w:rFonts w:cstheme="minorHAnsi"/>
        </w:rPr>
        <w:t>Đặt những lá bài thức ăn không được mua xuống dưới chồng bài.</w:t>
      </w:r>
    </w:p>
    <w:p w:rsidR="004609B7" w:rsidRPr="00D44F9E" w:rsidRDefault="00A27388" w:rsidP="004609B7">
      <w:pPr>
        <w:pStyle w:val="ListParagraph"/>
        <w:numPr>
          <w:ilvl w:val="0"/>
          <w:numId w:val="5"/>
        </w:numPr>
        <w:rPr>
          <w:rFonts w:cstheme="minorHAnsi"/>
        </w:rPr>
      </w:pPr>
      <w:r w:rsidRPr="00D44F9E">
        <w:rPr>
          <w:rFonts w:cstheme="minorHAnsi"/>
        </w:rPr>
        <w:t>Người chơi đứng xa nhất – người chơi đứng cuối cùng trong nhà trọ sẽ là người chơi</w:t>
      </w:r>
      <w:r w:rsidR="00EB7C30" w:rsidRPr="00D44F9E">
        <w:rPr>
          <w:rFonts w:cstheme="minorHAnsi"/>
        </w:rPr>
        <w:t xml:space="preserve"> đầu tiên có lượt.</w:t>
      </w:r>
    </w:p>
    <w:p w:rsidR="00B71CC6" w:rsidRPr="00D44F9E" w:rsidRDefault="00D34484" w:rsidP="00B71CC6">
      <w:pPr>
        <w:rPr>
          <w:rFonts w:cstheme="minorHAnsi"/>
        </w:rPr>
      </w:pPr>
      <w:r w:rsidRPr="00D44F9E">
        <w:rPr>
          <w:rFonts w:cstheme="minorHAnsi"/>
        </w:rPr>
        <w:t>Kết thúc cuộc hành trình</w:t>
      </w:r>
    </w:p>
    <w:p w:rsidR="00182911" w:rsidRPr="00D44F9E" w:rsidRDefault="00123F60" w:rsidP="00B71CC6">
      <w:pPr>
        <w:rPr>
          <w:rFonts w:cstheme="minorHAnsi"/>
        </w:rPr>
      </w:pPr>
      <w:r w:rsidRPr="00D44F9E">
        <w:rPr>
          <w:rFonts w:cstheme="minorHAnsi"/>
        </w:rPr>
        <w:t>Khi tất cả người chơi đến nhà trọ cuối cùng ở Edo</w:t>
      </w:r>
      <w:r w:rsidR="0031206E" w:rsidRPr="00D44F9E">
        <w:rPr>
          <w:rFonts w:cstheme="minorHAnsi"/>
        </w:rPr>
        <w:t>, trò chơi</w:t>
      </w:r>
      <w:r w:rsidR="002D565D" w:rsidRPr="00D44F9E">
        <w:rPr>
          <w:rFonts w:cstheme="minorHAnsi"/>
        </w:rPr>
        <w:t xml:space="preserve"> </w:t>
      </w:r>
      <w:r w:rsidR="0031206E" w:rsidRPr="00D44F9E">
        <w:rPr>
          <w:rFonts w:cstheme="minorHAnsi"/>
        </w:rPr>
        <w:t>kết thúc.</w:t>
      </w:r>
    </w:p>
    <w:p w:rsidR="00D71AE0" w:rsidRPr="00D44F9E" w:rsidRDefault="00FE0E87" w:rsidP="005A757F">
      <w:pPr>
        <w:rPr>
          <w:rFonts w:cstheme="minorHAnsi"/>
        </w:rPr>
      </w:pPr>
      <w:r w:rsidRPr="00D44F9E">
        <w:rPr>
          <w:rFonts w:cstheme="minorHAnsi"/>
        </w:rPr>
        <w:t>Trao những lá bài Danh hiệu</w:t>
      </w:r>
      <w:r w:rsidR="00A10E72" w:rsidRPr="00D44F9E">
        <w:rPr>
          <w:rFonts w:cstheme="minorHAnsi"/>
        </w:rPr>
        <w:t xml:space="preserve"> (Người sành ăn, Nhà sưu tập, Người nhiều chuyện và </w:t>
      </w:r>
      <w:r w:rsidR="0002415F" w:rsidRPr="00D44F9E">
        <w:rPr>
          <w:rFonts w:cstheme="minorHAnsi"/>
        </w:rPr>
        <w:t xml:space="preserve">Người </w:t>
      </w:r>
      <w:r w:rsidR="00C777BE" w:rsidRPr="00D44F9E">
        <w:rPr>
          <w:rFonts w:cstheme="minorHAnsi"/>
        </w:rPr>
        <w:t>thích tắm</w:t>
      </w:r>
      <w:r w:rsidR="00A10E72" w:rsidRPr="00D44F9E">
        <w:rPr>
          <w:rFonts w:cstheme="minorHAnsi"/>
        </w:rPr>
        <w:t>) cho người chơi tương ứng.</w:t>
      </w:r>
      <w:r w:rsidR="001D0643" w:rsidRPr="00D44F9E">
        <w:rPr>
          <w:rFonts w:cstheme="minorHAnsi"/>
        </w:rPr>
        <w:t xml:space="preserve"> (Xem bên dưới)</w:t>
      </w:r>
    </w:p>
    <w:p w:rsidR="001D0643" w:rsidRPr="00D44F9E" w:rsidRDefault="004A0FC1" w:rsidP="005A757F">
      <w:pPr>
        <w:rPr>
          <w:rFonts w:cstheme="minorHAnsi"/>
        </w:rPr>
      </w:pPr>
      <w:r w:rsidRPr="00D44F9E">
        <w:rPr>
          <w:rFonts w:cstheme="minorHAnsi"/>
        </w:rPr>
        <w:t>Mỗi n</w:t>
      </w:r>
      <w:r w:rsidR="00795E11" w:rsidRPr="00D44F9E">
        <w:rPr>
          <w:rFonts w:cstheme="minorHAnsi"/>
        </w:rPr>
        <w:t xml:space="preserve">gười chơi nhận về số điểm tương ứng với </w:t>
      </w:r>
      <w:r w:rsidR="00995CD8" w:rsidRPr="00D44F9E">
        <w:rPr>
          <w:rFonts w:cstheme="minorHAnsi"/>
        </w:rPr>
        <w:t>thứ tự</w:t>
      </w:r>
      <w:r w:rsidR="000E7860" w:rsidRPr="00D44F9E">
        <w:rPr>
          <w:rFonts w:cstheme="minorHAnsi"/>
        </w:rPr>
        <w:t xml:space="preserve"> </w:t>
      </w:r>
      <w:r w:rsidR="00995CD8" w:rsidRPr="00D44F9E">
        <w:rPr>
          <w:rFonts w:cstheme="minorHAnsi"/>
        </w:rPr>
        <w:t>số tiền mà người chơi đã cúng cho đền</w:t>
      </w:r>
      <w:r w:rsidR="00795E11" w:rsidRPr="00D44F9E">
        <w:rPr>
          <w:rFonts w:cstheme="minorHAnsi"/>
        </w:rPr>
        <w:t>.</w:t>
      </w:r>
    </w:p>
    <w:p w:rsidR="00AB1914" w:rsidRPr="00D44F9E" w:rsidRDefault="008639F2" w:rsidP="008639F2">
      <w:pPr>
        <w:pStyle w:val="ListParagraph"/>
        <w:numPr>
          <w:ilvl w:val="0"/>
          <w:numId w:val="6"/>
        </w:numPr>
        <w:rPr>
          <w:rFonts w:cstheme="minorHAnsi"/>
        </w:rPr>
      </w:pPr>
      <w:r w:rsidRPr="00D44F9E">
        <w:rPr>
          <w:rFonts w:cstheme="minorHAnsi"/>
        </w:rPr>
        <w:t>Người chơi cúng nhiều nhất sẽ nhận về 10 điểm.</w:t>
      </w:r>
    </w:p>
    <w:p w:rsidR="008639F2" w:rsidRPr="00D44F9E" w:rsidRDefault="008639F2" w:rsidP="008639F2">
      <w:pPr>
        <w:pStyle w:val="ListParagraph"/>
        <w:numPr>
          <w:ilvl w:val="0"/>
          <w:numId w:val="6"/>
        </w:numPr>
        <w:rPr>
          <w:rFonts w:cstheme="minorHAnsi"/>
        </w:rPr>
      </w:pPr>
      <w:r w:rsidRPr="00D44F9E">
        <w:rPr>
          <w:rFonts w:cstheme="minorHAnsi"/>
        </w:rPr>
        <w:t>Người chơi cúng nhiều thứ 2 sẽ nhận về</w:t>
      </w:r>
      <w:r w:rsidR="00A6597F" w:rsidRPr="00D44F9E">
        <w:rPr>
          <w:rFonts w:cstheme="minorHAnsi"/>
        </w:rPr>
        <w:t xml:space="preserve"> 7 điểm.</w:t>
      </w:r>
    </w:p>
    <w:p w:rsidR="008639F2" w:rsidRPr="00D44F9E" w:rsidRDefault="008639F2" w:rsidP="008639F2">
      <w:pPr>
        <w:pStyle w:val="ListParagraph"/>
        <w:numPr>
          <w:ilvl w:val="0"/>
          <w:numId w:val="6"/>
        </w:numPr>
        <w:rPr>
          <w:rFonts w:cstheme="minorHAnsi"/>
        </w:rPr>
      </w:pPr>
      <w:r w:rsidRPr="00D44F9E">
        <w:rPr>
          <w:rFonts w:cstheme="minorHAnsi"/>
        </w:rPr>
        <w:t xml:space="preserve">Người chơi cúng nhiều thứ 3 sẽ nhận về </w:t>
      </w:r>
      <w:r w:rsidR="00A6597F" w:rsidRPr="00D44F9E">
        <w:rPr>
          <w:rFonts w:cstheme="minorHAnsi"/>
        </w:rPr>
        <w:t>4 điểm</w:t>
      </w:r>
    </w:p>
    <w:p w:rsidR="008639F2" w:rsidRPr="00D44F9E" w:rsidRDefault="00F7381C" w:rsidP="008639F2">
      <w:pPr>
        <w:pStyle w:val="ListParagraph"/>
        <w:numPr>
          <w:ilvl w:val="0"/>
          <w:numId w:val="6"/>
        </w:numPr>
        <w:rPr>
          <w:rFonts w:cstheme="minorHAnsi"/>
        </w:rPr>
      </w:pPr>
      <w:r w:rsidRPr="00D44F9E">
        <w:rPr>
          <w:rFonts w:cstheme="minorHAnsi"/>
        </w:rPr>
        <w:t>Những người chơi còn lại</w:t>
      </w:r>
      <w:r w:rsidR="00A6597F" w:rsidRPr="00D44F9E">
        <w:rPr>
          <w:rFonts w:cstheme="minorHAnsi"/>
        </w:rPr>
        <w:t xml:space="preserve"> sẽ nhận về 2 điểm.</w:t>
      </w:r>
    </w:p>
    <w:p w:rsidR="00635B29" w:rsidRPr="00D44F9E" w:rsidRDefault="00635B29" w:rsidP="00635B29">
      <w:pPr>
        <w:rPr>
          <w:rFonts w:cstheme="minorHAnsi"/>
        </w:rPr>
      </w:pPr>
      <w:r w:rsidRPr="00D44F9E">
        <w:rPr>
          <w:rFonts w:cstheme="minorHAnsi"/>
        </w:rPr>
        <w:lastRenderedPageBreak/>
        <w:t>Nếu như hòa thì cả tất cả người chơi sẽ có cùng 1 vị trí và nhận về số điểm tương ứng với vị trí đó. VD: 2 người chơi cùng đứng đầu sẽ cùng nhận về 10 điểm.</w:t>
      </w:r>
    </w:p>
    <w:p w:rsidR="002704D4" w:rsidRPr="00D44F9E" w:rsidRDefault="002704D4" w:rsidP="00635B29">
      <w:pPr>
        <w:rPr>
          <w:rFonts w:cstheme="minorHAnsi"/>
        </w:rPr>
      </w:pPr>
      <w:r w:rsidRPr="00D44F9E">
        <w:rPr>
          <w:rFonts w:cstheme="minorHAnsi"/>
        </w:rPr>
        <w:t>Người chơi không cúng cho đền sẽ không được nhận điểm.</w:t>
      </w:r>
    </w:p>
    <w:p w:rsidR="00867726" w:rsidRPr="00D44F9E" w:rsidRDefault="00867726" w:rsidP="00635B29">
      <w:pPr>
        <w:rPr>
          <w:rFonts w:cstheme="minorHAnsi"/>
        </w:rPr>
      </w:pPr>
      <w:r w:rsidRPr="00D44F9E">
        <w:rPr>
          <w:rFonts w:cstheme="minorHAnsi"/>
        </w:rPr>
        <w:t>Thẻ Danh hiệu</w:t>
      </w:r>
    </w:p>
    <w:p w:rsidR="00635B29" w:rsidRPr="00D44F9E" w:rsidRDefault="00867726" w:rsidP="00635B29">
      <w:pPr>
        <w:rPr>
          <w:rFonts w:cstheme="minorHAnsi"/>
        </w:rPr>
      </w:pPr>
      <w:r w:rsidRPr="00D44F9E">
        <w:rPr>
          <w:rFonts w:cstheme="minorHAnsi"/>
        </w:rPr>
        <w:t>Có tất cả 7 thẻ Danh hiệu dành cho các người chơi,</w:t>
      </w:r>
      <w:r w:rsidR="005B23DC" w:rsidRPr="00D44F9E">
        <w:rPr>
          <w:rFonts w:cstheme="minorHAnsi"/>
        </w:rPr>
        <w:t xml:space="preserve"> 3 trong khi đang chơi và 4 khi kết thúc</w:t>
      </w:r>
      <w:r w:rsidR="000A612D" w:rsidRPr="00D44F9E">
        <w:rPr>
          <w:rFonts w:cstheme="minorHAnsi"/>
        </w:rPr>
        <w:t xml:space="preserve"> hành trình</w:t>
      </w:r>
      <w:r w:rsidR="00400C24" w:rsidRPr="00D44F9E">
        <w:rPr>
          <w:rFonts w:cstheme="minorHAnsi"/>
        </w:rPr>
        <w:t>.</w:t>
      </w:r>
    </w:p>
    <w:p w:rsidR="007E6EA4" w:rsidRPr="00D44F9E" w:rsidRDefault="00394ED2" w:rsidP="00635B29">
      <w:pPr>
        <w:rPr>
          <w:rFonts w:cstheme="minorHAnsi"/>
        </w:rPr>
      </w:pPr>
      <w:r w:rsidRPr="00D44F9E">
        <w:rPr>
          <w:rFonts w:cstheme="minorHAnsi"/>
        </w:rPr>
        <w:t>Danh hiệu Phong cảnh đẹp</w:t>
      </w:r>
    </w:p>
    <w:p w:rsidR="00394ED2" w:rsidRPr="00D44F9E" w:rsidRDefault="00AE2189" w:rsidP="00635B29">
      <w:pPr>
        <w:rPr>
          <w:rFonts w:cstheme="minorHAnsi"/>
        </w:rPr>
      </w:pPr>
      <w:r w:rsidRPr="00D44F9E">
        <w:rPr>
          <w:rFonts w:cstheme="minorHAnsi"/>
        </w:rPr>
        <w:t>Những danh hiệu này sẽ trao cho người chơi trong quá trình đi đến Edo.</w:t>
      </w:r>
    </w:p>
    <w:p w:rsidR="00AE2189" w:rsidRPr="00D44F9E" w:rsidRDefault="003656A1" w:rsidP="00635B29">
      <w:pPr>
        <w:rPr>
          <w:rFonts w:cstheme="minorHAnsi"/>
        </w:rPr>
      </w:pPr>
      <w:r w:rsidRPr="00D44F9E">
        <w:rPr>
          <w:rFonts w:cstheme="minorHAnsi"/>
        </w:rPr>
        <w:t>Người chơi đầu tiên hoàn thành bộ phong cảnh của một loại bất kỳ</w:t>
      </w:r>
      <w:r w:rsidR="007013F7" w:rsidRPr="00D44F9E">
        <w:rPr>
          <w:rFonts w:cstheme="minorHAnsi"/>
        </w:rPr>
        <w:t xml:space="preserve"> sẽ nhận về thẻ Danh hiệu Phong cảnh đẹp của</w:t>
      </w:r>
      <w:r w:rsidR="004968CB" w:rsidRPr="00D44F9E">
        <w:rPr>
          <w:rFonts w:cstheme="minorHAnsi"/>
        </w:rPr>
        <w:t xml:space="preserve"> loại đó.</w:t>
      </w:r>
    </w:p>
    <w:p w:rsidR="00617801" w:rsidRPr="00D44F9E" w:rsidRDefault="00617801" w:rsidP="00635B29">
      <w:pPr>
        <w:rPr>
          <w:rFonts w:cstheme="minorHAnsi"/>
        </w:rPr>
      </w:pPr>
      <w:r w:rsidRPr="00D44F9E">
        <w:rPr>
          <w:rFonts w:cstheme="minorHAnsi"/>
        </w:rPr>
        <w:t>Mỗi thẻ Danh hiệu Phong cảnh đẹp sẽ cho người chơi 3 điểm.</w:t>
      </w:r>
    </w:p>
    <w:p w:rsidR="001B381B" w:rsidRPr="00D44F9E" w:rsidRDefault="00A04A05" w:rsidP="00635B29">
      <w:pPr>
        <w:rPr>
          <w:rFonts w:cstheme="minorHAnsi"/>
        </w:rPr>
      </w:pPr>
      <w:r w:rsidRPr="00D44F9E">
        <w:rPr>
          <w:rFonts w:cstheme="minorHAnsi"/>
        </w:rPr>
        <w:t>Các danh hiệu khác</w:t>
      </w:r>
    </w:p>
    <w:p w:rsidR="00A04A05" w:rsidRPr="00D44F9E" w:rsidRDefault="00D75B18" w:rsidP="00635B29">
      <w:pPr>
        <w:rPr>
          <w:rFonts w:cstheme="minorHAnsi"/>
        </w:rPr>
      </w:pPr>
      <w:r w:rsidRPr="00D44F9E">
        <w:rPr>
          <w:rFonts w:cstheme="minorHAnsi"/>
        </w:rPr>
        <w:t>Những lá bài này sẽ được trao cho người chơi khi kết thúc cuộc hành trình</w:t>
      </w:r>
    </w:p>
    <w:p w:rsidR="006233DD" w:rsidRPr="00D44F9E" w:rsidRDefault="00162EA1" w:rsidP="00635B29">
      <w:pPr>
        <w:rPr>
          <w:rFonts w:cstheme="minorHAnsi"/>
        </w:rPr>
      </w:pPr>
      <w:r w:rsidRPr="00D44F9E">
        <w:rPr>
          <w:rFonts w:cstheme="minorHAnsi"/>
        </w:rPr>
        <w:t>Người sành ăn</w:t>
      </w:r>
    </w:p>
    <w:p w:rsidR="00162EA1" w:rsidRPr="00D44F9E" w:rsidRDefault="00E5500B" w:rsidP="00635B29">
      <w:pPr>
        <w:rPr>
          <w:rFonts w:cstheme="minorHAnsi"/>
        </w:rPr>
      </w:pPr>
      <w:r w:rsidRPr="00D44F9E">
        <w:rPr>
          <w:rFonts w:cstheme="minorHAnsi"/>
        </w:rPr>
        <w:t xml:space="preserve">Người chơi nào có tổng số tiền in trên các lá bài </w:t>
      </w:r>
      <w:r w:rsidR="007A72CC" w:rsidRPr="00D44F9E">
        <w:rPr>
          <w:rFonts w:cstheme="minorHAnsi"/>
        </w:rPr>
        <w:t>Món ăn lớn nhất sẽ giành được lá bài này và nhận về 3 điểm.</w:t>
      </w:r>
    </w:p>
    <w:p w:rsidR="007A72CC" w:rsidRPr="00D44F9E" w:rsidRDefault="008B0360" w:rsidP="00635B29">
      <w:pPr>
        <w:rPr>
          <w:rFonts w:cstheme="minorHAnsi"/>
        </w:rPr>
      </w:pPr>
      <w:r w:rsidRPr="00D44F9E">
        <w:rPr>
          <w:rFonts w:cstheme="minorHAnsi"/>
        </w:rPr>
        <w:t>Người thích tắm</w:t>
      </w:r>
    </w:p>
    <w:p w:rsidR="00286F6E" w:rsidRPr="00D44F9E" w:rsidRDefault="003D45BC" w:rsidP="00635B29">
      <w:pPr>
        <w:rPr>
          <w:rFonts w:cstheme="minorHAnsi"/>
        </w:rPr>
      </w:pPr>
      <w:r w:rsidRPr="00D44F9E">
        <w:rPr>
          <w:rFonts w:cstheme="minorHAnsi"/>
        </w:rPr>
        <w:t>Người chơi có số lượng lá bài Suối nước nóng nhiều nhất</w:t>
      </w:r>
      <w:r w:rsidR="00386D3F" w:rsidRPr="00D44F9E">
        <w:rPr>
          <w:rFonts w:cstheme="minorHAnsi"/>
        </w:rPr>
        <w:t xml:space="preserve"> sẽ có được Danh hiệu này và nhận về cho bản thân 3 điểm.</w:t>
      </w:r>
    </w:p>
    <w:p w:rsidR="00386D3F" w:rsidRPr="00D44F9E" w:rsidRDefault="00DF34DF" w:rsidP="00635B29">
      <w:pPr>
        <w:rPr>
          <w:rFonts w:cstheme="minorHAnsi"/>
        </w:rPr>
      </w:pPr>
      <w:r w:rsidRPr="00D44F9E">
        <w:rPr>
          <w:rFonts w:cstheme="minorHAnsi"/>
        </w:rPr>
        <w:t>Người lắm chuyện</w:t>
      </w:r>
    </w:p>
    <w:p w:rsidR="00FC79C2" w:rsidRPr="00D44F9E" w:rsidRDefault="00FC79C2" w:rsidP="00FC79C2">
      <w:pPr>
        <w:rPr>
          <w:rFonts w:cstheme="minorHAnsi"/>
        </w:rPr>
      </w:pPr>
      <w:r w:rsidRPr="00D44F9E">
        <w:rPr>
          <w:rFonts w:cstheme="minorHAnsi"/>
        </w:rPr>
        <w:t xml:space="preserve">Người chơi có số lượng lá bài </w:t>
      </w:r>
      <w:r w:rsidR="00573A22" w:rsidRPr="00D44F9E">
        <w:rPr>
          <w:rFonts w:cstheme="minorHAnsi"/>
        </w:rPr>
        <w:t>Gặp gỡ</w:t>
      </w:r>
      <w:r w:rsidRPr="00D44F9E">
        <w:rPr>
          <w:rFonts w:cstheme="minorHAnsi"/>
        </w:rPr>
        <w:t xml:space="preserve"> nhiều nhất sẽ có được Danh hiệu này và nhận về cho bản thân 3 điểm.</w:t>
      </w:r>
    </w:p>
    <w:p w:rsidR="00DF34DF" w:rsidRPr="00D44F9E" w:rsidRDefault="00573A22" w:rsidP="00635B29">
      <w:pPr>
        <w:rPr>
          <w:rFonts w:cstheme="minorHAnsi"/>
        </w:rPr>
      </w:pPr>
      <w:r w:rsidRPr="00D44F9E">
        <w:rPr>
          <w:rFonts w:cstheme="minorHAnsi"/>
        </w:rPr>
        <w:t>Nhà sưu tập</w:t>
      </w:r>
    </w:p>
    <w:p w:rsidR="000C4A18" w:rsidRPr="00D44F9E" w:rsidRDefault="000C4A18" w:rsidP="00635B29">
      <w:pPr>
        <w:rPr>
          <w:rFonts w:cstheme="minorHAnsi"/>
        </w:rPr>
      </w:pPr>
      <w:r w:rsidRPr="00D44F9E">
        <w:rPr>
          <w:rFonts w:cstheme="minorHAnsi"/>
        </w:rPr>
        <w:t>Người chơi có số lượng lá bài Lưu niệm nhiều nhất sẽ có được Danh hiệu này và nhận về cho bản thân 3 điểm.</w:t>
      </w:r>
    </w:p>
    <w:p w:rsidR="007127C0" w:rsidRPr="00D44F9E" w:rsidRDefault="007127C0" w:rsidP="00635B29">
      <w:pPr>
        <w:rPr>
          <w:rFonts w:cstheme="minorHAnsi"/>
        </w:rPr>
      </w:pPr>
      <w:r w:rsidRPr="00D44F9E">
        <w:rPr>
          <w:rFonts w:cstheme="minorHAnsi"/>
        </w:rPr>
        <w:t>Chức năng của những thẻ du khách</w:t>
      </w:r>
    </w:p>
    <w:p w:rsidR="007127C0" w:rsidRPr="00D44F9E" w:rsidRDefault="00343D90" w:rsidP="00635B29">
      <w:pPr>
        <w:rPr>
          <w:rFonts w:cstheme="minorHAnsi"/>
        </w:rPr>
      </w:pPr>
      <w:r w:rsidRPr="00D44F9E">
        <w:rPr>
          <w:rFonts w:cstheme="minorHAnsi"/>
        </w:rPr>
        <w:t>Họa sĩ Hiroshige</w:t>
      </w:r>
    </w:p>
    <w:p w:rsidR="005D4AB6" w:rsidRPr="00D44F9E" w:rsidRDefault="005D4AB6" w:rsidP="00635B29">
      <w:pPr>
        <w:rPr>
          <w:rFonts w:cstheme="minorHAnsi"/>
        </w:rPr>
      </w:pPr>
      <w:r w:rsidRPr="00D44F9E">
        <w:rPr>
          <w:rFonts w:cstheme="minorHAnsi"/>
        </w:rPr>
        <w:t xml:space="preserve">Khi Hiroshige đi đến </w:t>
      </w:r>
      <w:r w:rsidR="00721C71" w:rsidRPr="00D44F9E">
        <w:rPr>
          <w:rFonts w:cstheme="minorHAnsi"/>
        </w:rPr>
        <w:t>một trong 3 nhà trọ ở không phải nhà trọ cuối cùng</w:t>
      </w:r>
      <w:r w:rsidR="00A51107" w:rsidRPr="00D44F9E">
        <w:rPr>
          <w:rFonts w:cstheme="minorHAnsi"/>
        </w:rPr>
        <w:t>, trước khi thưởng thức món ăn</w:t>
      </w:r>
      <w:r w:rsidR="00721C71" w:rsidRPr="00D44F9E">
        <w:rPr>
          <w:rFonts w:cstheme="minorHAnsi"/>
        </w:rPr>
        <w:t>, Hiroshige được phép lấy 1 lá bài Phong cảnh</w:t>
      </w:r>
      <w:r w:rsidR="00284E70" w:rsidRPr="00D44F9E">
        <w:rPr>
          <w:rFonts w:cstheme="minorHAnsi"/>
        </w:rPr>
        <w:t xml:space="preserve"> bất kỳ, sau đó người chơi sẽ nhận về số điểm</w:t>
      </w:r>
      <w:r w:rsidR="00E90994" w:rsidRPr="00D44F9E">
        <w:rPr>
          <w:rFonts w:cstheme="minorHAnsi"/>
        </w:rPr>
        <w:t xml:space="preserve"> được in trên lá bài</w:t>
      </w:r>
      <w:r w:rsidR="00C341F2" w:rsidRPr="00D44F9E">
        <w:rPr>
          <w:rFonts w:cstheme="minorHAnsi"/>
        </w:rPr>
        <w:t>.</w:t>
      </w:r>
    </w:p>
    <w:p w:rsidR="007A7345" w:rsidRPr="00D44F9E" w:rsidRDefault="00343D90" w:rsidP="00635B29">
      <w:pPr>
        <w:rPr>
          <w:rFonts w:cstheme="minorHAnsi"/>
        </w:rPr>
      </w:pPr>
      <w:r w:rsidRPr="00D44F9E">
        <w:rPr>
          <w:rFonts w:cstheme="minorHAnsi"/>
        </w:rPr>
        <w:t>Người đưa tin Chuubei</w:t>
      </w:r>
    </w:p>
    <w:p w:rsidR="00045A08" w:rsidRPr="00D44F9E" w:rsidRDefault="00045A08" w:rsidP="00635B29">
      <w:pPr>
        <w:rPr>
          <w:rFonts w:cstheme="minorHAnsi"/>
        </w:rPr>
      </w:pPr>
      <w:r w:rsidRPr="00D44F9E">
        <w:rPr>
          <w:rFonts w:cstheme="minorHAnsi"/>
        </w:rPr>
        <w:t>Khi Chuubei</w:t>
      </w:r>
      <w:r w:rsidR="004968ED" w:rsidRPr="00D44F9E">
        <w:rPr>
          <w:rFonts w:cstheme="minorHAnsi"/>
        </w:rPr>
        <w:t xml:space="preserve"> đi đến một trong 3 nhà trọ ở không phải nhà trọ cuối cùng,</w:t>
      </w:r>
      <w:r w:rsidR="00A51107" w:rsidRPr="00D44F9E">
        <w:rPr>
          <w:rFonts w:cstheme="minorHAnsi"/>
        </w:rPr>
        <w:t xml:space="preserve"> trước khi thưởng thức món ăn,</w:t>
      </w:r>
      <w:r w:rsidR="004968ED" w:rsidRPr="00D44F9E">
        <w:rPr>
          <w:rFonts w:cstheme="minorHAnsi"/>
        </w:rPr>
        <w:t xml:space="preserve"> Chuubei được phép </w:t>
      </w:r>
      <w:r w:rsidR="00C710DA" w:rsidRPr="00D44F9E">
        <w:rPr>
          <w:rFonts w:cstheme="minorHAnsi"/>
        </w:rPr>
        <w:t>rút</w:t>
      </w:r>
      <w:r w:rsidR="004968ED" w:rsidRPr="00D44F9E">
        <w:rPr>
          <w:rFonts w:cstheme="minorHAnsi"/>
        </w:rPr>
        <w:t xml:space="preserve"> 1 lá bài </w:t>
      </w:r>
      <w:r w:rsidR="00DF0F37" w:rsidRPr="00D44F9E">
        <w:rPr>
          <w:rFonts w:cstheme="minorHAnsi"/>
        </w:rPr>
        <w:t>Gặp gỡ và thực hiện chức năng của lá bài đó.</w:t>
      </w:r>
    </w:p>
    <w:p w:rsidR="00624015" w:rsidRPr="00D44F9E" w:rsidRDefault="00343D90" w:rsidP="00635B29">
      <w:pPr>
        <w:rPr>
          <w:rFonts w:cstheme="minorHAnsi"/>
        </w:rPr>
      </w:pPr>
      <w:r w:rsidRPr="00D44F9E">
        <w:rPr>
          <w:rFonts w:cstheme="minorHAnsi"/>
        </w:rPr>
        <w:t>Lãng nhân Kinko</w:t>
      </w:r>
    </w:p>
    <w:p w:rsidR="004703D0" w:rsidRPr="00D44F9E" w:rsidRDefault="003C3F1C" w:rsidP="00635B29">
      <w:pPr>
        <w:rPr>
          <w:rFonts w:cstheme="minorHAnsi"/>
        </w:rPr>
      </w:pPr>
      <w:r w:rsidRPr="00D44F9E">
        <w:rPr>
          <w:rFonts w:cstheme="minorHAnsi"/>
        </w:rPr>
        <w:t>Khi mua các Món ăn, Kinko sẽ được giảm 1 đồng(Món ăn có giá 1 đồng sẽ xem như miễn phí).</w:t>
      </w:r>
    </w:p>
    <w:p w:rsidR="008530CD" w:rsidRPr="00D44F9E" w:rsidRDefault="00343D90" w:rsidP="00635B29">
      <w:pPr>
        <w:rPr>
          <w:rFonts w:cstheme="minorHAnsi"/>
        </w:rPr>
      </w:pPr>
      <w:r w:rsidRPr="00D44F9E">
        <w:rPr>
          <w:rFonts w:cstheme="minorHAnsi"/>
        </w:rPr>
        <w:lastRenderedPageBreak/>
        <w:t>Quan lại Yoshiyasu</w:t>
      </w:r>
    </w:p>
    <w:p w:rsidR="00806168" w:rsidRPr="00D44F9E" w:rsidRDefault="00ED5EF2" w:rsidP="00635B29">
      <w:pPr>
        <w:rPr>
          <w:rFonts w:cstheme="minorHAnsi"/>
        </w:rPr>
      </w:pPr>
      <w:r w:rsidRPr="00D44F9E">
        <w:rPr>
          <w:rFonts w:cstheme="minorHAnsi"/>
        </w:rPr>
        <w:t>Mỗi khi thực hiện hành động Gặp gỡ, Yoshiyasu có thể rút 2 lá bài Gặp gỡ và giữ lại 1 thẻ mà người chơi muốn, thẻ còn lại sẽ đặt dưới cùng chồng bài Gặp gỡ</w:t>
      </w:r>
      <w:r w:rsidR="008B1860" w:rsidRPr="00D44F9E">
        <w:rPr>
          <w:rFonts w:cstheme="minorHAnsi"/>
        </w:rPr>
        <w:t xml:space="preserve"> (không cho những người chơi khác xem).</w:t>
      </w:r>
    </w:p>
    <w:p w:rsidR="00343D90" w:rsidRPr="00D44F9E" w:rsidRDefault="00F7633F" w:rsidP="00635B29">
      <w:pPr>
        <w:rPr>
          <w:rFonts w:cstheme="minorHAnsi"/>
        </w:rPr>
      </w:pPr>
      <w:r w:rsidRPr="00D44F9E">
        <w:rPr>
          <w:rFonts w:cstheme="minorHAnsi"/>
        </w:rPr>
        <w:t xml:space="preserve">Cô bé mồ côi </w:t>
      </w:r>
      <w:r w:rsidR="001625EF" w:rsidRPr="00D44F9E">
        <w:rPr>
          <w:rFonts w:cstheme="minorHAnsi"/>
        </w:rPr>
        <w:t>Satsuki</w:t>
      </w:r>
    </w:p>
    <w:p w:rsidR="00DE7C2A" w:rsidRPr="00D44F9E" w:rsidRDefault="0043719A" w:rsidP="00635B29">
      <w:pPr>
        <w:rPr>
          <w:rFonts w:cstheme="minorHAnsi"/>
        </w:rPr>
      </w:pPr>
      <w:r w:rsidRPr="00D44F9E">
        <w:rPr>
          <w:rFonts w:cstheme="minorHAnsi"/>
        </w:rPr>
        <w:t>Khi đ</w:t>
      </w:r>
      <w:r w:rsidR="003E61F9" w:rsidRPr="00D44F9E">
        <w:rPr>
          <w:rFonts w:cstheme="minorHAnsi"/>
        </w:rPr>
        <w:t>i đến được Nhà trọ,</w:t>
      </w:r>
      <w:r w:rsidR="00DE5191" w:rsidRPr="00D44F9E">
        <w:rPr>
          <w:rFonts w:cstheme="minorHAnsi"/>
        </w:rPr>
        <w:t xml:space="preserve"> Satsuki nhận về một lá bài Món ăn </w:t>
      </w:r>
      <w:r w:rsidR="004450BB" w:rsidRPr="00D44F9E">
        <w:rPr>
          <w:rFonts w:cstheme="minorHAnsi"/>
        </w:rPr>
        <w:t>ngẫu nhiên</w:t>
      </w:r>
      <w:r w:rsidR="00DE5191" w:rsidRPr="00D44F9E">
        <w:rPr>
          <w:rFonts w:cstheme="minorHAnsi"/>
        </w:rPr>
        <w:t xml:space="preserve"> miễn phí</w:t>
      </w:r>
      <w:r w:rsidR="006D592D" w:rsidRPr="00D44F9E">
        <w:rPr>
          <w:rFonts w:cstheme="minorHAnsi"/>
        </w:rPr>
        <w:t xml:space="preserve"> từ chồng bài Món ăn</w:t>
      </w:r>
      <w:r w:rsidR="00417FC0" w:rsidRPr="00D44F9E">
        <w:rPr>
          <w:rFonts w:cstheme="minorHAnsi"/>
        </w:rPr>
        <w:t>.</w:t>
      </w:r>
    </w:p>
    <w:p w:rsidR="00417FC0" w:rsidRPr="00D44F9E" w:rsidRDefault="00417FC0" w:rsidP="00635B29">
      <w:pPr>
        <w:rPr>
          <w:rFonts w:cstheme="minorHAnsi"/>
        </w:rPr>
      </w:pPr>
      <w:r w:rsidRPr="00D44F9E">
        <w:rPr>
          <w:rFonts w:cstheme="minorHAnsi"/>
        </w:rPr>
        <w:t xml:space="preserve">Lưu ý: </w:t>
      </w:r>
      <w:r w:rsidR="00AA618D" w:rsidRPr="00D44F9E">
        <w:rPr>
          <w:rFonts w:cstheme="minorHAnsi"/>
        </w:rPr>
        <w:t>Sau khi xem</w:t>
      </w:r>
      <w:r w:rsidR="00D23A86" w:rsidRPr="00D44F9E">
        <w:rPr>
          <w:rFonts w:cstheme="minorHAnsi"/>
        </w:rPr>
        <w:t xml:space="preserve"> lá bài </w:t>
      </w:r>
      <w:r w:rsidR="00FB03E5" w:rsidRPr="00D44F9E">
        <w:rPr>
          <w:rFonts w:cstheme="minorHAnsi"/>
        </w:rPr>
        <w:t>M</w:t>
      </w:r>
      <w:r w:rsidR="00D23A86" w:rsidRPr="00D44F9E">
        <w:rPr>
          <w:rFonts w:cstheme="minorHAnsi"/>
        </w:rPr>
        <w:t xml:space="preserve">ón </w:t>
      </w:r>
      <w:r w:rsidR="0072190B" w:rsidRPr="00D44F9E">
        <w:rPr>
          <w:rFonts w:cstheme="minorHAnsi"/>
        </w:rPr>
        <w:t>ăn ngẫu nhiên đó,</w:t>
      </w:r>
      <w:r w:rsidR="00D23A86" w:rsidRPr="00D44F9E">
        <w:rPr>
          <w:rFonts w:cstheme="minorHAnsi"/>
        </w:rPr>
        <w:t xml:space="preserve"> Satsuki</w:t>
      </w:r>
      <w:r w:rsidR="00C6177C" w:rsidRPr="00D44F9E">
        <w:rPr>
          <w:rFonts w:cstheme="minorHAnsi"/>
        </w:rPr>
        <w:t xml:space="preserve"> vẫn có thể trả tiền để thưởng thức món ăn như những người chơi khác</w:t>
      </w:r>
      <w:r w:rsidR="000E2B1E" w:rsidRPr="00D44F9E">
        <w:rPr>
          <w:rFonts w:cstheme="minorHAnsi"/>
        </w:rPr>
        <w:t xml:space="preserve"> thay vì nhận về lá bài Món ăn miễn phí ở trên</w:t>
      </w:r>
      <w:r w:rsidR="00C6177C" w:rsidRPr="00D44F9E">
        <w:rPr>
          <w:rFonts w:cstheme="minorHAnsi"/>
        </w:rPr>
        <w:t>.</w:t>
      </w:r>
    </w:p>
    <w:p w:rsidR="001625EF" w:rsidRPr="00D44F9E" w:rsidRDefault="001625EF" w:rsidP="00635B29">
      <w:pPr>
        <w:rPr>
          <w:rFonts w:cstheme="minorHAnsi"/>
        </w:rPr>
      </w:pPr>
      <w:r w:rsidRPr="00D44F9E">
        <w:rPr>
          <w:rFonts w:cstheme="minorHAnsi"/>
        </w:rPr>
        <w:t>Cao nhân Mitsukuni</w:t>
      </w:r>
    </w:p>
    <w:p w:rsidR="00FB03E5" w:rsidRPr="00D44F9E" w:rsidRDefault="00B231FE" w:rsidP="00635B29">
      <w:pPr>
        <w:rPr>
          <w:rFonts w:cstheme="minorHAnsi"/>
        </w:rPr>
      </w:pPr>
      <w:r w:rsidRPr="00D44F9E">
        <w:rPr>
          <w:rFonts w:cstheme="minorHAnsi"/>
        </w:rPr>
        <w:t>Mitsukuni sẽ nhận thêm 1 điểm với mỗi lá bài Suối nước nóng mà người chơi có.</w:t>
      </w:r>
    </w:p>
    <w:p w:rsidR="001625EF" w:rsidRPr="00D44F9E" w:rsidRDefault="001625EF" w:rsidP="00635B29">
      <w:pPr>
        <w:rPr>
          <w:rFonts w:cstheme="minorHAnsi"/>
        </w:rPr>
      </w:pPr>
      <w:r w:rsidRPr="00D44F9E">
        <w:rPr>
          <w:rFonts w:cstheme="minorHAnsi"/>
        </w:rPr>
        <w:t>Vũ nữ Sasayakko</w:t>
      </w:r>
    </w:p>
    <w:p w:rsidR="003D6DF0" w:rsidRPr="00D44F9E" w:rsidRDefault="0027379A" w:rsidP="00635B29">
      <w:pPr>
        <w:rPr>
          <w:rFonts w:cstheme="minorHAnsi"/>
        </w:rPr>
      </w:pPr>
      <w:r w:rsidRPr="00D44F9E">
        <w:rPr>
          <w:rFonts w:cstheme="minorHAnsi"/>
        </w:rPr>
        <w:t>Tại Làng, nếu như Sasayakko mua từ 2 lá bài Lưu niệm trở lên, lá bài có giá tiền nhỏ nhất sẽ được miễn phí.</w:t>
      </w:r>
    </w:p>
    <w:p w:rsidR="001625EF" w:rsidRPr="00D44F9E" w:rsidRDefault="00F8400F" w:rsidP="00635B29">
      <w:pPr>
        <w:rPr>
          <w:rFonts w:cstheme="minorHAnsi"/>
        </w:rPr>
      </w:pPr>
      <w:r w:rsidRPr="00D44F9E">
        <w:rPr>
          <w:rFonts w:cstheme="minorHAnsi"/>
        </w:rPr>
        <w:t>Thần chủ Hirotada</w:t>
      </w:r>
    </w:p>
    <w:p w:rsidR="00A444B3" w:rsidRPr="00D44F9E" w:rsidRDefault="00A444B3" w:rsidP="00635B29">
      <w:pPr>
        <w:rPr>
          <w:rFonts w:cstheme="minorHAnsi"/>
        </w:rPr>
      </w:pPr>
      <w:r w:rsidRPr="00D44F9E">
        <w:rPr>
          <w:rFonts w:cstheme="minorHAnsi"/>
        </w:rPr>
        <w:t>Mỗi khi đến đền, Hirotada có thể lấy 1 đồng trong hành trang của người chơi</w:t>
      </w:r>
      <w:r w:rsidR="006A6C28" w:rsidRPr="00D44F9E">
        <w:rPr>
          <w:rFonts w:cstheme="minorHAnsi"/>
        </w:rPr>
        <w:t xml:space="preserve"> và cúng cho đền</w:t>
      </w:r>
      <w:r w:rsidR="00AD4445" w:rsidRPr="00D44F9E">
        <w:rPr>
          <w:rFonts w:cstheme="minorHAnsi"/>
        </w:rPr>
        <w:t>, sau đó nhận về 1 điểm cho hành động này. Bạn vẫn có thể thực hiện hành động cúng 1, 2 hoặc 3 đồng cho đền như bình thường.</w:t>
      </w:r>
    </w:p>
    <w:p w:rsidR="00BB3169" w:rsidRPr="00D44F9E" w:rsidRDefault="00BB3169" w:rsidP="00635B29">
      <w:pPr>
        <w:rPr>
          <w:rFonts w:cstheme="minorHAnsi"/>
        </w:rPr>
      </w:pPr>
      <w:r w:rsidRPr="00D44F9E">
        <w:rPr>
          <w:rFonts w:cstheme="minorHAnsi"/>
        </w:rPr>
        <w:t>Nghệ sĩ đường phố Umegae</w:t>
      </w:r>
    </w:p>
    <w:p w:rsidR="00C26954" w:rsidRPr="00D44F9E" w:rsidRDefault="00F62339" w:rsidP="00635B29">
      <w:pPr>
        <w:rPr>
          <w:rFonts w:cstheme="minorHAnsi"/>
        </w:rPr>
      </w:pPr>
      <w:r w:rsidRPr="00D44F9E">
        <w:rPr>
          <w:rFonts w:cstheme="minorHAnsi"/>
        </w:rPr>
        <w:t xml:space="preserve">Umegae nhận 1 đồng và 1 điểm </w:t>
      </w:r>
      <w:r w:rsidR="007B1AF2" w:rsidRPr="00D44F9E">
        <w:rPr>
          <w:rFonts w:cstheme="minorHAnsi"/>
        </w:rPr>
        <w:t>khi</w:t>
      </w:r>
      <w:r w:rsidR="00D3572A" w:rsidRPr="00D44F9E">
        <w:rPr>
          <w:rFonts w:cstheme="minorHAnsi"/>
        </w:rPr>
        <w:t xml:space="preserve"> thực hiện hành động Gặp gỡ, trước khi rút lá bài Gặp gỡ và thực hiện chức năng của lá bài đó.</w:t>
      </w:r>
    </w:p>
    <w:p w:rsidR="00BB3169" w:rsidRPr="00D44F9E" w:rsidRDefault="00D95C60" w:rsidP="00635B29">
      <w:pPr>
        <w:rPr>
          <w:rFonts w:cstheme="minorHAnsi"/>
        </w:rPr>
      </w:pPr>
      <w:r w:rsidRPr="00D44F9E">
        <w:rPr>
          <w:rFonts w:cstheme="minorHAnsi"/>
        </w:rPr>
        <w:t>Thương nhân Zen-Emon</w:t>
      </w:r>
    </w:p>
    <w:p w:rsidR="008C255A" w:rsidRPr="00D44F9E" w:rsidRDefault="007D5BE6" w:rsidP="00635B29">
      <w:pPr>
        <w:rPr>
          <w:rFonts w:cstheme="minorHAnsi"/>
        </w:rPr>
      </w:pPr>
      <w:r w:rsidRPr="00D44F9E">
        <w:rPr>
          <w:rFonts w:cstheme="minorHAnsi"/>
        </w:rPr>
        <w:t>Khi ở Làng, Zen-Emon có thể mua 1 lá bài Lưu niệm chỉ với 1 đồng thay vì giá tiền được in trên lá bài.</w:t>
      </w:r>
    </w:p>
    <w:p w:rsidR="00D95C60" w:rsidRPr="00D44F9E" w:rsidRDefault="00117A67" w:rsidP="00635B29">
      <w:pPr>
        <w:rPr>
          <w:rFonts w:cstheme="minorHAnsi"/>
        </w:rPr>
      </w:pPr>
      <w:r w:rsidRPr="00D44F9E">
        <w:rPr>
          <w:rFonts w:cstheme="minorHAnsi"/>
        </w:rPr>
        <w:t>Một số luật đặc biệt khi chơi 2 người</w:t>
      </w:r>
    </w:p>
    <w:p w:rsidR="00E52DC0" w:rsidRPr="00D44F9E" w:rsidRDefault="00FA6301" w:rsidP="00635B29">
      <w:pPr>
        <w:rPr>
          <w:rFonts w:cstheme="minorHAnsi"/>
        </w:rPr>
      </w:pPr>
      <w:r w:rsidRPr="00D44F9E">
        <w:rPr>
          <w:rFonts w:cstheme="minorHAnsi"/>
        </w:rPr>
        <w:t>Khi chơi Tokaido với 2 người, sẽ có một số luật bổ sung</w:t>
      </w:r>
      <w:r w:rsidR="00103C93" w:rsidRPr="00D44F9E">
        <w:rPr>
          <w:rFonts w:cstheme="minorHAnsi"/>
        </w:rPr>
        <w:t xml:space="preserve">, chỉnh sửa so với luật </w:t>
      </w:r>
      <w:r w:rsidR="004F174B" w:rsidRPr="00D44F9E">
        <w:rPr>
          <w:rFonts w:cstheme="minorHAnsi"/>
        </w:rPr>
        <w:t>ở</w:t>
      </w:r>
      <w:r w:rsidR="00103C93" w:rsidRPr="00D44F9E">
        <w:rPr>
          <w:rFonts w:cstheme="minorHAnsi"/>
        </w:rPr>
        <w:t xml:space="preserve"> trên.</w:t>
      </w:r>
    </w:p>
    <w:p w:rsidR="004F174B" w:rsidRPr="00D44F9E" w:rsidRDefault="007F7E85" w:rsidP="00635B29">
      <w:pPr>
        <w:rPr>
          <w:rFonts w:cstheme="minorHAnsi"/>
        </w:rPr>
      </w:pPr>
      <w:r w:rsidRPr="00D44F9E">
        <w:rPr>
          <w:rFonts w:cstheme="minorHAnsi"/>
        </w:rPr>
        <w:t>Trong khi chuẩn bị, thêm vào 1 Du khách ngẫu nhiên</w:t>
      </w:r>
      <w:r w:rsidR="00BE2972" w:rsidRPr="00D44F9E">
        <w:rPr>
          <w:rFonts w:cstheme="minorHAnsi"/>
        </w:rPr>
        <w:t xml:space="preserve"> vào nhà trọ đầu tiên</w:t>
      </w:r>
      <w:r w:rsidR="003C1C2E" w:rsidRPr="00D44F9E">
        <w:rPr>
          <w:rFonts w:cstheme="minorHAnsi"/>
        </w:rPr>
        <w:t xml:space="preserve"> (quyết định lượt chơi của 3 du khách một cách ngẫu nhiên).</w:t>
      </w:r>
    </w:p>
    <w:p w:rsidR="00BE2972" w:rsidRPr="00D44F9E" w:rsidRDefault="001119F6" w:rsidP="00635B29">
      <w:pPr>
        <w:rPr>
          <w:rFonts w:cstheme="minorHAnsi"/>
        </w:rPr>
      </w:pPr>
      <w:r w:rsidRPr="00D44F9E">
        <w:rPr>
          <w:rFonts w:cstheme="minorHAnsi"/>
        </w:rPr>
        <w:t>Như những người chơi bình thường, du khách ngẫu nhiên này cũng sẽ di chuyển nếu như đang ở xa nhất so với đích đến.</w:t>
      </w:r>
    </w:p>
    <w:p w:rsidR="005433B1" w:rsidRPr="00D44F9E" w:rsidRDefault="005433B1" w:rsidP="00635B29">
      <w:pPr>
        <w:rPr>
          <w:rFonts w:cstheme="minorHAnsi"/>
        </w:rPr>
      </w:pPr>
      <w:r w:rsidRPr="00D44F9E">
        <w:rPr>
          <w:rFonts w:cstheme="minorHAnsi"/>
        </w:rPr>
        <w:t>Người chơi nào đang đứng đầu sẽ là người di chuyển du khách ngẫu nhiên này.</w:t>
      </w:r>
    </w:p>
    <w:p w:rsidR="005433B1" w:rsidRPr="00D44F9E" w:rsidRDefault="00F8456E" w:rsidP="00635B29">
      <w:pPr>
        <w:rPr>
          <w:rFonts w:cstheme="minorHAnsi"/>
        </w:rPr>
      </w:pPr>
      <w:r w:rsidRPr="00D44F9E">
        <w:rPr>
          <w:rFonts w:cstheme="minorHAnsi"/>
        </w:rPr>
        <w:t xml:space="preserve">Lưu ý: </w:t>
      </w:r>
      <w:r w:rsidR="006C6AA6" w:rsidRPr="00D44F9E">
        <w:rPr>
          <w:rFonts w:cstheme="minorHAnsi"/>
        </w:rPr>
        <w:t xml:space="preserve">Việc di chuyển </w:t>
      </w:r>
      <w:r w:rsidRPr="00D44F9E">
        <w:rPr>
          <w:rFonts w:cstheme="minorHAnsi"/>
        </w:rPr>
        <w:t>Du khách ngẫu nhiên</w:t>
      </w:r>
      <w:r w:rsidR="006C6AA6" w:rsidRPr="00D44F9E">
        <w:rPr>
          <w:rFonts w:cstheme="minorHAnsi"/>
        </w:rPr>
        <w:t xml:space="preserve"> là phần rất quan trọng trong khi chơi 2 người, vì đây có thể là yếu tố then chốt để chiến thắng.</w:t>
      </w:r>
    </w:p>
    <w:p w:rsidR="006C6AA6" w:rsidRPr="00D44F9E" w:rsidRDefault="005F6186" w:rsidP="00635B29">
      <w:pPr>
        <w:rPr>
          <w:rFonts w:cstheme="minorHAnsi"/>
        </w:rPr>
      </w:pPr>
      <w:r w:rsidRPr="00D44F9E">
        <w:rPr>
          <w:rFonts w:cstheme="minorHAnsi"/>
        </w:rPr>
        <w:t>Việc du khách ngẫu nhiên di chuyển không có ảnh hưởng nhiều đến ván chơi, ngoại trừ 2 địa điểm là Nhà trọ và Đền:</w:t>
      </w:r>
    </w:p>
    <w:p w:rsidR="005F6186" w:rsidRPr="00D44F9E" w:rsidRDefault="001B1679" w:rsidP="00635B29">
      <w:pPr>
        <w:rPr>
          <w:rFonts w:cstheme="minorHAnsi"/>
        </w:rPr>
      </w:pPr>
      <w:r w:rsidRPr="00D44F9E">
        <w:rPr>
          <w:rFonts w:cstheme="minorHAnsi"/>
        </w:rPr>
        <w:t xml:space="preserve">Khi du khách ngẫu nhiên di chuyển đến đền, lấy 1 đồng từ hành trang của anh ta và cúng cho đền. </w:t>
      </w:r>
      <w:r w:rsidR="007774A5" w:rsidRPr="00D44F9E">
        <w:rPr>
          <w:rFonts w:cstheme="minorHAnsi"/>
        </w:rPr>
        <w:t>Khi kết thúc cuộc hành trình, du khách ngẫu nhiên cũng sẽ được tính vào khi xét vị trí của những người chơi đã cúng cho đền.</w:t>
      </w:r>
    </w:p>
    <w:p w:rsidR="007774A5" w:rsidRPr="00D44F9E" w:rsidRDefault="00C90BA7" w:rsidP="00635B29">
      <w:pPr>
        <w:rPr>
          <w:rFonts w:cstheme="minorHAnsi"/>
        </w:rPr>
      </w:pPr>
      <w:r w:rsidRPr="00D44F9E">
        <w:rPr>
          <w:rFonts w:cstheme="minorHAnsi"/>
        </w:rPr>
        <w:lastRenderedPageBreak/>
        <w:t xml:space="preserve">Khi chơi 2 người chơi, </w:t>
      </w:r>
      <w:r w:rsidR="003616BE" w:rsidRPr="00D44F9E">
        <w:rPr>
          <w:rFonts w:cstheme="minorHAnsi"/>
        </w:rPr>
        <w:t>người chơi đầu tiên đến Nhà trọ sẽ rút 4 lá bài Món ăn</w:t>
      </w:r>
      <w:r w:rsidR="009F7963" w:rsidRPr="00D44F9E">
        <w:rPr>
          <w:rFonts w:cstheme="minorHAnsi"/>
        </w:rPr>
        <w:t>. Khi du khách ngẫu nhiên đến nhà trọ, người chơi di chuyển du khách ngẫu nhiên sẽ lấy 1 lá bài ngẫu nhiên trong các lá bài Món ăn được rút và bỏ xuống dưới cuối chồng bài Món ăn mà không cho những người chơi khác thấy.</w:t>
      </w:r>
    </w:p>
    <w:p w:rsidR="009F7963" w:rsidRPr="00D44F9E" w:rsidRDefault="006F10AB" w:rsidP="00635B29">
      <w:pPr>
        <w:rPr>
          <w:rFonts w:cstheme="minorHAnsi"/>
        </w:rPr>
      </w:pPr>
      <w:r w:rsidRPr="00D44F9E">
        <w:rPr>
          <w:rFonts w:cstheme="minorHAnsi"/>
        </w:rPr>
        <w:t xml:space="preserve">Ngoại trừ 2 trường hợp trên, </w:t>
      </w:r>
      <w:r w:rsidR="00EB5EBB" w:rsidRPr="00D44F9E">
        <w:rPr>
          <w:rFonts w:cstheme="minorHAnsi"/>
        </w:rPr>
        <w:t xml:space="preserve">phần còn lại </w:t>
      </w:r>
      <w:r w:rsidRPr="00D44F9E">
        <w:rPr>
          <w:rFonts w:cstheme="minorHAnsi"/>
        </w:rPr>
        <w:t>ván chơi sẽ được chơi như luật bình thường.</w:t>
      </w:r>
    </w:p>
    <w:p w:rsidR="00EB5EBB" w:rsidRPr="00D44F9E" w:rsidRDefault="00917C5D" w:rsidP="00635B29">
      <w:pPr>
        <w:rPr>
          <w:rFonts w:cstheme="minorHAnsi"/>
        </w:rPr>
      </w:pPr>
      <w:r w:rsidRPr="00D44F9E">
        <w:rPr>
          <w:rFonts w:cstheme="minorHAnsi"/>
        </w:rPr>
        <w:t>Biến thể</w:t>
      </w:r>
    </w:p>
    <w:p w:rsidR="007438E0" w:rsidRPr="00D44F9E" w:rsidRDefault="00715A35" w:rsidP="00635B29">
      <w:pPr>
        <w:rPr>
          <w:rFonts w:cstheme="minorHAnsi"/>
        </w:rPr>
      </w:pPr>
      <w:r w:rsidRPr="00D44F9E">
        <w:rPr>
          <w:rFonts w:cstheme="minorHAnsi"/>
        </w:rPr>
        <w:t>Hành trình của kẻ nghiệp dư</w:t>
      </w:r>
    </w:p>
    <w:p w:rsidR="00715A35" w:rsidRPr="00D44F9E" w:rsidRDefault="00715A35" w:rsidP="00635B29">
      <w:pPr>
        <w:rPr>
          <w:rFonts w:cstheme="minorHAnsi"/>
        </w:rPr>
      </w:pPr>
      <w:r w:rsidRPr="00D44F9E">
        <w:rPr>
          <w:rFonts w:cstheme="minorHAnsi"/>
        </w:rPr>
        <w:t>Nếu như bạn chỉ vừa bắt đầu chơi Tokaido</w:t>
      </w:r>
      <w:r w:rsidR="00093318" w:rsidRPr="00D44F9E">
        <w:rPr>
          <w:rFonts w:cstheme="minorHAnsi"/>
        </w:rPr>
        <w:t xml:space="preserve"> hoặc muốn giới thiệu trò chơi này đến người khác</w:t>
      </w:r>
      <w:r w:rsidR="00255C16" w:rsidRPr="00D44F9E">
        <w:rPr>
          <w:rFonts w:cstheme="minorHAnsi"/>
        </w:rPr>
        <w:t xml:space="preserve">, bạn có thể sử dụng biến thể đơn giản này: </w:t>
      </w:r>
      <w:r w:rsidR="00A34EB0" w:rsidRPr="00D44F9E">
        <w:rPr>
          <w:rFonts w:cstheme="minorHAnsi"/>
        </w:rPr>
        <w:t>Không sử dụng các thẻ Du khách và mỗi người chơi sẽ nhận về 7 đồng để bắt đầu ván chơi.</w:t>
      </w:r>
    </w:p>
    <w:p w:rsidR="00A34EB0" w:rsidRPr="00D44F9E" w:rsidRDefault="00C20D08" w:rsidP="00635B29">
      <w:pPr>
        <w:rPr>
          <w:rFonts w:cstheme="minorHAnsi"/>
        </w:rPr>
      </w:pPr>
      <w:r w:rsidRPr="00D44F9E">
        <w:rPr>
          <w:rFonts w:cstheme="minorHAnsi"/>
        </w:rPr>
        <w:t>Bây giờ bạn có thể chơi Tokaido mà không phải quan tâm đến những chức năng của các thẻ Du khách.</w:t>
      </w:r>
    </w:p>
    <w:p w:rsidR="00C20D08" w:rsidRPr="00D44F9E" w:rsidRDefault="001B1789" w:rsidP="00635B29">
      <w:pPr>
        <w:rPr>
          <w:rFonts w:cstheme="minorHAnsi"/>
        </w:rPr>
      </w:pPr>
      <w:r w:rsidRPr="00D44F9E">
        <w:rPr>
          <w:rFonts w:cstheme="minorHAnsi"/>
        </w:rPr>
        <w:t>Trở lại Kyoto</w:t>
      </w:r>
    </w:p>
    <w:p w:rsidR="001B1789" w:rsidRPr="00D44F9E" w:rsidRDefault="00444B9A" w:rsidP="00635B29">
      <w:pPr>
        <w:rPr>
          <w:rFonts w:cstheme="minorHAnsi"/>
        </w:rPr>
      </w:pPr>
      <w:r w:rsidRPr="00D44F9E">
        <w:rPr>
          <w:rFonts w:cstheme="minorHAnsi"/>
        </w:rPr>
        <w:t>Thay vì đi từ Kyoto và đến Edo như bình thường, những người chơi sẽ đi theo đường ngược lại, bắt đầu từ Edo và điểm đến sẽ là Kyoto</w:t>
      </w:r>
      <w:r w:rsidR="000629C6" w:rsidRPr="00D44F9E">
        <w:rPr>
          <w:rFonts w:cstheme="minorHAnsi"/>
        </w:rPr>
        <w:t>.</w:t>
      </w:r>
    </w:p>
    <w:p w:rsidR="000629C6" w:rsidRPr="00D44F9E" w:rsidRDefault="000629C6" w:rsidP="00635B29">
      <w:pPr>
        <w:rPr>
          <w:rFonts w:cstheme="minorHAnsi"/>
        </w:rPr>
      </w:pPr>
      <w:r w:rsidRPr="00D44F9E">
        <w:rPr>
          <w:rFonts w:cstheme="minorHAnsi"/>
        </w:rPr>
        <w:t>Những luật chơi khác sẽ không thay đổi.</w:t>
      </w:r>
    </w:p>
    <w:p w:rsidR="000629C6" w:rsidRPr="00D44F9E" w:rsidRDefault="00601652" w:rsidP="00635B29">
      <w:pPr>
        <w:rPr>
          <w:rFonts w:cstheme="minorHAnsi"/>
        </w:rPr>
      </w:pPr>
      <w:r w:rsidRPr="00D44F9E">
        <w:rPr>
          <w:rFonts w:cstheme="minorHAnsi"/>
        </w:rPr>
        <w:t>Tinh hoa ẩm thực</w:t>
      </w:r>
    </w:p>
    <w:p w:rsidR="00D8039B" w:rsidRPr="00D44F9E" w:rsidRDefault="000B2FA6" w:rsidP="00635B29">
      <w:pPr>
        <w:rPr>
          <w:rFonts w:cstheme="minorHAnsi"/>
        </w:rPr>
      </w:pPr>
      <w:r w:rsidRPr="00D44F9E">
        <w:rPr>
          <w:rFonts w:cstheme="minorHAnsi"/>
        </w:rPr>
        <w:t xml:space="preserve">Người chơi đầu tiên đến Nhà trọ sẽ rút số lá bài Món ăn </w:t>
      </w:r>
      <w:r w:rsidR="00601652" w:rsidRPr="00D44F9E">
        <w:rPr>
          <w:rFonts w:cstheme="minorHAnsi"/>
        </w:rPr>
        <w:t>bằng với số người chơi(thay vì rút bằng số người chơi +1)</w:t>
      </w:r>
      <w:r w:rsidR="00505D08" w:rsidRPr="00D44F9E">
        <w:rPr>
          <w:rFonts w:cstheme="minorHAnsi"/>
        </w:rPr>
        <w:t>.</w:t>
      </w:r>
    </w:p>
    <w:p w:rsidR="00505D08" w:rsidRPr="00D44F9E" w:rsidRDefault="00505D08" w:rsidP="00635B29">
      <w:pPr>
        <w:rPr>
          <w:rFonts w:cstheme="minorHAnsi"/>
        </w:rPr>
      </w:pPr>
      <w:r w:rsidRPr="00D44F9E">
        <w:rPr>
          <w:rFonts w:cstheme="minorHAnsi"/>
        </w:rPr>
        <w:t>Người chơi bây giờ sẽ có ít lựa chọn hơn khi đến nhà trọ, chính vì vậy quyết định thứ tự khi đến nhà trọ sẽ mang tính chiến thuật hơn rất nhiều.</w:t>
      </w:r>
    </w:p>
    <w:p w:rsidR="00505D08" w:rsidRPr="00D44F9E" w:rsidRDefault="00DD1518" w:rsidP="00635B29">
      <w:pPr>
        <w:rPr>
          <w:rFonts w:cstheme="minorHAnsi"/>
        </w:rPr>
      </w:pPr>
      <w:r w:rsidRPr="00D44F9E">
        <w:rPr>
          <w:rFonts w:cstheme="minorHAnsi"/>
        </w:rPr>
        <w:t xml:space="preserve">Cẩn tắc </w:t>
      </w:r>
      <w:r w:rsidR="00622165" w:rsidRPr="00D44F9E">
        <w:rPr>
          <w:rFonts w:cstheme="minorHAnsi"/>
        </w:rPr>
        <w:t>vô ưu</w:t>
      </w:r>
    </w:p>
    <w:p w:rsidR="00622165" w:rsidRPr="00D44F9E" w:rsidRDefault="004E3529" w:rsidP="00635B29">
      <w:pPr>
        <w:rPr>
          <w:rFonts w:cstheme="minorHAnsi"/>
        </w:rPr>
      </w:pPr>
      <w:r w:rsidRPr="00D44F9E">
        <w:rPr>
          <w:rFonts w:cstheme="minorHAnsi"/>
        </w:rPr>
        <w:t>Thứ tự xuất phát của mỗi người chơi</w:t>
      </w:r>
      <w:r w:rsidR="00C51770" w:rsidRPr="00D44F9E">
        <w:rPr>
          <w:rFonts w:cstheme="minorHAnsi"/>
        </w:rPr>
        <w:t xml:space="preserve"> luôn có ảnh hưởng đến các tính toán của người chơi ngay từ lúc bắt đầu. </w:t>
      </w:r>
      <w:r w:rsidR="004D660E" w:rsidRPr="00D44F9E">
        <w:rPr>
          <w:rFonts w:cstheme="minorHAnsi"/>
        </w:rPr>
        <w:t xml:space="preserve">Người chơi xuất phát đầu tiên luôn là người có nhiều lựa chọn hơn người chơi cuối cùng. </w:t>
      </w:r>
      <w:r w:rsidR="00EC6AEB" w:rsidRPr="00D44F9E">
        <w:rPr>
          <w:rFonts w:cstheme="minorHAnsi"/>
        </w:rPr>
        <w:t xml:space="preserve">Để khắc phục điều này, những người </w:t>
      </w:r>
      <w:r w:rsidR="009A340B" w:rsidRPr="00D44F9E">
        <w:rPr>
          <w:rFonts w:cstheme="minorHAnsi"/>
        </w:rPr>
        <w:t>đã chơi lâu có thể sử dụng biến thể này trong khi chơi.</w:t>
      </w:r>
    </w:p>
    <w:p w:rsidR="0085750F" w:rsidRPr="00D44F9E" w:rsidRDefault="0085750F" w:rsidP="00635B29">
      <w:pPr>
        <w:rPr>
          <w:rFonts w:cstheme="minorHAnsi"/>
        </w:rPr>
      </w:pPr>
      <w:r w:rsidRPr="00D44F9E">
        <w:rPr>
          <w:rFonts w:cstheme="minorHAnsi"/>
        </w:rPr>
        <w:t>Dựa vào thứ tự người chơi xuất phát tại Nhà trọ đầu tiên, số tiền của mỗi người chơi sẽ thay đổi</w:t>
      </w:r>
      <w:r w:rsidR="000B53C0" w:rsidRPr="00D44F9E">
        <w:rPr>
          <w:rFonts w:cstheme="minorHAnsi"/>
        </w:rPr>
        <w:t xml:space="preserve"> theo hình bên phải. </w:t>
      </w:r>
      <w:r w:rsidR="00106177" w:rsidRPr="00D44F9E">
        <w:rPr>
          <w:rFonts w:cstheme="minorHAnsi"/>
        </w:rPr>
        <w:t xml:space="preserve">Sự thay đổi này chỉ áp dụng </w:t>
      </w:r>
      <w:r w:rsidR="000D6586" w:rsidRPr="00D44F9E">
        <w:rPr>
          <w:rFonts w:cstheme="minorHAnsi"/>
        </w:rPr>
        <w:t>khi rời</w:t>
      </w:r>
      <w:r w:rsidR="00106177" w:rsidRPr="00D44F9E">
        <w:rPr>
          <w:rFonts w:cstheme="minorHAnsi"/>
        </w:rPr>
        <w:t xml:space="preserve"> Nhà trọ đầu tiên, không áp dụng với các nhà trọ sau đó.</w:t>
      </w:r>
    </w:p>
    <w:p w:rsidR="0040270E" w:rsidRPr="00D44F9E" w:rsidRDefault="0040270E" w:rsidP="00635B29">
      <w:pPr>
        <w:rPr>
          <w:rFonts w:cstheme="minorHAnsi"/>
        </w:rPr>
      </w:pPr>
      <w:r w:rsidRPr="00D44F9E">
        <w:rPr>
          <w:rFonts w:cstheme="minorHAnsi"/>
        </w:rPr>
        <w:t>Ví dụ, với 4 người chơi:</w:t>
      </w:r>
    </w:p>
    <w:p w:rsidR="0040270E" w:rsidRPr="00D44F9E" w:rsidRDefault="00E545E5" w:rsidP="009A49DF">
      <w:pPr>
        <w:pStyle w:val="ListParagraph"/>
        <w:numPr>
          <w:ilvl w:val="0"/>
          <w:numId w:val="7"/>
        </w:numPr>
        <w:rPr>
          <w:rFonts w:cstheme="minorHAnsi"/>
        </w:rPr>
      </w:pPr>
      <w:r w:rsidRPr="00D44F9E">
        <w:rPr>
          <w:rFonts w:cstheme="minorHAnsi"/>
        </w:rPr>
        <w:t>Người chơi rời Nhà trọ cuối cùng sẽ nhận thêm 2 đồng.</w:t>
      </w:r>
    </w:p>
    <w:p w:rsidR="00E545E5" w:rsidRPr="00D44F9E" w:rsidRDefault="00E545E5" w:rsidP="009A49DF">
      <w:pPr>
        <w:pStyle w:val="ListParagraph"/>
        <w:numPr>
          <w:ilvl w:val="0"/>
          <w:numId w:val="7"/>
        </w:numPr>
        <w:rPr>
          <w:rFonts w:cstheme="minorHAnsi"/>
        </w:rPr>
      </w:pPr>
      <w:r w:rsidRPr="00D44F9E">
        <w:rPr>
          <w:rFonts w:cstheme="minorHAnsi"/>
        </w:rPr>
        <w:t>Người chơi</w:t>
      </w:r>
      <w:r w:rsidR="002269C3" w:rsidRPr="00D44F9E">
        <w:rPr>
          <w:rFonts w:cstheme="minorHAnsi"/>
        </w:rPr>
        <w:t xml:space="preserve"> rời nhà trọ thứ 3 sẽ nhận thêm 1 đồng.</w:t>
      </w:r>
    </w:p>
    <w:p w:rsidR="002269C3" w:rsidRPr="00D44F9E" w:rsidRDefault="002269C3" w:rsidP="009A49DF">
      <w:pPr>
        <w:pStyle w:val="ListParagraph"/>
        <w:numPr>
          <w:ilvl w:val="0"/>
          <w:numId w:val="7"/>
        </w:numPr>
        <w:rPr>
          <w:rFonts w:cstheme="minorHAnsi"/>
        </w:rPr>
      </w:pPr>
      <w:r w:rsidRPr="00D44F9E">
        <w:rPr>
          <w:rFonts w:cstheme="minorHAnsi"/>
        </w:rPr>
        <w:t xml:space="preserve">Người chơi rời nhà trọ thứ 2 sẽ </w:t>
      </w:r>
      <w:r w:rsidR="006836E0" w:rsidRPr="00D44F9E">
        <w:rPr>
          <w:rFonts w:cstheme="minorHAnsi"/>
        </w:rPr>
        <w:t>nhận thêm hay mất tiền.</w:t>
      </w:r>
    </w:p>
    <w:p w:rsidR="006836E0" w:rsidRPr="00D44F9E" w:rsidRDefault="006836E0" w:rsidP="009A49DF">
      <w:pPr>
        <w:pStyle w:val="ListParagraph"/>
        <w:numPr>
          <w:ilvl w:val="0"/>
          <w:numId w:val="7"/>
        </w:numPr>
        <w:rPr>
          <w:rFonts w:cstheme="minorHAnsi"/>
        </w:rPr>
      </w:pPr>
      <w:r w:rsidRPr="00D44F9E">
        <w:rPr>
          <w:rFonts w:cstheme="minorHAnsi"/>
        </w:rPr>
        <w:t>Người chơi rời nhà trọ đầu tiên sẽ mất 1 đồng.</w:t>
      </w:r>
    </w:p>
    <w:p w:rsidR="006836E0" w:rsidRPr="00D44F9E" w:rsidRDefault="005256B2" w:rsidP="004000EF">
      <w:pPr>
        <w:rPr>
          <w:rFonts w:cstheme="minorHAnsi"/>
        </w:rPr>
      </w:pPr>
      <w:r w:rsidRPr="00D44F9E">
        <w:rPr>
          <w:rFonts w:cstheme="minorHAnsi"/>
        </w:rPr>
        <w:t>Lưu ý: Người chơi phải chọn thẻ Du khách trước khi sắp xếp thứ tự</w:t>
      </w:r>
      <w:r w:rsidR="009459DE" w:rsidRPr="00D44F9E">
        <w:rPr>
          <w:rFonts w:cstheme="minorHAnsi"/>
        </w:rPr>
        <w:t xml:space="preserve"> bắt đầu của mỗi người chơi.</w:t>
      </w:r>
    </w:p>
    <w:p w:rsidR="009459DE" w:rsidRPr="00D44F9E" w:rsidRDefault="00955990" w:rsidP="004000EF">
      <w:pPr>
        <w:rPr>
          <w:rFonts w:cstheme="minorHAnsi"/>
        </w:rPr>
      </w:pPr>
      <w:r w:rsidRPr="00D44F9E">
        <w:rPr>
          <w:rFonts w:cstheme="minorHAnsi"/>
        </w:rPr>
        <w:t>Bạn có thể sử dụng nhiều biến thể chung với nhau, và những biến thể này có thể sử dụng khi chơi 2 người.</w:t>
      </w:r>
    </w:p>
    <w:p w:rsidR="00955990" w:rsidRPr="00D44F9E" w:rsidRDefault="00972510" w:rsidP="004000EF">
      <w:pPr>
        <w:rPr>
          <w:rFonts w:cstheme="minorHAnsi"/>
        </w:rPr>
      </w:pPr>
      <w:r w:rsidRPr="00D44F9E">
        <w:rPr>
          <w:rFonts w:cstheme="minorHAnsi"/>
        </w:rPr>
        <w:t>Một số điều về Nhật Bản</w:t>
      </w:r>
    </w:p>
    <w:p w:rsidR="00972510" w:rsidRPr="00D44F9E" w:rsidRDefault="00A063B0" w:rsidP="004000EF">
      <w:pPr>
        <w:rPr>
          <w:rFonts w:cstheme="minorHAnsi"/>
        </w:rPr>
      </w:pPr>
      <w:r w:rsidRPr="00D44F9E">
        <w:rPr>
          <w:rFonts w:cstheme="minorHAnsi"/>
        </w:rPr>
        <w:lastRenderedPageBreak/>
        <w:t>Tokaido</w:t>
      </w:r>
    </w:p>
    <w:p w:rsidR="00A063B0" w:rsidRPr="00D44F9E" w:rsidRDefault="00A063B0" w:rsidP="004000EF">
      <w:pPr>
        <w:rPr>
          <w:rFonts w:cstheme="minorHAnsi"/>
        </w:rPr>
      </w:pPr>
      <w:r w:rsidRPr="00D44F9E">
        <w:rPr>
          <w:rFonts w:cstheme="minorHAnsi"/>
        </w:rPr>
        <w:t xml:space="preserve">Đường Tokaido có niên đại từ thế kỷ thứ 11 là con đường </w:t>
      </w:r>
      <w:r w:rsidR="00381254" w:rsidRPr="00D44F9E">
        <w:rPr>
          <w:rFonts w:cstheme="minorHAnsi"/>
        </w:rPr>
        <w:t>nối giữa 2 thành phố</w:t>
      </w:r>
      <w:r w:rsidR="00A91E8A" w:rsidRPr="00D44F9E">
        <w:rPr>
          <w:rFonts w:cstheme="minorHAnsi"/>
        </w:rPr>
        <w:t xml:space="preserve"> quan trọng nhất</w:t>
      </w:r>
      <w:r w:rsidR="004F5E54" w:rsidRPr="00D44F9E">
        <w:rPr>
          <w:rFonts w:cstheme="minorHAnsi"/>
        </w:rPr>
        <w:t xml:space="preserve"> ở Nhật Bản:</w:t>
      </w:r>
      <w:r w:rsidR="00381254" w:rsidRPr="00D44F9E">
        <w:rPr>
          <w:rFonts w:cstheme="minorHAnsi"/>
        </w:rPr>
        <w:t xml:space="preserve"> Kyoto và Edo</w:t>
      </w:r>
      <w:r w:rsidR="004F5E54" w:rsidRPr="00D44F9E">
        <w:rPr>
          <w:rFonts w:cstheme="minorHAnsi"/>
        </w:rPr>
        <w:t>(Nay được gọi là Tokyo).</w:t>
      </w:r>
    </w:p>
    <w:p w:rsidR="004F5E54" w:rsidRPr="00D44F9E" w:rsidRDefault="00731238" w:rsidP="004000EF">
      <w:pPr>
        <w:rPr>
          <w:rFonts w:cstheme="minorHAnsi"/>
        </w:rPr>
      </w:pPr>
      <w:r w:rsidRPr="00D44F9E">
        <w:rPr>
          <w:rFonts w:cstheme="minorHAnsi"/>
        </w:rPr>
        <w:t>Tokaido có độ dài 500km</w:t>
      </w:r>
      <w:r w:rsidR="006F3B0D" w:rsidRPr="00D44F9E">
        <w:rPr>
          <w:rFonts w:cstheme="minorHAnsi"/>
        </w:rPr>
        <w:t xml:space="preserve"> và trải dài theo đường bờ biển phía </w:t>
      </w:r>
      <w:r w:rsidR="00D27EBF" w:rsidRPr="00D44F9E">
        <w:rPr>
          <w:rFonts w:cstheme="minorHAnsi"/>
        </w:rPr>
        <w:t>Nam của hòn đảo lớn nhất của Nhật Bản, hòn đảo Honshu.</w:t>
      </w:r>
    </w:p>
    <w:p w:rsidR="00D27EBF" w:rsidRPr="00D44F9E" w:rsidRDefault="00A675DB" w:rsidP="004000EF">
      <w:pPr>
        <w:rPr>
          <w:rFonts w:cstheme="minorHAnsi"/>
        </w:rPr>
      </w:pPr>
      <w:r w:rsidRPr="00D44F9E">
        <w:rPr>
          <w:rFonts w:cstheme="minorHAnsi"/>
        </w:rPr>
        <w:t xml:space="preserve">Những du khách ở thế kỷ 17 </w:t>
      </w:r>
      <w:r w:rsidR="00942B9D" w:rsidRPr="00D44F9E">
        <w:rPr>
          <w:rFonts w:cstheme="minorHAnsi"/>
        </w:rPr>
        <w:t>mất gần 2 tuần để đi hết con đường này</w:t>
      </w:r>
      <w:r w:rsidR="003B2B61" w:rsidRPr="00D44F9E">
        <w:rPr>
          <w:rFonts w:cstheme="minorHAnsi"/>
        </w:rPr>
        <w:t xml:space="preserve">, thông thường các du khách sẽ đi bộ, </w:t>
      </w:r>
      <w:r w:rsidR="009A3B10" w:rsidRPr="00D44F9E">
        <w:rPr>
          <w:rFonts w:cstheme="minorHAnsi"/>
        </w:rPr>
        <w:t xml:space="preserve">đôi khi đi </w:t>
      </w:r>
      <w:r w:rsidR="004E14E1" w:rsidRPr="00D44F9E">
        <w:rPr>
          <w:rFonts w:cstheme="minorHAnsi"/>
        </w:rPr>
        <w:t>trên lưng</w:t>
      </w:r>
      <w:r w:rsidR="009A3B10" w:rsidRPr="00D44F9E">
        <w:rPr>
          <w:rFonts w:cstheme="minorHAnsi"/>
        </w:rPr>
        <w:t xml:space="preserve"> ngựa hoặc</w:t>
      </w:r>
      <w:r w:rsidR="00FE1091" w:rsidRPr="00D44F9E">
        <w:rPr>
          <w:rFonts w:cstheme="minorHAnsi"/>
        </w:rPr>
        <w:t xml:space="preserve"> </w:t>
      </w:r>
      <w:r w:rsidR="00754B0A" w:rsidRPr="00D44F9E">
        <w:rPr>
          <w:rFonts w:cstheme="minorHAnsi"/>
        </w:rPr>
        <w:t>xe kiệu(chỉ dành cho người giàu).</w:t>
      </w:r>
    </w:p>
    <w:p w:rsidR="00754B0A" w:rsidRPr="00D44F9E" w:rsidRDefault="00FC7A1D" w:rsidP="002A73D5">
      <w:pPr>
        <w:rPr>
          <w:rFonts w:cstheme="minorHAnsi"/>
        </w:rPr>
      </w:pPr>
      <w:r w:rsidRPr="00D44F9E">
        <w:rPr>
          <w:rFonts w:cstheme="minorHAnsi"/>
        </w:rPr>
        <w:t xml:space="preserve">Có tất cả 53 </w:t>
      </w:r>
      <w:r w:rsidR="00F202A3" w:rsidRPr="00D44F9E">
        <w:rPr>
          <w:rFonts w:cstheme="minorHAnsi"/>
        </w:rPr>
        <w:t>t</w:t>
      </w:r>
      <w:r w:rsidR="007A34E1" w:rsidRPr="00D44F9E">
        <w:rPr>
          <w:rFonts w:cstheme="minorHAnsi"/>
        </w:rPr>
        <w:t>r</w:t>
      </w:r>
      <w:r w:rsidR="00D10F8B" w:rsidRPr="00D44F9E">
        <w:rPr>
          <w:rFonts w:cstheme="minorHAnsi"/>
        </w:rPr>
        <w:t>ạm</w:t>
      </w:r>
      <w:r w:rsidRPr="00D44F9E">
        <w:rPr>
          <w:rFonts w:cstheme="minorHAnsi"/>
        </w:rPr>
        <w:t xml:space="preserve"> </w:t>
      </w:r>
      <w:r w:rsidR="007A34E1" w:rsidRPr="00D44F9E">
        <w:rPr>
          <w:rFonts w:cstheme="minorHAnsi"/>
        </w:rPr>
        <w:t xml:space="preserve">dừng </w:t>
      </w:r>
      <w:r w:rsidRPr="00D44F9E">
        <w:rPr>
          <w:rFonts w:cstheme="minorHAnsi"/>
        </w:rPr>
        <w:t>trên con đường</w:t>
      </w:r>
      <w:r w:rsidR="00544426" w:rsidRPr="00D44F9E">
        <w:rPr>
          <w:rFonts w:cstheme="minorHAnsi"/>
        </w:rPr>
        <w:t xml:space="preserve">, </w:t>
      </w:r>
      <w:r w:rsidR="00F202A3" w:rsidRPr="00D44F9E">
        <w:rPr>
          <w:rFonts w:cstheme="minorHAnsi"/>
        </w:rPr>
        <w:t>và số lượng nhà trọ nằm rải rác trên con đường để du khách có</w:t>
      </w:r>
      <w:r w:rsidR="009167C8" w:rsidRPr="00D44F9E">
        <w:rPr>
          <w:rFonts w:cstheme="minorHAnsi"/>
        </w:rPr>
        <w:t xml:space="preserve"> thể nghỉ ngơi cũng như chuẩn bị hành lý cho chuyến khởi hành tiếp theo. </w:t>
      </w:r>
      <w:r w:rsidR="00270002" w:rsidRPr="00D44F9E">
        <w:rPr>
          <w:rFonts w:cstheme="minorHAnsi"/>
        </w:rPr>
        <w:t xml:space="preserve">Con đường và các nhà trọ </w:t>
      </w:r>
      <w:r w:rsidR="00BE1D91" w:rsidRPr="00D44F9E">
        <w:rPr>
          <w:rFonts w:cstheme="minorHAnsi"/>
        </w:rPr>
        <w:t xml:space="preserve">được lấy cảm hứng từ những nghệ sĩ, </w:t>
      </w:r>
      <w:r w:rsidR="00A10E40" w:rsidRPr="00D44F9E">
        <w:rPr>
          <w:rFonts w:cstheme="minorHAnsi"/>
        </w:rPr>
        <w:t>một trong số đó là nghệ nhân Hiroshige nổi tiếng, người đã làm ra các bản điêu khắc gỗ</w:t>
      </w:r>
      <w:r w:rsidR="00BE1D91" w:rsidRPr="00D44F9E">
        <w:rPr>
          <w:rFonts w:cstheme="minorHAnsi"/>
        </w:rPr>
        <w:t xml:space="preserve"> </w:t>
      </w:r>
      <w:r w:rsidR="00A10E40" w:rsidRPr="00D44F9E">
        <w:rPr>
          <w:rFonts w:cstheme="minorHAnsi"/>
        </w:rPr>
        <w:t>tuyệt đẹp</w:t>
      </w:r>
      <w:r w:rsidR="002A73D5" w:rsidRPr="00D44F9E">
        <w:rPr>
          <w:rFonts w:cstheme="minorHAnsi"/>
        </w:rPr>
        <w:t xml:space="preserve"> mang tên: Tokaido Gojusan Tsugi no Uchi</w:t>
      </w:r>
      <w:r w:rsidR="009431E7" w:rsidRPr="00D44F9E">
        <w:rPr>
          <w:rFonts w:cstheme="minorHAnsi"/>
        </w:rPr>
        <w:t xml:space="preserve"> </w:t>
      </w:r>
      <w:r w:rsidR="002A73D5" w:rsidRPr="00D44F9E">
        <w:rPr>
          <w:rFonts w:cstheme="minorHAnsi"/>
        </w:rPr>
        <w:t>(53 trạm</w:t>
      </w:r>
      <w:r w:rsidR="007A34E1" w:rsidRPr="00D44F9E">
        <w:rPr>
          <w:rFonts w:cstheme="minorHAnsi"/>
        </w:rPr>
        <w:t xml:space="preserve"> dừng</w:t>
      </w:r>
      <w:r w:rsidR="002A73D5" w:rsidRPr="00D44F9E">
        <w:rPr>
          <w:rFonts w:cstheme="minorHAnsi"/>
        </w:rPr>
        <w:t xml:space="preserve"> của Tokaido)</w:t>
      </w:r>
      <w:r w:rsidR="00FE02FD" w:rsidRPr="00D44F9E">
        <w:rPr>
          <w:rFonts w:cstheme="minorHAnsi"/>
        </w:rPr>
        <w:t>.</w:t>
      </w:r>
    </w:p>
    <w:p w:rsidR="00FE02FD" w:rsidRPr="00D44F9E" w:rsidRDefault="004F614B" w:rsidP="002A73D5">
      <w:pPr>
        <w:rPr>
          <w:rFonts w:cstheme="minorHAnsi"/>
        </w:rPr>
      </w:pPr>
      <w:r w:rsidRPr="00D44F9E">
        <w:rPr>
          <w:rFonts w:cstheme="minorHAnsi"/>
        </w:rPr>
        <w:t>Địa lý</w:t>
      </w:r>
    </w:p>
    <w:p w:rsidR="007309A7" w:rsidRPr="00D44F9E" w:rsidRDefault="007309A7" w:rsidP="002A73D5">
      <w:pPr>
        <w:rPr>
          <w:rFonts w:cstheme="minorHAnsi"/>
        </w:rPr>
      </w:pPr>
      <w:r w:rsidRPr="00D44F9E">
        <w:rPr>
          <w:rFonts w:cstheme="minorHAnsi"/>
        </w:rPr>
        <w:t>¾ Nhật Bản được bao phủ bởi các ngọn núi</w:t>
      </w:r>
      <w:r w:rsidR="00FD3D98" w:rsidRPr="00D44F9E">
        <w:rPr>
          <w:rFonts w:cstheme="minorHAnsi"/>
        </w:rPr>
        <w:t xml:space="preserve">, kể cả các ngọn núi lửa, một vài trong số đó vẫn còn hoạt động cho đến ngày nay. </w:t>
      </w:r>
      <w:r w:rsidR="00496A5A" w:rsidRPr="00D44F9E">
        <w:rPr>
          <w:rFonts w:cstheme="minorHAnsi"/>
        </w:rPr>
        <w:t xml:space="preserve">Chính vì vậy nước Nhật có rất ít </w:t>
      </w:r>
      <w:r w:rsidR="00BE0A4E" w:rsidRPr="00D44F9E">
        <w:rPr>
          <w:rFonts w:cstheme="minorHAnsi"/>
        </w:rPr>
        <w:t>đất dùng vào việc canh tác nông nghiệp, những nơi có đất để canh tác thì đa số sẽ trồng lúa.</w:t>
      </w:r>
    </w:p>
    <w:p w:rsidR="00AA248A" w:rsidRPr="00D44F9E" w:rsidRDefault="008B33BC" w:rsidP="002A73D5">
      <w:pPr>
        <w:rPr>
          <w:rFonts w:cstheme="minorHAnsi"/>
        </w:rPr>
      </w:pPr>
      <w:r w:rsidRPr="00D44F9E">
        <w:rPr>
          <w:rFonts w:cstheme="minorHAnsi"/>
        </w:rPr>
        <w:t>Nhật Bản có đường bờ biển rất dài và</w:t>
      </w:r>
      <w:r w:rsidR="008206E5" w:rsidRPr="00D44F9E">
        <w:rPr>
          <w:rFonts w:cstheme="minorHAnsi"/>
        </w:rPr>
        <w:t xml:space="preserve"> cực kỳ</w:t>
      </w:r>
      <w:r w:rsidRPr="00D44F9E">
        <w:rPr>
          <w:rFonts w:cstheme="minorHAnsi"/>
        </w:rPr>
        <w:t xml:space="preserve"> đa dạng</w:t>
      </w:r>
      <w:r w:rsidR="008206E5" w:rsidRPr="00D44F9E">
        <w:rPr>
          <w:rFonts w:cstheme="minorHAnsi"/>
        </w:rPr>
        <w:t xml:space="preserve">, </w:t>
      </w:r>
      <w:r w:rsidR="00034558" w:rsidRPr="00D44F9E">
        <w:rPr>
          <w:rFonts w:cstheme="minorHAnsi"/>
        </w:rPr>
        <w:t>đất đước này hầu như được bao phủ bởi biển. Có lẽ chính vì vị trí địa lý khá đặc biệt này mà biển chiếm một vị trí rất đặc biệt trong tim của những người dân và nghệ sĩ Nhật Bản.</w:t>
      </w:r>
    </w:p>
    <w:p w:rsidR="00034558" w:rsidRPr="00D44F9E" w:rsidRDefault="00D95953" w:rsidP="002A73D5">
      <w:pPr>
        <w:rPr>
          <w:rFonts w:cstheme="minorHAnsi"/>
        </w:rPr>
      </w:pPr>
      <w:r w:rsidRPr="00D44F9E">
        <w:rPr>
          <w:rFonts w:cstheme="minorHAnsi"/>
        </w:rPr>
        <w:t>Suối nước nóng</w:t>
      </w:r>
    </w:p>
    <w:p w:rsidR="00D95953" w:rsidRPr="00D44F9E" w:rsidRDefault="00BF39C0" w:rsidP="002A73D5">
      <w:pPr>
        <w:rPr>
          <w:rFonts w:cstheme="minorHAnsi"/>
        </w:rPr>
      </w:pPr>
      <w:r w:rsidRPr="00D44F9E">
        <w:rPr>
          <w:rFonts w:cstheme="minorHAnsi"/>
        </w:rPr>
        <w:t>Nhật Bản có rất nhiều suối nước nóng tự nhiên</w:t>
      </w:r>
      <w:r w:rsidR="004A2921" w:rsidRPr="00D44F9E">
        <w:rPr>
          <w:rFonts w:cstheme="minorHAnsi"/>
        </w:rPr>
        <w:t>(Ở Nhật gọi là Onsen)</w:t>
      </w:r>
      <w:r w:rsidR="007E10CF" w:rsidRPr="00D44F9E">
        <w:rPr>
          <w:rFonts w:cstheme="minorHAnsi"/>
        </w:rPr>
        <w:t xml:space="preserve">, và chúng rất phổ biến đối với người dân ở đây. </w:t>
      </w:r>
      <w:r w:rsidR="007778DC" w:rsidRPr="00D44F9E">
        <w:rPr>
          <w:rFonts w:cstheme="minorHAnsi"/>
        </w:rPr>
        <w:t>Đa số các suối nước nóng được người dân xây dựng thành các nhà tắm, công cộng có</w:t>
      </w:r>
      <w:r w:rsidR="0071469A" w:rsidRPr="00D44F9E">
        <w:rPr>
          <w:rFonts w:cstheme="minorHAnsi"/>
        </w:rPr>
        <w:t xml:space="preserve"> cá nhân có, đôi khi các suối nước nóng được dùng để nấu trứng và rau quả.</w:t>
      </w:r>
    </w:p>
    <w:p w:rsidR="00346EEA" w:rsidRPr="00D44F9E" w:rsidRDefault="00346EEA" w:rsidP="002A73D5">
      <w:pPr>
        <w:rPr>
          <w:rFonts w:cstheme="minorHAnsi"/>
        </w:rPr>
      </w:pPr>
      <w:r w:rsidRPr="00D44F9E">
        <w:rPr>
          <w:rFonts w:cstheme="minorHAnsi"/>
        </w:rPr>
        <w:t xml:space="preserve">Trên đảo Hokkaido(nằm tại phía Bắc của quần đảo), </w:t>
      </w:r>
      <w:r w:rsidR="00E56C9B" w:rsidRPr="00D44F9E">
        <w:rPr>
          <w:rFonts w:cstheme="minorHAnsi"/>
        </w:rPr>
        <w:t xml:space="preserve">người ta thường thấy các con suối nước nóng bị chiếm đóng bởi những con khỉ, </w:t>
      </w:r>
      <w:r w:rsidR="00BE5AD7" w:rsidRPr="00D44F9E">
        <w:rPr>
          <w:rFonts w:cstheme="minorHAnsi"/>
        </w:rPr>
        <w:t>có lẽ chúng cũng đánh giá cao những tác động có lợi của suối nước nóng giống như con người vậy.</w:t>
      </w:r>
    </w:p>
    <w:p w:rsidR="0071469A" w:rsidRPr="00D44F9E" w:rsidRDefault="00407FA0" w:rsidP="002A73D5">
      <w:pPr>
        <w:rPr>
          <w:rFonts w:cstheme="minorHAnsi"/>
        </w:rPr>
      </w:pPr>
      <w:r w:rsidRPr="00D44F9E">
        <w:rPr>
          <w:rFonts w:cstheme="minorHAnsi"/>
        </w:rPr>
        <w:t>Ẩm thực</w:t>
      </w:r>
    </w:p>
    <w:p w:rsidR="00407FA0" w:rsidRPr="00D44F9E" w:rsidRDefault="00296D18" w:rsidP="002A73D5">
      <w:pPr>
        <w:rPr>
          <w:rFonts w:cstheme="minorHAnsi"/>
        </w:rPr>
      </w:pPr>
      <w:r w:rsidRPr="00D44F9E">
        <w:rPr>
          <w:rFonts w:cstheme="minorHAnsi"/>
        </w:rPr>
        <w:t>Ẩm thực Nhật Bản truyền thống thường bao gồm thịt, cá</w:t>
      </w:r>
      <w:r w:rsidR="002E65A0" w:rsidRPr="00D44F9E">
        <w:rPr>
          <w:rFonts w:cstheme="minorHAnsi"/>
        </w:rPr>
        <w:t>, cơm, mì</w:t>
      </w:r>
      <w:r w:rsidR="0086087B" w:rsidRPr="00D44F9E">
        <w:rPr>
          <w:rFonts w:cstheme="minorHAnsi"/>
        </w:rPr>
        <w:t xml:space="preserve">, rau củ và rong biển. </w:t>
      </w:r>
    </w:p>
    <w:p w:rsidR="006173A7" w:rsidRPr="00D44F9E" w:rsidRDefault="006173A7" w:rsidP="002A73D5">
      <w:pPr>
        <w:rPr>
          <w:rFonts w:cstheme="minorHAnsi"/>
        </w:rPr>
      </w:pPr>
      <w:r w:rsidRPr="00D44F9E">
        <w:rPr>
          <w:rFonts w:cstheme="minorHAnsi"/>
        </w:rPr>
        <w:t xml:space="preserve">Món ăn </w:t>
      </w:r>
      <w:r w:rsidR="001F7331" w:rsidRPr="00D44F9E">
        <w:rPr>
          <w:rFonts w:cstheme="minorHAnsi"/>
        </w:rPr>
        <w:t xml:space="preserve">Nhật Bản </w:t>
      </w:r>
      <w:r w:rsidRPr="00D44F9E">
        <w:rPr>
          <w:rFonts w:cstheme="minorHAnsi"/>
        </w:rPr>
        <w:t>được</w:t>
      </w:r>
      <w:r w:rsidR="001F7331" w:rsidRPr="00D44F9E">
        <w:rPr>
          <w:rFonts w:cstheme="minorHAnsi"/>
        </w:rPr>
        <w:t xml:space="preserve"> mọi người</w:t>
      </w:r>
      <w:r w:rsidRPr="00D44F9E">
        <w:rPr>
          <w:rFonts w:cstheme="minorHAnsi"/>
        </w:rPr>
        <w:t xml:space="preserve"> biết đến nhiều nhất đó chính là Sushi</w:t>
      </w:r>
      <w:r w:rsidR="001F7331" w:rsidRPr="00D44F9E">
        <w:rPr>
          <w:rFonts w:cstheme="minorHAnsi"/>
        </w:rPr>
        <w:t>(</w:t>
      </w:r>
      <w:r w:rsidR="002119AD" w:rsidRPr="00D44F9E">
        <w:rPr>
          <w:rFonts w:cstheme="minorHAnsi"/>
        </w:rPr>
        <w:t>Cơm trộn dấm kết hợp cùng với một số nguyên liệu khác, đa số là hải sản</w:t>
      </w:r>
      <w:r w:rsidR="0023463C" w:rsidRPr="00D44F9E">
        <w:rPr>
          <w:rFonts w:cstheme="minorHAnsi"/>
        </w:rPr>
        <w:t xml:space="preserve">), nhưng mỗi vùng tại Nhật Bản lại có một nền ẩm thực đặc sắc và riêng biệt với những vùng khác. </w:t>
      </w:r>
      <w:r w:rsidR="002E2E96" w:rsidRPr="00D44F9E">
        <w:rPr>
          <w:rFonts w:cstheme="minorHAnsi"/>
        </w:rPr>
        <w:t>Ẩm thực và các bữa ăn là một biểu tượng mạnh mẽ trong văn hóa Nhật Bản.</w:t>
      </w:r>
    </w:p>
    <w:p w:rsidR="002E2E96" w:rsidRPr="00D44F9E" w:rsidRDefault="001E6281" w:rsidP="002A73D5">
      <w:pPr>
        <w:rPr>
          <w:rFonts w:cstheme="minorHAnsi"/>
        </w:rPr>
      </w:pPr>
      <w:r w:rsidRPr="00D44F9E">
        <w:rPr>
          <w:rFonts w:cstheme="minorHAnsi"/>
        </w:rPr>
        <w:t>Đồ uống nổi tiếng nhất tại Nhật Bản không gì khác ngoài rượu Sake</w:t>
      </w:r>
      <w:r w:rsidR="001D19DA" w:rsidRPr="00D44F9E">
        <w:rPr>
          <w:rFonts w:cstheme="minorHAnsi"/>
        </w:rPr>
        <w:t xml:space="preserve"> (rượu được làm tự gạo, tại Nhật Bản gọi là nihonshu) </w:t>
      </w:r>
      <w:r w:rsidR="003D009A" w:rsidRPr="00D44F9E">
        <w:rPr>
          <w:rFonts w:cstheme="minorHAnsi"/>
        </w:rPr>
        <w:t xml:space="preserve">và trà. </w:t>
      </w:r>
      <w:r w:rsidR="0079518C" w:rsidRPr="00D44F9E">
        <w:rPr>
          <w:rFonts w:cstheme="minorHAnsi"/>
        </w:rPr>
        <w:t>Chúng rất đa dạng tại đất nước này, và có một số hương vị mà chỉ có người sành</w:t>
      </w:r>
      <w:r w:rsidR="00A838E4" w:rsidRPr="00D44F9E">
        <w:rPr>
          <w:rFonts w:cstheme="minorHAnsi"/>
        </w:rPr>
        <w:t xml:space="preserve"> mới có thể thưởng thức trọn vẹn.</w:t>
      </w:r>
    </w:p>
    <w:p w:rsidR="0082031B" w:rsidRPr="00D44F9E" w:rsidRDefault="00A37517" w:rsidP="002A73D5">
      <w:pPr>
        <w:rPr>
          <w:rFonts w:cstheme="minorHAnsi"/>
        </w:rPr>
      </w:pPr>
      <w:r w:rsidRPr="00D44F9E">
        <w:rPr>
          <w:rFonts w:cstheme="minorHAnsi"/>
        </w:rPr>
        <w:t>Quà lưu niệm</w:t>
      </w:r>
    </w:p>
    <w:p w:rsidR="00A37517" w:rsidRPr="00D44F9E" w:rsidRDefault="008C4C20" w:rsidP="002A73D5">
      <w:pPr>
        <w:rPr>
          <w:rFonts w:cstheme="minorHAnsi"/>
        </w:rPr>
      </w:pPr>
      <w:r w:rsidRPr="00D44F9E">
        <w:rPr>
          <w:rFonts w:cstheme="minorHAnsi"/>
        </w:rPr>
        <w:t xml:space="preserve">Khi đi thăm một ai đó ở Nhật Bản, </w:t>
      </w:r>
      <w:r w:rsidR="00106A3E" w:rsidRPr="00D44F9E">
        <w:rPr>
          <w:rFonts w:cstheme="minorHAnsi"/>
        </w:rPr>
        <w:t>việc tặng quà lưu niệm đã trở thành phong tục tại nơi đây</w:t>
      </w:r>
      <w:r w:rsidR="00F135DE" w:rsidRPr="00D44F9E">
        <w:rPr>
          <w:rFonts w:cstheme="minorHAnsi"/>
        </w:rPr>
        <w:t xml:space="preserve"> (Được gọi là Omiyage)</w:t>
      </w:r>
      <w:r w:rsidR="00863060" w:rsidRPr="00D44F9E">
        <w:rPr>
          <w:rFonts w:cstheme="minorHAnsi"/>
        </w:rPr>
        <w:t xml:space="preserve">. Sau đây là gợi ý về một số món quà lưu niệm </w:t>
      </w:r>
      <w:r w:rsidR="00F45A13" w:rsidRPr="00D44F9E">
        <w:rPr>
          <w:rFonts w:cstheme="minorHAnsi"/>
        </w:rPr>
        <w:t>và tên tiếng Nhật của chúng: Đồ vật nhỏ - Đũa(</w:t>
      </w:r>
      <w:r w:rsidR="00247E7E" w:rsidRPr="00D44F9E">
        <w:rPr>
          <w:rFonts w:cstheme="minorHAnsi"/>
        </w:rPr>
        <w:t>Hashi),</w:t>
      </w:r>
      <w:r w:rsidR="002D7575" w:rsidRPr="00D44F9E">
        <w:rPr>
          <w:rFonts w:cstheme="minorHAnsi"/>
        </w:rPr>
        <w:t xml:space="preserve"> </w:t>
      </w:r>
      <w:r w:rsidR="004E0D42" w:rsidRPr="00D44F9E">
        <w:rPr>
          <w:rFonts w:cstheme="minorHAnsi"/>
        </w:rPr>
        <w:t>Con quay</w:t>
      </w:r>
      <w:r w:rsidR="006C28B8" w:rsidRPr="00D44F9E">
        <w:rPr>
          <w:rFonts w:cstheme="minorHAnsi"/>
        </w:rPr>
        <w:t>(Koma)</w:t>
      </w:r>
      <w:r w:rsidR="00E450EF" w:rsidRPr="00D44F9E">
        <w:rPr>
          <w:rFonts w:cstheme="minorHAnsi"/>
        </w:rPr>
        <w:t>;</w:t>
      </w:r>
      <w:r w:rsidR="006C28B8" w:rsidRPr="00D44F9E">
        <w:rPr>
          <w:rFonts w:cstheme="minorHAnsi"/>
        </w:rPr>
        <w:t xml:space="preserve"> Quần áo – Mũ(</w:t>
      </w:r>
      <w:r w:rsidR="00302A8C" w:rsidRPr="00D44F9E">
        <w:rPr>
          <w:rFonts w:cstheme="minorHAnsi"/>
        </w:rPr>
        <w:t xml:space="preserve">Boshi), </w:t>
      </w:r>
      <w:r w:rsidR="00E450EF" w:rsidRPr="00D44F9E">
        <w:rPr>
          <w:rFonts w:cstheme="minorHAnsi"/>
        </w:rPr>
        <w:t>Dép gỗ(Geta)</w:t>
      </w:r>
      <w:r w:rsidR="004365D8" w:rsidRPr="00D44F9E">
        <w:rPr>
          <w:rFonts w:cstheme="minorHAnsi"/>
        </w:rPr>
        <w:t xml:space="preserve">; </w:t>
      </w:r>
      <w:r w:rsidR="004365D8" w:rsidRPr="00D44F9E">
        <w:rPr>
          <w:rFonts w:cstheme="minorHAnsi"/>
        </w:rPr>
        <w:lastRenderedPageBreak/>
        <w:t xml:space="preserve">Thức ăn&amp;Đồ uống </w:t>
      </w:r>
      <w:r w:rsidR="00BD14BF" w:rsidRPr="00D44F9E">
        <w:rPr>
          <w:rFonts w:cstheme="minorHAnsi"/>
        </w:rPr>
        <w:t>–</w:t>
      </w:r>
      <w:r w:rsidR="004365D8" w:rsidRPr="00D44F9E">
        <w:rPr>
          <w:rFonts w:cstheme="minorHAnsi"/>
        </w:rPr>
        <w:t xml:space="preserve"> </w:t>
      </w:r>
      <w:r w:rsidR="00BD14BF" w:rsidRPr="00D44F9E">
        <w:rPr>
          <w:rFonts w:cstheme="minorHAnsi"/>
        </w:rPr>
        <w:t xml:space="preserve">Bánh ngọt(Manju), </w:t>
      </w:r>
      <w:r w:rsidR="003F2579" w:rsidRPr="00D44F9E">
        <w:rPr>
          <w:rFonts w:cstheme="minorHAnsi"/>
        </w:rPr>
        <w:t>kẹo(Kompeito); Tác phẩm nghệ thuật – Hộp(</w:t>
      </w:r>
      <w:r w:rsidR="00E016AA" w:rsidRPr="00D44F9E">
        <w:rPr>
          <w:rFonts w:cstheme="minorHAnsi"/>
        </w:rPr>
        <w:t>Hako</w:t>
      </w:r>
      <w:r w:rsidR="003F2579" w:rsidRPr="00D44F9E">
        <w:rPr>
          <w:rFonts w:cstheme="minorHAnsi"/>
        </w:rPr>
        <w:t>),</w:t>
      </w:r>
      <w:r w:rsidR="007C6FB4" w:rsidRPr="00D44F9E">
        <w:rPr>
          <w:rFonts w:cstheme="minorHAnsi"/>
        </w:rPr>
        <w:t xml:space="preserve"> Tranh sơn mài(Urushi),</w:t>
      </w:r>
      <w:r w:rsidR="003F2579" w:rsidRPr="00D44F9E">
        <w:rPr>
          <w:rFonts w:cstheme="minorHAnsi"/>
        </w:rPr>
        <w:t xml:space="preserve"> </w:t>
      </w:r>
      <w:r w:rsidR="00194349" w:rsidRPr="00D44F9E">
        <w:rPr>
          <w:rFonts w:cstheme="minorHAnsi"/>
        </w:rPr>
        <w:t>tranh</w:t>
      </w:r>
      <w:r w:rsidR="003F2579" w:rsidRPr="00D44F9E">
        <w:rPr>
          <w:rFonts w:cstheme="minorHAnsi"/>
        </w:rPr>
        <w:t xml:space="preserve"> in(</w:t>
      </w:r>
      <w:r w:rsidR="00FA5F73" w:rsidRPr="00D44F9E">
        <w:rPr>
          <w:rFonts w:cstheme="minorHAnsi"/>
        </w:rPr>
        <w:t>Ukiyo-e</w:t>
      </w:r>
      <w:r w:rsidR="003F2579" w:rsidRPr="00D44F9E">
        <w:rPr>
          <w:rFonts w:cstheme="minorHAnsi"/>
        </w:rPr>
        <w:t>), tác phẩm điêu khắc(</w:t>
      </w:r>
      <w:r w:rsidR="001F40BC" w:rsidRPr="00D44F9E">
        <w:rPr>
          <w:rFonts w:cstheme="minorHAnsi"/>
        </w:rPr>
        <w:t>Netsuke</w:t>
      </w:r>
      <w:r w:rsidR="003F2579" w:rsidRPr="00D44F9E">
        <w:rPr>
          <w:rFonts w:cstheme="minorHAnsi"/>
        </w:rPr>
        <w:t>)</w:t>
      </w:r>
      <w:r w:rsidR="00561A1A" w:rsidRPr="00D44F9E">
        <w:rPr>
          <w:rFonts w:cstheme="minorHAnsi"/>
        </w:rPr>
        <w:t>, nhạc cụ</w:t>
      </w:r>
      <w:r w:rsidR="00912B2B" w:rsidRPr="00D44F9E">
        <w:rPr>
          <w:rFonts w:cstheme="minorHAnsi"/>
        </w:rPr>
        <w:t>(</w:t>
      </w:r>
      <w:r w:rsidR="00151FFD" w:rsidRPr="00D44F9E">
        <w:rPr>
          <w:rFonts w:cstheme="minorHAnsi"/>
        </w:rPr>
        <w:t>Shamisen</w:t>
      </w:r>
      <w:r w:rsidR="00912B2B" w:rsidRPr="00D44F9E">
        <w:rPr>
          <w:rFonts w:cstheme="minorHAnsi"/>
        </w:rPr>
        <w:t>).</w:t>
      </w:r>
    </w:p>
    <w:sectPr w:rsidR="00A37517" w:rsidRPr="00D44F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225" w:rsidRDefault="00B07225" w:rsidP="00F91583">
      <w:pPr>
        <w:spacing w:after="0" w:line="240" w:lineRule="auto"/>
      </w:pPr>
      <w:r>
        <w:separator/>
      </w:r>
    </w:p>
  </w:endnote>
  <w:endnote w:type="continuationSeparator" w:id="0">
    <w:p w:rsidR="00B07225" w:rsidRDefault="00B07225" w:rsidP="00F9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225" w:rsidRDefault="00B07225" w:rsidP="00F91583">
      <w:pPr>
        <w:spacing w:after="0" w:line="240" w:lineRule="auto"/>
      </w:pPr>
      <w:r>
        <w:separator/>
      </w:r>
    </w:p>
  </w:footnote>
  <w:footnote w:type="continuationSeparator" w:id="0">
    <w:p w:rsidR="00B07225" w:rsidRDefault="00B07225" w:rsidP="00F91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AFC"/>
    <w:multiLevelType w:val="hybridMultilevel"/>
    <w:tmpl w:val="B9DA88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9C2030A"/>
    <w:multiLevelType w:val="hybridMultilevel"/>
    <w:tmpl w:val="8B8E5C9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C680380"/>
    <w:multiLevelType w:val="hybridMultilevel"/>
    <w:tmpl w:val="093A440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D99242A"/>
    <w:multiLevelType w:val="hybridMultilevel"/>
    <w:tmpl w:val="4954B41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FAE0BED"/>
    <w:multiLevelType w:val="hybridMultilevel"/>
    <w:tmpl w:val="55644B3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58C94CE1"/>
    <w:multiLevelType w:val="hybridMultilevel"/>
    <w:tmpl w:val="44027E00"/>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786A5882"/>
    <w:multiLevelType w:val="hybridMultilevel"/>
    <w:tmpl w:val="5314B6B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A2"/>
    <w:rsid w:val="000104B9"/>
    <w:rsid w:val="00014471"/>
    <w:rsid w:val="000175A2"/>
    <w:rsid w:val="0002415F"/>
    <w:rsid w:val="0003426E"/>
    <w:rsid w:val="00034558"/>
    <w:rsid w:val="000352A8"/>
    <w:rsid w:val="00045A08"/>
    <w:rsid w:val="00060B4F"/>
    <w:rsid w:val="000629C6"/>
    <w:rsid w:val="00065E80"/>
    <w:rsid w:val="00083F2A"/>
    <w:rsid w:val="0008489A"/>
    <w:rsid w:val="00087466"/>
    <w:rsid w:val="00093318"/>
    <w:rsid w:val="000A0B90"/>
    <w:rsid w:val="000A2407"/>
    <w:rsid w:val="000A612D"/>
    <w:rsid w:val="000B2FA6"/>
    <w:rsid w:val="000B53C0"/>
    <w:rsid w:val="000C4A18"/>
    <w:rsid w:val="000C64A6"/>
    <w:rsid w:val="000C70D6"/>
    <w:rsid w:val="000D46B9"/>
    <w:rsid w:val="000D6586"/>
    <w:rsid w:val="000D67EC"/>
    <w:rsid w:val="000E15E5"/>
    <w:rsid w:val="000E2B1E"/>
    <w:rsid w:val="000E7860"/>
    <w:rsid w:val="000F2D9E"/>
    <w:rsid w:val="000F450E"/>
    <w:rsid w:val="00103C93"/>
    <w:rsid w:val="00106177"/>
    <w:rsid w:val="00106877"/>
    <w:rsid w:val="00106A3E"/>
    <w:rsid w:val="001119F6"/>
    <w:rsid w:val="00117A67"/>
    <w:rsid w:val="0012048A"/>
    <w:rsid w:val="00123F60"/>
    <w:rsid w:val="0012612E"/>
    <w:rsid w:val="00151FFD"/>
    <w:rsid w:val="001625EF"/>
    <w:rsid w:val="00162EA1"/>
    <w:rsid w:val="001750B8"/>
    <w:rsid w:val="001777AB"/>
    <w:rsid w:val="00182911"/>
    <w:rsid w:val="00184174"/>
    <w:rsid w:val="0019187D"/>
    <w:rsid w:val="00194349"/>
    <w:rsid w:val="001B1679"/>
    <w:rsid w:val="001B1789"/>
    <w:rsid w:val="001B381B"/>
    <w:rsid w:val="001B749F"/>
    <w:rsid w:val="001C133B"/>
    <w:rsid w:val="001D0643"/>
    <w:rsid w:val="001D19DA"/>
    <w:rsid w:val="001E6281"/>
    <w:rsid w:val="001E72B1"/>
    <w:rsid w:val="001F40BC"/>
    <w:rsid w:val="001F7331"/>
    <w:rsid w:val="002024B0"/>
    <w:rsid w:val="002119AD"/>
    <w:rsid w:val="002269C3"/>
    <w:rsid w:val="0023463C"/>
    <w:rsid w:val="002450E8"/>
    <w:rsid w:val="00245BEC"/>
    <w:rsid w:val="002472D5"/>
    <w:rsid w:val="00247E7E"/>
    <w:rsid w:val="00255C16"/>
    <w:rsid w:val="00270002"/>
    <w:rsid w:val="002704D4"/>
    <w:rsid w:val="0027178E"/>
    <w:rsid w:val="0027332A"/>
    <w:rsid w:val="0027379A"/>
    <w:rsid w:val="00275733"/>
    <w:rsid w:val="0028256C"/>
    <w:rsid w:val="00284E70"/>
    <w:rsid w:val="00286F6E"/>
    <w:rsid w:val="00290FBE"/>
    <w:rsid w:val="00294E52"/>
    <w:rsid w:val="00296D18"/>
    <w:rsid w:val="002A73D5"/>
    <w:rsid w:val="002B4242"/>
    <w:rsid w:val="002C1521"/>
    <w:rsid w:val="002D30A9"/>
    <w:rsid w:val="002D565D"/>
    <w:rsid w:val="002D7575"/>
    <w:rsid w:val="002E2E96"/>
    <w:rsid w:val="002E65A0"/>
    <w:rsid w:val="00302A8C"/>
    <w:rsid w:val="003040F4"/>
    <w:rsid w:val="0031206E"/>
    <w:rsid w:val="003203CF"/>
    <w:rsid w:val="00340FE5"/>
    <w:rsid w:val="00343D90"/>
    <w:rsid w:val="00346EEA"/>
    <w:rsid w:val="00351D74"/>
    <w:rsid w:val="00356863"/>
    <w:rsid w:val="003616BE"/>
    <w:rsid w:val="003656A1"/>
    <w:rsid w:val="00381254"/>
    <w:rsid w:val="00386D3F"/>
    <w:rsid w:val="00394ED2"/>
    <w:rsid w:val="003B2B61"/>
    <w:rsid w:val="003C1C2E"/>
    <w:rsid w:val="003C1F94"/>
    <w:rsid w:val="003C3F1C"/>
    <w:rsid w:val="003C4388"/>
    <w:rsid w:val="003D009A"/>
    <w:rsid w:val="003D1B87"/>
    <w:rsid w:val="003D45BC"/>
    <w:rsid w:val="003D6DF0"/>
    <w:rsid w:val="003E030D"/>
    <w:rsid w:val="003E208C"/>
    <w:rsid w:val="003E61F9"/>
    <w:rsid w:val="003F2579"/>
    <w:rsid w:val="004000EF"/>
    <w:rsid w:val="00400C24"/>
    <w:rsid w:val="0040270E"/>
    <w:rsid w:val="004061E2"/>
    <w:rsid w:val="00407FA0"/>
    <w:rsid w:val="004111B5"/>
    <w:rsid w:val="004148EF"/>
    <w:rsid w:val="00417FC0"/>
    <w:rsid w:val="00420AB6"/>
    <w:rsid w:val="0042748F"/>
    <w:rsid w:val="00434428"/>
    <w:rsid w:val="004365D8"/>
    <w:rsid w:val="0043719A"/>
    <w:rsid w:val="00441127"/>
    <w:rsid w:val="00443394"/>
    <w:rsid w:val="00444B9A"/>
    <w:rsid w:val="004450BB"/>
    <w:rsid w:val="004456E1"/>
    <w:rsid w:val="004609B7"/>
    <w:rsid w:val="004703D0"/>
    <w:rsid w:val="0048268E"/>
    <w:rsid w:val="00484DDB"/>
    <w:rsid w:val="004968CB"/>
    <w:rsid w:val="004968ED"/>
    <w:rsid w:val="00496A5A"/>
    <w:rsid w:val="00496CE7"/>
    <w:rsid w:val="004A0FC1"/>
    <w:rsid w:val="004A2921"/>
    <w:rsid w:val="004C576A"/>
    <w:rsid w:val="004D423D"/>
    <w:rsid w:val="004D660E"/>
    <w:rsid w:val="004E0D42"/>
    <w:rsid w:val="004E14E1"/>
    <w:rsid w:val="004E3529"/>
    <w:rsid w:val="004E571C"/>
    <w:rsid w:val="004F174B"/>
    <w:rsid w:val="004F5E54"/>
    <w:rsid w:val="004F614B"/>
    <w:rsid w:val="005055A7"/>
    <w:rsid w:val="00505D08"/>
    <w:rsid w:val="005256B2"/>
    <w:rsid w:val="005433B1"/>
    <w:rsid w:val="00544426"/>
    <w:rsid w:val="00561A1A"/>
    <w:rsid w:val="00566218"/>
    <w:rsid w:val="00573A22"/>
    <w:rsid w:val="00580662"/>
    <w:rsid w:val="00590EBE"/>
    <w:rsid w:val="005A2FFA"/>
    <w:rsid w:val="005A757F"/>
    <w:rsid w:val="005A7EAD"/>
    <w:rsid w:val="005B23DC"/>
    <w:rsid w:val="005B24B4"/>
    <w:rsid w:val="005B4070"/>
    <w:rsid w:val="005C0268"/>
    <w:rsid w:val="005C21DB"/>
    <w:rsid w:val="005C3195"/>
    <w:rsid w:val="005C46CA"/>
    <w:rsid w:val="005D4AB6"/>
    <w:rsid w:val="005E4F7C"/>
    <w:rsid w:val="005F6186"/>
    <w:rsid w:val="00601652"/>
    <w:rsid w:val="00605277"/>
    <w:rsid w:val="00615522"/>
    <w:rsid w:val="006173A7"/>
    <w:rsid w:val="00617801"/>
    <w:rsid w:val="00622165"/>
    <w:rsid w:val="006233DD"/>
    <w:rsid w:val="00624015"/>
    <w:rsid w:val="00633A58"/>
    <w:rsid w:val="00635B29"/>
    <w:rsid w:val="00641E14"/>
    <w:rsid w:val="00644911"/>
    <w:rsid w:val="00660C4B"/>
    <w:rsid w:val="00665949"/>
    <w:rsid w:val="006836E0"/>
    <w:rsid w:val="006A4039"/>
    <w:rsid w:val="006A542D"/>
    <w:rsid w:val="006A6C28"/>
    <w:rsid w:val="006B1E34"/>
    <w:rsid w:val="006C28B8"/>
    <w:rsid w:val="006C6AA6"/>
    <w:rsid w:val="006D592D"/>
    <w:rsid w:val="006D7182"/>
    <w:rsid w:val="006E0BF6"/>
    <w:rsid w:val="006E11F1"/>
    <w:rsid w:val="006E3470"/>
    <w:rsid w:val="006F10AB"/>
    <w:rsid w:val="006F1ECB"/>
    <w:rsid w:val="006F3B0D"/>
    <w:rsid w:val="006F7DFF"/>
    <w:rsid w:val="007006D0"/>
    <w:rsid w:val="007013F7"/>
    <w:rsid w:val="00702735"/>
    <w:rsid w:val="0070676B"/>
    <w:rsid w:val="007127C0"/>
    <w:rsid w:val="0071469A"/>
    <w:rsid w:val="00715941"/>
    <w:rsid w:val="00715A35"/>
    <w:rsid w:val="0072190B"/>
    <w:rsid w:val="00721C71"/>
    <w:rsid w:val="0072623F"/>
    <w:rsid w:val="007309A7"/>
    <w:rsid w:val="00731238"/>
    <w:rsid w:val="007427AB"/>
    <w:rsid w:val="007438E0"/>
    <w:rsid w:val="00754B0A"/>
    <w:rsid w:val="00760E4E"/>
    <w:rsid w:val="007620F4"/>
    <w:rsid w:val="00764921"/>
    <w:rsid w:val="00775160"/>
    <w:rsid w:val="00775227"/>
    <w:rsid w:val="007774A5"/>
    <w:rsid w:val="007778DC"/>
    <w:rsid w:val="00777C44"/>
    <w:rsid w:val="00783B73"/>
    <w:rsid w:val="007911F0"/>
    <w:rsid w:val="0079518C"/>
    <w:rsid w:val="00795E11"/>
    <w:rsid w:val="007A34E1"/>
    <w:rsid w:val="007A623F"/>
    <w:rsid w:val="007A72CC"/>
    <w:rsid w:val="007A7345"/>
    <w:rsid w:val="007B1AF2"/>
    <w:rsid w:val="007B2175"/>
    <w:rsid w:val="007B7418"/>
    <w:rsid w:val="007C3FD7"/>
    <w:rsid w:val="007C6FB4"/>
    <w:rsid w:val="007C7D7C"/>
    <w:rsid w:val="007D5BE6"/>
    <w:rsid w:val="007E10CF"/>
    <w:rsid w:val="007E2F97"/>
    <w:rsid w:val="007E6EA4"/>
    <w:rsid w:val="007F7E85"/>
    <w:rsid w:val="00806168"/>
    <w:rsid w:val="0082031B"/>
    <w:rsid w:val="008206E5"/>
    <w:rsid w:val="0084117B"/>
    <w:rsid w:val="00841914"/>
    <w:rsid w:val="00845BE0"/>
    <w:rsid w:val="00847696"/>
    <w:rsid w:val="00853083"/>
    <w:rsid w:val="008530CD"/>
    <w:rsid w:val="00853557"/>
    <w:rsid w:val="008548FA"/>
    <w:rsid w:val="00855B01"/>
    <w:rsid w:val="0085750F"/>
    <w:rsid w:val="0086087B"/>
    <w:rsid w:val="00863060"/>
    <w:rsid w:val="008639F2"/>
    <w:rsid w:val="00867726"/>
    <w:rsid w:val="00875974"/>
    <w:rsid w:val="00881A2A"/>
    <w:rsid w:val="008A3E15"/>
    <w:rsid w:val="008B0360"/>
    <w:rsid w:val="008B1860"/>
    <w:rsid w:val="008B33BC"/>
    <w:rsid w:val="008C255A"/>
    <w:rsid w:val="008C2999"/>
    <w:rsid w:val="008C4C20"/>
    <w:rsid w:val="00907152"/>
    <w:rsid w:val="0090722D"/>
    <w:rsid w:val="00912B2B"/>
    <w:rsid w:val="009167C8"/>
    <w:rsid w:val="00917C5D"/>
    <w:rsid w:val="00925ACB"/>
    <w:rsid w:val="00934B7A"/>
    <w:rsid w:val="00942B9D"/>
    <w:rsid w:val="009431E7"/>
    <w:rsid w:val="009459DE"/>
    <w:rsid w:val="0095120D"/>
    <w:rsid w:val="00955990"/>
    <w:rsid w:val="0096638C"/>
    <w:rsid w:val="00970365"/>
    <w:rsid w:val="00972510"/>
    <w:rsid w:val="00983FB6"/>
    <w:rsid w:val="0098775B"/>
    <w:rsid w:val="00995CD8"/>
    <w:rsid w:val="009A340B"/>
    <w:rsid w:val="009A3B10"/>
    <w:rsid w:val="009A49DF"/>
    <w:rsid w:val="009F556A"/>
    <w:rsid w:val="009F7963"/>
    <w:rsid w:val="00A04A05"/>
    <w:rsid w:val="00A063B0"/>
    <w:rsid w:val="00A10E40"/>
    <w:rsid w:val="00A10E72"/>
    <w:rsid w:val="00A213BA"/>
    <w:rsid w:val="00A2524C"/>
    <w:rsid w:val="00A27388"/>
    <w:rsid w:val="00A34EB0"/>
    <w:rsid w:val="00A37517"/>
    <w:rsid w:val="00A43E1B"/>
    <w:rsid w:val="00A444B3"/>
    <w:rsid w:val="00A447B5"/>
    <w:rsid w:val="00A461AD"/>
    <w:rsid w:val="00A51107"/>
    <w:rsid w:val="00A611AE"/>
    <w:rsid w:val="00A6597F"/>
    <w:rsid w:val="00A675DB"/>
    <w:rsid w:val="00A835A3"/>
    <w:rsid w:val="00A838E4"/>
    <w:rsid w:val="00A863D9"/>
    <w:rsid w:val="00A91E8A"/>
    <w:rsid w:val="00AA248A"/>
    <w:rsid w:val="00AA618D"/>
    <w:rsid w:val="00AB1914"/>
    <w:rsid w:val="00AD4445"/>
    <w:rsid w:val="00AE2189"/>
    <w:rsid w:val="00B07225"/>
    <w:rsid w:val="00B174EE"/>
    <w:rsid w:val="00B22339"/>
    <w:rsid w:val="00B231FE"/>
    <w:rsid w:val="00B407A3"/>
    <w:rsid w:val="00B65161"/>
    <w:rsid w:val="00B65C1A"/>
    <w:rsid w:val="00B71CC6"/>
    <w:rsid w:val="00B75A6D"/>
    <w:rsid w:val="00B848C8"/>
    <w:rsid w:val="00B92490"/>
    <w:rsid w:val="00B96955"/>
    <w:rsid w:val="00BB0E64"/>
    <w:rsid w:val="00BB2A70"/>
    <w:rsid w:val="00BB3169"/>
    <w:rsid w:val="00BB492D"/>
    <w:rsid w:val="00BC6E3F"/>
    <w:rsid w:val="00BC756D"/>
    <w:rsid w:val="00BD14BF"/>
    <w:rsid w:val="00BE0A4E"/>
    <w:rsid w:val="00BE1D91"/>
    <w:rsid w:val="00BE2972"/>
    <w:rsid w:val="00BE5AD7"/>
    <w:rsid w:val="00BF39C0"/>
    <w:rsid w:val="00BF53FD"/>
    <w:rsid w:val="00C0123B"/>
    <w:rsid w:val="00C1107A"/>
    <w:rsid w:val="00C20D08"/>
    <w:rsid w:val="00C26954"/>
    <w:rsid w:val="00C33A3A"/>
    <w:rsid w:val="00C341F2"/>
    <w:rsid w:val="00C51770"/>
    <w:rsid w:val="00C6177C"/>
    <w:rsid w:val="00C663F8"/>
    <w:rsid w:val="00C710DA"/>
    <w:rsid w:val="00C732AD"/>
    <w:rsid w:val="00C777BE"/>
    <w:rsid w:val="00C869E1"/>
    <w:rsid w:val="00C90BA7"/>
    <w:rsid w:val="00CB0615"/>
    <w:rsid w:val="00CC04CE"/>
    <w:rsid w:val="00CC0931"/>
    <w:rsid w:val="00CC2AEB"/>
    <w:rsid w:val="00CC7D16"/>
    <w:rsid w:val="00CD14B1"/>
    <w:rsid w:val="00CD4ED6"/>
    <w:rsid w:val="00D10ED5"/>
    <w:rsid w:val="00D10F8B"/>
    <w:rsid w:val="00D23A86"/>
    <w:rsid w:val="00D27EBF"/>
    <w:rsid w:val="00D327C5"/>
    <w:rsid w:val="00D34484"/>
    <w:rsid w:val="00D3572A"/>
    <w:rsid w:val="00D44F9E"/>
    <w:rsid w:val="00D46EBF"/>
    <w:rsid w:val="00D514DE"/>
    <w:rsid w:val="00D557D2"/>
    <w:rsid w:val="00D647B9"/>
    <w:rsid w:val="00D71AE0"/>
    <w:rsid w:val="00D75B18"/>
    <w:rsid w:val="00D77486"/>
    <w:rsid w:val="00D8039B"/>
    <w:rsid w:val="00D95953"/>
    <w:rsid w:val="00D95C60"/>
    <w:rsid w:val="00D96989"/>
    <w:rsid w:val="00DC1F28"/>
    <w:rsid w:val="00DD1518"/>
    <w:rsid w:val="00DD79BF"/>
    <w:rsid w:val="00DE5191"/>
    <w:rsid w:val="00DE7C2A"/>
    <w:rsid w:val="00DF0F37"/>
    <w:rsid w:val="00DF34DF"/>
    <w:rsid w:val="00DF46B2"/>
    <w:rsid w:val="00DF69BD"/>
    <w:rsid w:val="00E00914"/>
    <w:rsid w:val="00E00A77"/>
    <w:rsid w:val="00E016AA"/>
    <w:rsid w:val="00E03FB4"/>
    <w:rsid w:val="00E15BA2"/>
    <w:rsid w:val="00E241E1"/>
    <w:rsid w:val="00E450EF"/>
    <w:rsid w:val="00E52DC0"/>
    <w:rsid w:val="00E545E5"/>
    <w:rsid w:val="00E5500B"/>
    <w:rsid w:val="00E56C9B"/>
    <w:rsid w:val="00E90994"/>
    <w:rsid w:val="00EB47B9"/>
    <w:rsid w:val="00EB5EBB"/>
    <w:rsid w:val="00EB7C30"/>
    <w:rsid w:val="00EC6AEB"/>
    <w:rsid w:val="00ED53DD"/>
    <w:rsid w:val="00ED5EF2"/>
    <w:rsid w:val="00EE5270"/>
    <w:rsid w:val="00EF63E3"/>
    <w:rsid w:val="00F00425"/>
    <w:rsid w:val="00F07554"/>
    <w:rsid w:val="00F135DE"/>
    <w:rsid w:val="00F202A3"/>
    <w:rsid w:val="00F21075"/>
    <w:rsid w:val="00F26F85"/>
    <w:rsid w:val="00F45A13"/>
    <w:rsid w:val="00F5040C"/>
    <w:rsid w:val="00F54EA2"/>
    <w:rsid w:val="00F60566"/>
    <w:rsid w:val="00F62339"/>
    <w:rsid w:val="00F65136"/>
    <w:rsid w:val="00F6706A"/>
    <w:rsid w:val="00F72156"/>
    <w:rsid w:val="00F7381C"/>
    <w:rsid w:val="00F758DF"/>
    <w:rsid w:val="00F7633F"/>
    <w:rsid w:val="00F80C63"/>
    <w:rsid w:val="00F8400F"/>
    <w:rsid w:val="00F8456E"/>
    <w:rsid w:val="00F91583"/>
    <w:rsid w:val="00FA5F73"/>
    <w:rsid w:val="00FA6301"/>
    <w:rsid w:val="00FA7E42"/>
    <w:rsid w:val="00FB03E5"/>
    <w:rsid w:val="00FC79C2"/>
    <w:rsid w:val="00FC7A1D"/>
    <w:rsid w:val="00FD3D98"/>
    <w:rsid w:val="00FE02FD"/>
    <w:rsid w:val="00FE0E54"/>
    <w:rsid w:val="00FE0E87"/>
    <w:rsid w:val="00FE109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F06CB"/>
  <w15:chartTrackingRefBased/>
  <w15:docId w15:val="{D82268ED-074E-43F1-9827-42FCB5E8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EAD"/>
    <w:pPr>
      <w:ind w:left="720"/>
      <w:contextualSpacing/>
    </w:pPr>
  </w:style>
  <w:style w:type="paragraph" w:styleId="Header">
    <w:name w:val="header"/>
    <w:basedOn w:val="Normal"/>
    <w:link w:val="HeaderChar"/>
    <w:uiPriority w:val="99"/>
    <w:unhideWhenUsed/>
    <w:rsid w:val="00F91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583"/>
    <w:rPr>
      <w:lang w:val="en-US"/>
    </w:rPr>
  </w:style>
  <w:style w:type="paragraph" w:styleId="Footer">
    <w:name w:val="footer"/>
    <w:basedOn w:val="Normal"/>
    <w:link w:val="FooterChar"/>
    <w:uiPriority w:val="99"/>
    <w:unhideWhenUsed/>
    <w:rsid w:val="00F91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58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1086</TotalTime>
  <Pages>10</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Tân Phan</dc:creator>
  <cp:keywords/>
  <dc:description/>
  <cp:lastModifiedBy>Tân Phan</cp:lastModifiedBy>
  <cp:revision>413</cp:revision>
  <dcterms:created xsi:type="dcterms:W3CDTF">2018-09-11T16:16:00Z</dcterms:created>
  <dcterms:modified xsi:type="dcterms:W3CDTF">2018-10-16T14:24:00Z</dcterms:modified>
</cp:coreProperties>
</file>